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B6220" w:rsidRPr="008B6220" w:rsidTr="008B62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B6220" w:rsidRPr="008B6220" w:rsidRDefault="008B6220" w:rsidP="008B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B6220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8B6220" w:rsidRPr="008B6220" w:rsidTr="008B62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B6220" w:rsidRPr="008B6220" w:rsidRDefault="008B6220" w:rsidP="008B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B622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8B6220" w:rsidRPr="008B6220" w:rsidTr="008B62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B6220" w:rsidRPr="008B6220" w:rsidRDefault="008B6220" w:rsidP="008B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B6220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8B6220" w:rsidRPr="008B6220" w:rsidTr="008B62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B6220" w:rsidRPr="008B6220" w:rsidRDefault="008B6220" w:rsidP="008B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8B6220" w:rsidRPr="008B6220" w:rsidTr="008B62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B6220" w:rsidRPr="008B6220" w:rsidRDefault="008B6220" w:rsidP="008B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8B6220" w:rsidRPr="008B6220" w:rsidTr="008B62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B6220" w:rsidRPr="008B6220" w:rsidRDefault="008B6220" w:rsidP="008B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B6220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8B6220" w:rsidRPr="008B6220" w:rsidTr="008B62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B6220" w:rsidRPr="008B6220" w:rsidRDefault="008B6220" w:rsidP="008B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8B6220" w:rsidRPr="008B6220" w:rsidTr="008B62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B6220" w:rsidRPr="008B6220" w:rsidRDefault="008B6220" w:rsidP="008B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B622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8B6220" w:rsidRPr="008B6220" w:rsidRDefault="008B6220" w:rsidP="008B6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B622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1756</w:t>
            </w:r>
          </w:p>
        </w:tc>
      </w:tr>
    </w:tbl>
    <w:p w:rsidR="00EB2A85" w:rsidRDefault="00EB2A85" w:rsidP="008B622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B6220" w:rsidRDefault="008B6220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8B6220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B6220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8B6220">
        <w:rPr>
          <w:rFonts w:ascii="Arial" w:hAnsi="Arial" w:cs="Arial"/>
          <w:sz w:val="32"/>
          <w:szCs w:val="32"/>
        </w:rPr>
        <w:t xml:space="preserve"> </w:t>
      </w:r>
      <w:r w:rsidR="009F470E" w:rsidRPr="008B6220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8B6220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8B6220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8B6220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8B6220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8B6220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CF270D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Мира</w:t>
      </w:r>
      <w:proofErr w:type="gramEnd"/>
      <w:r w:rsidR="00CF270D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Дружбы, Тульское шоссе</w:t>
      </w:r>
      <w:r w:rsidR="00E0007B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</w:t>
      </w:r>
      <w:proofErr w:type="spellStart"/>
      <w:r w:rsidR="00D22680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8B622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E0007B" w:rsidRDefault="00027E17" w:rsidP="00BF0D95">
      <w:pPr>
        <w:pStyle w:val="a3"/>
        <w:jc w:val="both"/>
        <w:rPr>
          <w:b/>
          <w:bCs/>
          <w:sz w:val="27"/>
          <w:szCs w:val="27"/>
        </w:rPr>
      </w:pPr>
    </w:p>
    <w:p w:rsidR="00EF50D5" w:rsidRPr="008B6220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0007B">
        <w:rPr>
          <w:sz w:val="27"/>
          <w:szCs w:val="27"/>
        </w:rPr>
        <w:t xml:space="preserve">           </w:t>
      </w:r>
      <w:r w:rsidR="00BF3893" w:rsidRPr="008B6220">
        <w:rPr>
          <w:rFonts w:ascii="Arial" w:hAnsi="Arial" w:cs="Arial"/>
          <w:sz w:val="24"/>
          <w:szCs w:val="24"/>
        </w:rPr>
        <w:t xml:space="preserve">В соответствии с </w:t>
      </w:r>
      <w:r w:rsidRPr="008B6220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8B6220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8B6220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8B6220">
        <w:rPr>
          <w:rFonts w:ascii="Arial" w:hAnsi="Arial" w:cs="Arial"/>
          <w:sz w:val="24"/>
          <w:szCs w:val="24"/>
        </w:rPr>
        <w:t xml:space="preserve">Уставом </w:t>
      </w:r>
      <w:r w:rsidRPr="008B622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8B6220">
        <w:rPr>
          <w:rFonts w:ascii="Arial" w:hAnsi="Arial" w:cs="Arial"/>
          <w:sz w:val="24"/>
          <w:szCs w:val="24"/>
        </w:rPr>
        <w:t>город Ефремов</w:t>
      </w:r>
      <w:r w:rsidRPr="008B6220">
        <w:rPr>
          <w:rFonts w:ascii="Arial" w:hAnsi="Arial" w:cs="Arial"/>
          <w:sz w:val="24"/>
          <w:szCs w:val="24"/>
        </w:rPr>
        <w:t xml:space="preserve"> </w:t>
      </w:r>
      <w:r w:rsidR="003D131F" w:rsidRPr="008B6220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8B6220">
        <w:rPr>
          <w:rFonts w:ascii="Arial" w:hAnsi="Arial" w:cs="Arial"/>
          <w:sz w:val="24"/>
          <w:szCs w:val="24"/>
        </w:rPr>
        <w:t xml:space="preserve">: </w:t>
      </w:r>
    </w:p>
    <w:p w:rsidR="00EF50D5" w:rsidRPr="008B6220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8B6220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8B6220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8B6220">
        <w:rPr>
          <w:rFonts w:ascii="Arial" w:hAnsi="Arial" w:cs="Arial"/>
          <w:sz w:val="24"/>
          <w:szCs w:val="24"/>
        </w:rPr>
        <w:t xml:space="preserve"> и </w:t>
      </w:r>
      <w:r w:rsidR="00EB2A85" w:rsidRPr="008B6220">
        <w:rPr>
          <w:rFonts w:ascii="Arial" w:hAnsi="Arial" w:cs="Arial"/>
          <w:sz w:val="24"/>
          <w:szCs w:val="24"/>
        </w:rPr>
        <w:t xml:space="preserve">проект </w:t>
      </w:r>
      <w:r w:rsidR="005901AF" w:rsidRPr="008B6220">
        <w:rPr>
          <w:rFonts w:ascii="Arial" w:hAnsi="Arial" w:cs="Arial"/>
          <w:sz w:val="24"/>
          <w:szCs w:val="24"/>
        </w:rPr>
        <w:t>межевания территории</w:t>
      </w:r>
      <w:r w:rsidR="005901AF" w:rsidRPr="008B6220">
        <w:rPr>
          <w:rFonts w:ascii="Arial" w:hAnsi="Arial" w:cs="Arial"/>
          <w:b/>
          <w:sz w:val="24"/>
          <w:szCs w:val="24"/>
        </w:rPr>
        <w:t xml:space="preserve"> </w:t>
      </w:r>
      <w:r w:rsidR="00EB2A85" w:rsidRPr="008B6220">
        <w:rPr>
          <w:rFonts w:ascii="Arial" w:hAnsi="Arial" w:cs="Arial"/>
          <w:sz w:val="24"/>
          <w:szCs w:val="24"/>
        </w:rPr>
        <w:t>части</w:t>
      </w:r>
      <w:r w:rsidR="00EB2A85" w:rsidRPr="008B6220">
        <w:rPr>
          <w:rFonts w:ascii="Arial" w:hAnsi="Arial" w:cs="Arial"/>
          <w:b/>
          <w:sz w:val="24"/>
          <w:szCs w:val="24"/>
        </w:rPr>
        <w:t xml:space="preserve"> </w:t>
      </w:r>
      <w:r w:rsidR="00D22680" w:rsidRPr="008B622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CF270D" w:rsidRPr="008B6220">
        <w:rPr>
          <w:rFonts w:ascii="Arial" w:eastAsiaTheme="minorHAnsi" w:hAnsi="Arial" w:cs="Arial"/>
          <w:bCs/>
          <w:sz w:val="24"/>
          <w:szCs w:val="24"/>
          <w:lang w:eastAsia="en-US"/>
        </w:rPr>
        <w:t>Мира, Дружбы, Тульское шоссе</w:t>
      </w:r>
      <w:r w:rsidR="0069489C" w:rsidRPr="008B622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8B622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proofErr w:type="spellStart"/>
      <w:r w:rsidR="00D22680" w:rsidRPr="008B6220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8B622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8B6220">
        <w:rPr>
          <w:rFonts w:ascii="Arial" w:hAnsi="Arial" w:cs="Arial"/>
          <w:sz w:val="24"/>
          <w:szCs w:val="24"/>
        </w:rPr>
        <w:t xml:space="preserve">. </w:t>
      </w:r>
    </w:p>
    <w:p w:rsidR="00E92738" w:rsidRPr="008B6220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8B622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8B6220">
        <w:rPr>
          <w:rFonts w:ascii="Arial" w:hAnsi="Arial" w:cs="Arial"/>
          <w:sz w:val="24"/>
          <w:szCs w:val="24"/>
        </w:rPr>
        <w:t>г.Ефремов</w:t>
      </w:r>
      <w:proofErr w:type="spellEnd"/>
      <w:r w:rsidRPr="008B62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220">
        <w:rPr>
          <w:rFonts w:ascii="Arial" w:hAnsi="Arial" w:cs="Arial"/>
          <w:sz w:val="24"/>
          <w:szCs w:val="24"/>
        </w:rPr>
        <w:t>г.Ефремов</w:t>
      </w:r>
      <w:proofErr w:type="spellEnd"/>
      <w:r w:rsidRPr="008B62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220">
        <w:rPr>
          <w:rFonts w:ascii="Arial" w:hAnsi="Arial" w:cs="Arial"/>
          <w:sz w:val="24"/>
          <w:szCs w:val="24"/>
        </w:rPr>
        <w:t>ул.</w:t>
      </w:r>
      <w:r w:rsidR="00CF270D" w:rsidRPr="008B6220">
        <w:rPr>
          <w:rFonts w:ascii="Arial" w:hAnsi="Arial" w:cs="Arial"/>
          <w:sz w:val="24"/>
          <w:szCs w:val="24"/>
        </w:rPr>
        <w:t>Тульское</w:t>
      </w:r>
      <w:proofErr w:type="spellEnd"/>
      <w:r w:rsidR="00CF270D" w:rsidRPr="008B6220">
        <w:rPr>
          <w:rFonts w:ascii="Arial" w:hAnsi="Arial" w:cs="Arial"/>
          <w:sz w:val="24"/>
          <w:szCs w:val="24"/>
        </w:rPr>
        <w:t xml:space="preserve"> шоссе, д.12</w:t>
      </w:r>
      <w:r w:rsidRPr="008B6220">
        <w:rPr>
          <w:rFonts w:ascii="Arial" w:hAnsi="Arial" w:cs="Arial"/>
          <w:sz w:val="24"/>
          <w:szCs w:val="24"/>
        </w:rPr>
        <w:t>.</w:t>
      </w:r>
    </w:p>
    <w:p w:rsidR="00EB2A85" w:rsidRPr="008B6220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8B622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CF270D" w:rsidRPr="008B6220">
        <w:rPr>
          <w:rFonts w:ascii="Arial" w:hAnsi="Arial" w:cs="Arial"/>
          <w:sz w:val="24"/>
          <w:szCs w:val="24"/>
        </w:rPr>
        <w:t>5084</w:t>
      </w:r>
      <w:r w:rsidRPr="008B6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220">
        <w:rPr>
          <w:rFonts w:ascii="Arial" w:hAnsi="Arial" w:cs="Arial"/>
          <w:sz w:val="24"/>
          <w:szCs w:val="24"/>
        </w:rPr>
        <w:t>кв.м</w:t>
      </w:r>
      <w:proofErr w:type="spellEnd"/>
      <w:r w:rsidRPr="008B6220">
        <w:rPr>
          <w:rFonts w:ascii="Arial" w:hAnsi="Arial" w:cs="Arial"/>
          <w:sz w:val="24"/>
          <w:szCs w:val="24"/>
        </w:rPr>
        <w:t>.</w:t>
      </w:r>
    </w:p>
    <w:p w:rsidR="00E92738" w:rsidRPr="008B622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1C56FB" w:rsidRPr="008B6220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1C56FB" w:rsidRPr="008B6220">
        <w:rPr>
          <w:rFonts w:ascii="Arial" w:hAnsi="Arial" w:cs="Arial"/>
          <w:sz w:val="24"/>
          <w:szCs w:val="24"/>
        </w:rPr>
        <w:t xml:space="preserve"> жилая застройка;</w:t>
      </w:r>
    </w:p>
    <w:p w:rsidR="00F365CD" w:rsidRPr="008B6220" w:rsidRDefault="00F365CD" w:rsidP="00F365C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8B6220">
        <w:rPr>
          <w:rFonts w:ascii="Arial" w:hAnsi="Arial" w:cs="Arial"/>
          <w:sz w:val="24"/>
          <w:szCs w:val="24"/>
        </w:rPr>
        <w:t>г.Ефремов</w:t>
      </w:r>
      <w:proofErr w:type="spellEnd"/>
      <w:r w:rsidRPr="008B62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220">
        <w:rPr>
          <w:rFonts w:ascii="Arial" w:hAnsi="Arial" w:cs="Arial"/>
          <w:sz w:val="24"/>
          <w:szCs w:val="24"/>
        </w:rPr>
        <w:t>г.Ефремов</w:t>
      </w:r>
      <w:proofErr w:type="spellEnd"/>
      <w:r w:rsidRPr="008B62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6220">
        <w:rPr>
          <w:rFonts w:ascii="Arial" w:hAnsi="Arial" w:cs="Arial"/>
          <w:sz w:val="24"/>
          <w:szCs w:val="24"/>
        </w:rPr>
        <w:t>ул.Тульское</w:t>
      </w:r>
      <w:proofErr w:type="spellEnd"/>
      <w:r w:rsidRPr="008B6220">
        <w:rPr>
          <w:rFonts w:ascii="Arial" w:hAnsi="Arial" w:cs="Arial"/>
          <w:sz w:val="24"/>
          <w:szCs w:val="24"/>
        </w:rPr>
        <w:t xml:space="preserve"> шоссе, д.20.</w:t>
      </w:r>
    </w:p>
    <w:p w:rsidR="00F365CD" w:rsidRPr="008B6220" w:rsidRDefault="00F365CD" w:rsidP="00F365C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F365CD" w:rsidRPr="008B6220" w:rsidRDefault="00F365CD" w:rsidP="00F365C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 xml:space="preserve">Площадь земельного участка: 10230 </w:t>
      </w:r>
      <w:proofErr w:type="spellStart"/>
      <w:r w:rsidRPr="008B6220">
        <w:rPr>
          <w:rFonts w:ascii="Arial" w:hAnsi="Arial" w:cs="Arial"/>
          <w:sz w:val="24"/>
          <w:szCs w:val="24"/>
        </w:rPr>
        <w:t>кв.м</w:t>
      </w:r>
      <w:proofErr w:type="spellEnd"/>
      <w:r w:rsidRPr="008B6220">
        <w:rPr>
          <w:rFonts w:ascii="Arial" w:hAnsi="Arial" w:cs="Arial"/>
          <w:sz w:val="24"/>
          <w:szCs w:val="24"/>
        </w:rPr>
        <w:t>.</w:t>
      </w:r>
    </w:p>
    <w:p w:rsidR="00F365CD" w:rsidRPr="008B6220" w:rsidRDefault="00F365CD" w:rsidP="00F365C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8B6220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8B6220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8B6220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8B6220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8B6220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8B6220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8B6220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8B6220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8B6220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6220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8B6220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6220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8B6220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8B6220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8B6220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8B6220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8B6220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8B6220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Default="00EB2A85" w:rsidP="00027E17">
      <w:pPr>
        <w:jc w:val="both"/>
        <w:rPr>
          <w:szCs w:val="28"/>
        </w:rPr>
      </w:pPr>
      <w:bookmarkStart w:id="0" w:name="_GoBack"/>
      <w:bookmarkEnd w:id="0"/>
    </w:p>
    <w:sectPr w:rsidR="00EB2A8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C56FB"/>
    <w:rsid w:val="002207F2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90509"/>
    <w:rsid w:val="00490FF3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211B"/>
    <w:rsid w:val="007D5CC4"/>
    <w:rsid w:val="00822963"/>
    <w:rsid w:val="00826F19"/>
    <w:rsid w:val="008531B7"/>
    <w:rsid w:val="008708CE"/>
    <w:rsid w:val="00894565"/>
    <w:rsid w:val="008A2C89"/>
    <w:rsid w:val="008A6CCD"/>
    <w:rsid w:val="008B6220"/>
    <w:rsid w:val="00930A43"/>
    <w:rsid w:val="00963687"/>
    <w:rsid w:val="009E135B"/>
    <w:rsid w:val="009F2DA9"/>
    <w:rsid w:val="009F470E"/>
    <w:rsid w:val="00A016DD"/>
    <w:rsid w:val="00A62265"/>
    <w:rsid w:val="00A6459E"/>
    <w:rsid w:val="00A837F0"/>
    <w:rsid w:val="00BF0D95"/>
    <w:rsid w:val="00BF3893"/>
    <w:rsid w:val="00C061F2"/>
    <w:rsid w:val="00C85AD6"/>
    <w:rsid w:val="00CA5ADA"/>
    <w:rsid w:val="00CB4069"/>
    <w:rsid w:val="00CE63DA"/>
    <w:rsid w:val="00CF270D"/>
    <w:rsid w:val="00D22680"/>
    <w:rsid w:val="00D22C65"/>
    <w:rsid w:val="00D33D4E"/>
    <w:rsid w:val="00D5279D"/>
    <w:rsid w:val="00D7635F"/>
    <w:rsid w:val="00D76E0E"/>
    <w:rsid w:val="00D8097B"/>
    <w:rsid w:val="00D93F46"/>
    <w:rsid w:val="00DC2490"/>
    <w:rsid w:val="00DF44EC"/>
    <w:rsid w:val="00E0007B"/>
    <w:rsid w:val="00E04320"/>
    <w:rsid w:val="00E125B3"/>
    <w:rsid w:val="00E12732"/>
    <w:rsid w:val="00E26FF3"/>
    <w:rsid w:val="00E92738"/>
    <w:rsid w:val="00EB2A85"/>
    <w:rsid w:val="00EB5BE0"/>
    <w:rsid w:val="00EC19FD"/>
    <w:rsid w:val="00EF50D5"/>
    <w:rsid w:val="00F00A46"/>
    <w:rsid w:val="00F17F42"/>
    <w:rsid w:val="00F365CD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FFA8"/>
  <w15:docId w15:val="{5A3603CF-8FCE-4C93-B95F-09E94241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2019-12-20T10:48:00Z</cp:lastPrinted>
  <dcterms:created xsi:type="dcterms:W3CDTF">2019-12-26T09:13:00Z</dcterms:created>
  <dcterms:modified xsi:type="dcterms:W3CDTF">2019-12-26T09:13:00Z</dcterms:modified>
</cp:coreProperties>
</file>