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3414" w14:textId="0117D81B" w:rsidR="006448F0" w:rsidRDefault="00DA64DF">
      <w:r>
        <w:t xml:space="preserve">Документ доступен по ссылке: </w:t>
      </w:r>
      <w:hyperlink r:id="rId4" w:history="1">
        <w:r w:rsidRPr="00552614">
          <w:rPr>
            <w:rStyle w:val="a3"/>
          </w:rPr>
          <w:t>https://cloud.mail.ru/public/5Xhy/1TE5ZnpcK</w:t>
        </w:r>
      </w:hyperlink>
      <w:r>
        <w:t>.</w:t>
      </w:r>
      <w:bookmarkStart w:id="0" w:name="_GoBack"/>
      <w:bookmarkEnd w:id="0"/>
    </w:p>
    <w:sectPr w:rsidR="006448F0" w:rsidSect="00DA64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E3"/>
    <w:rsid w:val="006448F0"/>
    <w:rsid w:val="00D02CE3"/>
    <w:rsid w:val="00D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4E85"/>
  <w15:chartTrackingRefBased/>
  <w15:docId w15:val="{141B8E39-2F40-4BC9-B5D0-B85FE7CB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4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6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Xhy/1TE5Znp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2</cp:revision>
  <dcterms:created xsi:type="dcterms:W3CDTF">2024-10-02T11:22:00Z</dcterms:created>
  <dcterms:modified xsi:type="dcterms:W3CDTF">2024-10-02T11:22:00Z</dcterms:modified>
</cp:coreProperties>
</file>