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F5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F5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F5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F5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95F57" w:rsidRPr="00395F57" w:rsidTr="00395F5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5F57" w:rsidRPr="00395F57" w:rsidTr="00395F57">
        <w:trPr>
          <w:jc w:val="center"/>
        </w:trPr>
        <w:tc>
          <w:tcPr>
            <w:tcW w:w="4785" w:type="dxa"/>
            <w:shd w:val="clear" w:color="auto" w:fill="auto"/>
          </w:tcPr>
          <w:p w:rsidR="00395F57" w:rsidRPr="00395F57" w:rsidRDefault="00395F57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F57">
              <w:rPr>
                <w:rFonts w:ascii="Arial" w:hAnsi="Arial" w:cs="Arial"/>
                <w:b/>
                <w:sz w:val="24"/>
                <w:szCs w:val="24"/>
              </w:rPr>
              <w:t>от 05.10.2022</w:t>
            </w:r>
          </w:p>
        </w:tc>
        <w:tc>
          <w:tcPr>
            <w:tcW w:w="4786" w:type="dxa"/>
            <w:shd w:val="clear" w:color="auto" w:fill="auto"/>
          </w:tcPr>
          <w:p w:rsidR="00395F57" w:rsidRPr="00395F57" w:rsidRDefault="003F1138" w:rsidP="00395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1552</w:t>
            </w:r>
            <w:bookmarkStart w:id="0" w:name="_GoBack"/>
            <w:bookmarkEnd w:id="0"/>
          </w:p>
        </w:tc>
      </w:tr>
    </w:tbl>
    <w:p w:rsidR="00F73567" w:rsidRPr="00395F57" w:rsidRDefault="00F73567" w:rsidP="00395F57">
      <w:pPr>
        <w:jc w:val="center"/>
        <w:rPr>
          <w:rFonts w:ascii="Arial" w:hAnsi="Arial" w:cs="Arial"/>
          <w:b/>
          <w:sz w:val="24"/>
          <w:szCs w:val="24"/>
        </w:rPr>
      </w:pPr>
    </w:p>
    <w:p w:rsidR="00395F57" w:rsidRPr="00395F57" w:rsidRDefault="00395F57" w:rsidP="00F73567">
      <w:pPr>
        <w:jc w:val="center"/>
        <w:rPr>
          <w:rFonts w:ascii="Arial" w:hAnsi="Arial" w:cs="Arial"/>
          <w:b/>
          <w:sz w:val="24"/>
          <w:szCs w:val="24"/>
        </w:rPr>
      </w:pPr>
    </w:p>
    <w:p w:rsidR="00F73567" w:rsidRPr="00395F57" w:rsidRDefault="00F73567" w:rsidP="00F735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5F57">
        <w:rPr>
          <w:rFonts w:ascii="Arial" w:hAnsi="Arial" w:cs="Arial"/>
          <w:b/>
          <w:sz w:val="32"/>
          <w:szCs w:val="32"/>
        </w:rPr>
        <w:t>«О создании объектовой добровольной пожарной дружины</w:t>
      </w:r>
    </w:p>
    <w:p w:rsidR="00F73567" w:rsidRPr="00395F57" w:rsidRDefault="00F73567" w:rsidP="00447847">
      <w:pPr>
        <w:jc w:val="center"/>
        <w:rPr>
          <w:rFonts w:ascii="Arial" w:hAnsi="Arial" w:cs="Arial"/>
          <w:b/>
          <w:sz w:val="32"/>
          <w:szCs w:val="32"/>
        </w:rPr>
      </w:pPr>
      <w:r w:rsidRPr="00395F57">
        <w:rPr>
          <w:rFonts w:ascii="Arial" w:hAnsi="Arial" w:cs="Arial"/>
          <w:b/>
          <w:sz w:val="32"/>
          <w:szCs w:val="32"/>
        </w:rPr>
        <w:t xml:space="preserve"> администрации муниципал</w:t>
      </w:r>
      <w:r w:rsidR="00AD6BE1" w:rsidRPr="00395F57">
        <w:rPr>
          <w:rFonts w:ascii="Arial" w:hAnsi="Arial" w:cs="Arial"/>
          <w:b/>
          <w:sz w:val="32"/>
          <w:szCs w:val="32"/>
        </w:rPr>
        <w:t>ьного образования город Ефремов</w:t>
      </w:r>
      <w:r w:rsidRPr="00395F57">
        <w:rPr>
          <w:rFonts w:ascii="Arial" w:hAnsi="Arial" w:cs="Arial"/>
          <w:b/>
          <w:sz w:val="32"/>
          <w:szCs w:val="32"/>
        </w:rPr>
        <w:t>»</w:t>
      </w:r>
    </w:p>
    <w:p w:rsidR="00447847" w:rsidRPr="00395F57" w:rsidRDefault="00447847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</w:p>
    <w:p w:rsidR="00F73567" w:rsidRPr="00395F57" w:rsidRDefault="00F73567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В соответствии с Федеральным законом от 21.12.1994 № 69-ФЗ               "О пожарной безопасности</w:t>
      </w:r>
      <w:proofErr w:type="gramStart"/>
      <w:r w:rsidRPr="00395F57">
        <w:rPr>
          <w:rFonts w:ascii="Arial" w:hAnsi="Arial" w:cs="Arial"/>
          <w:sz w:val="24"/>
          <w:szCs w:val="24"/>
        </w:rPr>
        <w:t>",  Федеральным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</w:t>
      </w:r>
      <w:r w:rsidR="00AD6BE1" w:rsidRPr="00395F57">
        <w:rPr>
          <w:rFonts w:ascii="Arial" w:hAnsi="Arial" w:cs="Arial"/>
          <w:sz w:val="24"/>
          <w:szCs w:val="24"/>
        </w:rPr>
        <w:t>»,</w:t>
      </w:r>
      <w:r w:rsidR="003667C6" w:rsidRPr="00395F57">
        <w:rPr>
          <w:rFonts w:ascii="Arial" w:hAnsi="Arial" w:cs="Arial"/>
          <w:sz w:val="24"/>
          <w:szCs w:val="24"/>
        </w:rPr>
        <w:t xml:space="preserve"> администрация</w:t>
      </w:r>
      <w:r w:rsidRPr="00395F57">
        <w:rPr>
          <w:rFonts w:ascii="Arial" w:hAnsi="Arial" w:cs="Arial"/>
          <w:sz w:val="24"/>
          <w:szCs w:val="24"/>
        </w:rPr>
        <w:t xml:space="preserve"> муниципально</w:t>
      </w:r>
      <w:r w:rsidR="003318DB" w:rsidRPr="00395F57">
        <w:rPr>
          <w:rFonts w:ascii="Arial" w:hAnsi="Arial" w:cs="Arial"/>
          <w:sz w:val="24"/>
          <w:szCs w:val="24"/>
        </w:rPr>
        <w:t>го образования город Ефремов</w:t>
      </w:r>
      <w:r w:rsidR="00E82B55" w:rsidRPr="00395F57">
        <w:rPr>
          <w:rFonts w:ascii="Arial" w:hAnsi="Arial" w:cs="Arial"/>
          <w:sz w:val="24"/>
          <w:szCs w:val="24"/>
        </w:rPr>
        <w:t xml:space="preserve"> </w:t>
      </w:r>
      <w:r w:rsidR="003318DB" w:rsidRPr="00395F57">
        <w:rPr>
          <w:rFonts w:ascii="Arial" w:hAnsi="Arial" w:cs="Arial"/>
          <w:sz w:val="24"/>
          <w:szCs w:val="24"/>
        </w:rPr>
        <w:t>Постановляет:</w:t>
      </w:r>
    </w:p>
    <w:p w:rsidR="003667C6" w:rsidRPr="00395F57" w:rsidRDefault="003667C6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1. Создать на территории муниципального образования город Ефремов </w:t>
      </w:r>
      <w:r w:rsidR="00E41E7D" w:rsidRPr="00395F57">
        <w:rPr>
          <w:rFonts w:ascii="Arial" w:hAnsi="Arial" w:cs="Arial"/>
          <w:sz w:val="24"/>
          <w:szCs w:val="24"/>
        </w:rPr>
        <w:t>объектовую</w:t>
      </w:r>
      <w:r w:rsidR="00C06CAC" w:rsidRPr="00395F57">
        <w:rPr>
          <w:rFonts w:ascii="Arial" w:hAnsi="Arial" w:cs="Arial"/>
          <w:sz w:val="24"/>
          <w:szCs w:val="24"/>
        </w:rPr>
        <w:t xml:space="preserve"> </w:t>
      </w:r>
      <w:r w:rsidRPr="00395F57">
        <w:rPr>
          <w:rFonts w:ascii="Arial" w:hAnsi="Arial" w:cs="Arial"/>
          <w:sz w:val="24"/>
          <w:szCs w:val="24"/>
        </w:rPr>
        <w:t>добровольную пожарную дружину;</w:t>
      </w:r>
    </w:p>
    <w:p w:rsidR="003667C6" w:rsidRPr="00395F57" w:rsidRDefault="003667C6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2. Утвердить положение об объектовой добровольной пожарной дружине администрации муниципального образования город Ефремов (приложение);</w:t>
      </w:r>
    </w:p>
    <w:p w:rsidR="003667C6" w:rsidRPr="00395F57" w:rsidRDefault="003667C6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3. </w:t>
      </w:r>
      <w:r w:rsidR="00AA6672" w:rsidRPr="00395F57">
        <w:rPr>
          <w:rFonts w:ascii="Arial" w:hAnsi="Arial" w:cs="Arial"/>
          <w:sz w:val="24"/>
          <w:szCs w:val="24"/>
        </w:rPr>
        <w:t>Назначить начальника отдела мобилизационной работы, ГО и ЧС, охраны окружающей среды – начальником объектовой добровольной пожарной дружины;</w:t>
      </w:r>
    </w:p>
    <w:p w:rsidR="00AA6672" w:rsidRPr="00395F57" w:rsidRDefault="00AA6672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4. Местами обслуживания</w:t>
      </w:r>
      <w:r w:rsidR="00E41E7D" w:rsidRPr="00395F57">
        <w:rPr>
          <w:rFonts w:ascii="Arial" w:hAnsi="Arial" w:cs="Arial"/>
          <w:sz w:val="24"/>
          <w:szCs w:val="24"/>
        </w:rPr>
        <w:t xml:space="preserve"> объектовой</w:t>
      </w:r>
      <w:r w:rsidRPr="00395F57">
        <w:rPr>
          <w:rFonts w:ascii="Arial" w:hAnsi="Arial" w:cs="Arial"/>
          <w:sz w:val="24"/>
          <w:szCs w:val="24"/>
        </w:rPr>
        <w:t xml:space="preserve"> добровольной пожарной дружины установить: </w:t>
      </w:r>
    </w:p>
    <w:p w:rsidR="00AA6672" w:rsidRPr="00395F57" w:rsidRDefault="00AA6672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здание администрации муниципального образования город </w:t>
      </w:r>
      <w:proofErr w:type="gramStart"/>
      <w:r w:rsidRPr="00395F57">
        <w:rPr>
          <w:rFonts w:ascii="Arial" w:hAnsi="Arial" w:cs="Arial"/>
          <w:sz w:val="24"/>
          <w:szCs w:val="24"/>
        </w:rPr>
        <w:t>Ефремов</w:t>
      </w:r>
      <w:r w:rsidR="00F27448" w:rsidRPr="00395F57">
        <w:rPr>
          <w:rFonts w:ascii="Arial" w:hAnsi="Arial" w:cs="Arial"/>
          <w:sz w:val="24"/>
          <w:szCs w:val="24"/>
        </w:rPr>
        <w:t xml:space="preserve">, </w:t>
      </w:r>
      <w:r w:rsidRPr="00395F57">
        <w:rPr>
          <w:rFonts w:ascii="Arial" w:hAnsi="Arial" w:cs="Arial"/>
          <w:sz w:val="24"/>
          <w:szCs w:val="24"/>
        </w:rPr>
        <w:t xml:space="preserve"> ул.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Свердлова,</w:t>
      </w:r>
      <w:r w:rsidR="00F27448" w:rsidRPr="00395F57">
        <w:rPr>
          <w:rFonts w:ascii="Arial" w:hAnsi="Arial" w:cs="Arial"/>
          <w:sz w:val="24"/>
          <w:szCs w:val="24"/>
        </w:rPr>
        <w:t xml:space="preserve"> </w:t>
      </w:r>
      <w:r w:rsidRPr="00395F57">
        <w:rPr>
          <w:rFonts w:ascii="Arial" w:hAnsi="Arial" w:cs="Arial"/>
          <w:sz w:val="24"/>
          <w:szCs w:val="24"/>
        </w:rPr>
        <w:t>43;</w:t>
      </w:r>
    </w:p>
    <w:p w:rsidR="00AA6672" w:rsidRPr="00395F57" w:rsidRDefault="00C06CAC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</w:t>
      </w:r>
      <w:r w:rsidR="00AA6672" w:rsidRPr="00395F57">
        <w:rPr>
          <w:rFonts w:ascii="Arial" w:hAnsi="Arial" w:cs="Arial"/>
          <w:sz w:val="24"/>
          <w:szCs w:val="24"/>
        </w:rPr>
        <w:t>здание</w:t>
      </w:r>
      <w:r w:rsidR="00F27448" w:rsidRPr="00395F57">
        <w:rPr>
          <w:rFonts w:ascii="Arial" w:hAnsi="Arial" w:cs="Arial"/>
          <w:sz w:val="24"/>
          <w:szCs w:val="24"/>
        </w:rPr>
        <w:t xml:space="preserve"> территориального управления администрации муниципального образования город Ефремов, ул. Свердлова, 24;</w:t>
      </w:r>
    </w:p>
    <w:p w:rsidR="00F27448" w:rsidRPr="00395F57" w:rsidRDefault="00932C88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помещения</w:t>
      </w:r>
      <w:r w:rsidR="00F27448" w:rsidRPr="00395F57">
        <w:rPr>
          <w:rFonts w:ascii="Arial" w:hAnsi="Arial" w:cs="Arial"/>
          <w:sz w:val="24"/>
          <w:szCs w:val="24"/>
        </w:rPr>
        <w:t xml:space="preserve"> отдела мобилизационной работы, ГО и ЧС, охраны окружающей среды и МУП «ГКС», ул. Свердлова, </w:t>
      </w:r>
      <w:r w:rsidR="00F07F4F" w:rsidRPr="00395F57">
        <w:rPr>
          <w:rFonts w:ascii="Arial" w:hAnsi="Arial" w:cs="Arial"/>
          <w:sz w:val="24"/>
          <w:szCs w:val="24"/>
        </w:rPr>
        <w:t>35;</w:t>
      </w:r>
    </w:p>
    <w:p w:rsidR="00932C88" w:rsidRPr="00395F57" w:rsidRDefault="00932C88" w:rsidP="00932C88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5. Отделу по делопроизводству и контролю администрации</w:t>
      </w:r>
      <w:r w:rsidRPr="00395F57">
        <w:rPr>
          <w:rFonts w:ascii="Arial" w:hAnsi="Arial" w:cs="Arial"/>
          <w:snapToGrid w:val="0"/>
          <w:sz w:val="24"/>
          <w:szCs w:val="24"/>
        </w:rPr>
        <w:t xml:space="preserve"> муниципального образова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>ния город Ефремов (</w:t>
      </w:r>
      <w:r w:rsidR="00782A74" w:rsidRPr="00395F57">
        <w:rPr>
          <w:rFonts w:ascii="Arial" w:hAnsi="Arial" w:cs="Arial"/>
          <w:snapToGrid w:val="0"/>
          <w:sz w:val="24"/>
          <w:szCs w:val="24"/>
        </w:rPr>
        <w:t>Девяткина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 xml:space="preserve"> Т.А.) обнародовать</w:t>
      </w:r>
      <w:r w:rsidRPr="00395F57">
        <w:rPr>
          <w:rFonts w:ascii="Arial" w:hAnsi="Arial" w:cs="Arial"/>
          <w:snapToGrid w:val="0"/>
          <w:sz w:val="24"/>
          <w:szCs w:val="24"/>
        </w:rPr>
        <w:t xml:space="preserve"> настоящее постановление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 xml:space="preserve"> путем его размещения</w:t>
      </w:r>
      <w:r w:rsidRPr="00395F57">
        <w:rPr>
          <w:rFonts w:ascii="Arial" w:hAnsi="Arial" w:cs="Arial"/>
          <w:snapToGrid w:val="0"/>
          <w:sz w:val="24"/>
          <w:szCs w:val="24"/>
        </w:rPr>
        <w:t xml:space="preserve"> на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 w:rsidR="00E00AF5" w:rsidRPr="00395F57">
        <w:rPr>
          <w:rFonts w:ascii="Arial" w:hAnsi="Arial" w:cs="Arial"/>
          <w:snapToGrid w:val="0"/>
          <w:sz w:val="24"/>
          <w:szCs w:val="24"/>
        </w:rPr>
        <w:t xml:space="preserve">официальном </w:t>
      </w:r>
      <w:r w:rsidRPr="00395F57">
        <w:rPr>
          <w:rFonts w:ascii="Arial" w:hAnsi="Arial" w:cs="Arial"/>
          <w:snapToGrid w:val="0"/>
          <w:sz w:val="24"/>
          <w:szCs w:val="24"/>
        </w:rPr>
        <w:t xml:space="preserve"> сайте</w:t>
      </w:r>
      <w:proofErr w:type="gramEnd"/>
      <w:r w:rsidRPr="00395F57">
        <w:rPr>
          <w:rFonts w:ascii="Arial" w:hAnsi="Arial" w:cs="Arial"/>
          <w:snapToGrid w:val="0"/>
          <w:sz w:val="24"/>
          <w:szCs w:val="24"/>
        </w:rPr>
        <w:t xml:space="preserve">  муниципального образован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>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Pr="00395F57">
        <w:rPr>
          <w:rFonts w:ascii="Arial" w:hAnsi="Arial" w:cs="Arial"/>
          <w:snapToGrid w:val="0"/>
          <w:sz w:val="24"/>
          <w:szCs w:val="24"/>
        </w:rPr>
        <w:t>;</w:t>
      </w:r>
    </w:p>
    <w:p w:rsidR="00932C88" w:rsidRPr="00395F57" w:rsidRDefault="00932C88" w:rsidP="00932C88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95F57">
        <w:rPr>
          <w:rFonts w:ascii="Arial" w:hAnsi="Arial" w:cs="Arial"/>
          <w:snapToGrid w:val="0"/>
          <w:sz w:val="24"/>
          <w:szCs w:val="24"/>
        </w:rPr>
        <w:t>6. Постан</w:t>
      </w:r>
      <w:r w:rsidR="00E41E7D" w:rsidRPr="00395F57">
        <w:rPr>
          <w:rFonts w:ascii="Arial" w:hAnsi="Arial" w:cs="Arial"/>
          <w:snapToGrid w:val="0"/>
          <w:sz w:val="24"/>
          <w:szCs w:val="24"/>
        </w:rPr>
        <w:t>овление всту</w:t>
      </w:r>
      <w:r w:rsidR="00C06CAC" w:rsidRPr="00395F57">
        <w:rPr>
          <w:rFonts w:ascii="Arial" w:hAnsi="Arial" w:cs="Arial"/>
          <w:snapToGrid w:val="0"/>
          <w:sz w:val="24"/>
          <w:szCs w:val="24"/>
        </w:rPr>
        <w:t xml:space="preserve">пает в силу со дня </w:t>
      </w:r>
      <w:r w:rsidR="00E00AF5" w:rsidRPr="00395F57">
        <w:rPr>
          <w:rFonts w:ascii="Arial" w:hAnsi="Arial" w:cs="Arial"/>
          <w:snapToGrid w:val="0"/>
          <w:sz w:val="24"/>
          <w:szCs w:val="24"/>
        </w:rPr>
        <w:t xml:space="preserve">его официального </w:t>
      </w:r>
      <w:r w:rsidR="00C06CAC" w:rsidRPr="00395F57">
        <w:rPr>
          <w:rFonts w:ascii="Arial" w:hAnsi="Arial" w:cs="Arial"/>
          <w:snapToGrid w:val="0"/>
          <w:sz w:val="24"/>
          <w:szCs w:val="24"/>
        </w:rPr>
        <w:t>обнародования</w:t>
      </w:r>
      <w:r w:rsidRPr="00395F57">
        <w:rPr>
          <w:rFonts w:ascii="Arial" w:hAnsi="Arial" w:cs="Arial"/>
          <w:snapToGrid w:val="0"/>
          <w:sz w:val="24"/>
          <w:szCs w:val="24"/>
        </w:rPr>
        <w:t>.</w:t>
      </w:r>
    </w:p>
    <w:p w:rsidR="00941964" w:rsidRPr="00395F57" w:rsidRDefault="00941964" w:rsidP="00932C88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941964" w:rsidRPr="00395F57" w:rsidRDefault="00941964" w:rsidP="00941964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 w:rsidRPr="00395F57"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9042B0" w:rsidRPr="00395F57">
        <w:rPr>
          <w:rFonts w:ascii="Arial" w:hAnsi="Arial" w:cs="Arial"/>
          <w:b/>
          <w:sz w:val="24"/>
          <w:szCs w:val="24"/>
        </w:rPr>
        <w:t xml:space="preserve"> </w:t>
      </w:r>
      <w:r w:rsidRPr="00395F57">
        <w:rPr>
          <w:rFonts w:ascii="Arial" w:hAnsi="Arial" w:cs="Arial"/>
          <w:b/>
          <w:sz w:val="24"/>
          <w:szCs w:val="24"/>
        </w:rPr>
        <w:t xml:space="preserve"> Глава администрации </w:t>
      </w:r>
    </w:p>
    <w:p w:rsidR="00941964" w:rsidRPr="00395F57" w:rsidRDefault="00941964" w:rsidP="00941964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 w:rsidRPr="00395F5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941964" w:rsidRPr="00395F57" w:rsidRDefault="00941964" w:rsidP="00941964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 w:rsidRPr="00395F57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                      С.Г. Балтабаев</w:t>
      </w:r>
    </w:p>
    <w:p w:rsidR="00941964" w:rsidRPr="00395F57" w:rsidRDefault="00941964" w:rsidP="00932C88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932C88" w:rsidRPr="00395F57" w:rsidRDefault="00932C88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</w:p>
    <w:p w:rsidR="003667C6" w:rsidRPr="00395F57" w:rsidRDefault="003667C6" w:rsidP="00F7356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</w:p>
    <w:p w:rsidR="00596254" w:rsidRPr="00395F57" w:rsidRDefault="00596254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Default="003E3210">
      <w:pPr>
        <w:rPr>
          <w:rFonts w:ascii="Arial" w:hAnsi="Arial" w:cs="Arial"/>
          <w:sz w:val="24"/>
          <w:szCs w:val="24"/>
        </w:rPr>
      </w:pPr>
    </w:p>
    <w:p w:rsidR="00395F57" w:rsidRDefault="00395F57">
      <w:pPr>
        <w:rPr>
          <w:rFonts w:ascii="Arial" w:hAnsi="Arial" w:cs="Arial"/>
          <w:sz w:val="24"/>
          <w:szCs w:val="24"/>
        </w:rPr>
      </w:pPr>
    </w:p>
    <w:p w:rsidR="00395F57" w:rsidRPr="00395F57" w:rsidRDefault="00395F57">
      <w:pPr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3E3210" w:rsidRPr="00395F57" w:rsidRDefault="003E3210" w:rsidP="00395F57">
      <w:pPr>
        <w:pStyle w:val="a4"/>
        <w:jc w:val="right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Приложение </w:t>
      </w:r>
    </w:p>
    <w:p w:rsidR="003E3210" w:rsidRPr="00395F57" w:rsidRDefault="003E3210" w:rsidP="003E3210">
      <w:pPr>
        <w:pStyle w:val="a4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к постановлению администрации</w:t>
      </w:r>
    </w:p>
    <w:p w:rsidR="003E3210" w:rsidRPr="00395F57" w:rsidRDefault="003E3210" w:rsidP="003E3210">
      <w:pPr>
        <w:pStyle w:val="a4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3E3210" w:rsidRPr="00395F57" w:rsidRDefault="003E3210" w:rsidP="003E3210">
      <w:pPr>
        <w:pStyle w:val="a4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город Ефремов</w:t>
      </w:r>
    </w:p>
    <w:p w:rsidR="003E3210" w:rsidRPr="00395F57" w:rsidRDefault="003E3210" w:rsidP="003E3210">
      <w:pPr>
        <w:pStyle w:val="a4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="00395F57">
        <w:rPr>
          <w:rFonts w:ascii="Arial" w:hAnsi="Arial" w:cs="Arial"/>
          <w:sz w:val="24"/>
          <w:szCs w:val="24"/>
        </w:rPr>
        <w:t>05.10.</w:t>
      </w:r>
      <w:r w:rsidRPr="00395F57">
        <w:rPr>
          <w:rFonts w:ascii="Arial" w:hAnsi="Arial" w:cs="Arial"/>
          <w:sz w:val="24"/>
          <w:szCs w:val="24"/>
        </w:rPr>
        <w:t xml:space="preserve">2022 г. № </w:t>
      </w:r>
      <w:r w:rsidR="00395F57">
        <w:rPr>
          <w:rFonts w:ascii="Arial" w:hAnsi="Arial" w:cs="Arial"/>
          <w:sz w:val="24"/>
          <w:szCs w:val="24"/>
        </w:rPr>
        <w:t>1551</w:t>
      </w:r>
    </w:p>
    <w:p w:rsidR="003E3210" w:rsidRPr="00395F57" w:rsidRDefault="003E3210" w:rsidP="003E3210">
      <w:pPr>
        <w:pStyle w:val="a4"/>
        <w:ind w:left="5664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</w:t>
      </w:r>
    </w:p>
    <w:p w:rsidR="003E3210" w:rsidRPr="00395F57" w:rsidRDefault="003E3210" w:rsidP="003E3210">
      <w:pPr>
        <w:pStyle w:val="a4"/>
        <w:ind w:left="5664" w:firstLine="708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</w:p>
    <w:p w:rsidR="003E3210" w:rsidRPr="00395F57" w:rsidRDefault="003E3210" w:rsidP="003E321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  <w:r w:rsidRPr="00395F57"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ПОЛОЖЕНИЕ</w:t>
      </w:r>
    </w:p>
    <w:p w:rsidR="003E3210" w:rsidRPr="00395F57" w:rsidRDefault="003E3210" w:rsidP="003E3210">
      <w:pPr>
        <w:pStyle w:val="a3"/>
        <w:ind w:left="0"/>
        <w:jc w:val="center"/>
        <w:rPr>
          <w:rFonts w:ascii="Arial" w:hAnsi="Arial" w:cs="Arial"/>
          <w:b/>
        </w:rPr>
      </w:pPr>
      <w:r w:rsidRPr="00395F57">
        <w:rPr>
          <w:rFonts w:ascii="Arial" w:hAnsi="Arial" w:cs="Arial"/>
          <w:b/>
        </w:rPr>
        <w:t>Об объектовой добровольной пожарной дружине</w:t>
      </w:r>
    </w:p>
    <w:p w:rsidR="003E3210" w:rsidRPr="00395F57" w:rsidRDefault="003E3210" w:rsidP="003E3210">
      <w:pPr>
        <w:pStyle w:val="a3"/>
        <w:ind w:left="0"/>
        <w:jc w:val="center"/>
        <w:rPr>
          <w:rFonts w:ascii="Arial" w:hAnsi="Arial" w:cs="Arial"/>
          <w:b/>
        </w:rPr>
      </w:pPr>
      <w:r w:rsidRPr="00395F57">
        <w:rPr>
          <w:rFonts w:ascii="Arial" w:hAnsi="Arial" w:cs="Arial"/>
          <w:b/>
        </w:rPr>
        <w:t>администрации муниципального образования город Ефремов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1. ОБЩИЕ ПОЛОЖЕНИЯ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1.1. Настоящее Положение определяет порядок деятельности объектовой добровольной пожарной дружины (далее ДПД)</w:t>
      </w:r>
      <w:r w:rsidRPr="00395F57">
        <w:rPr>
          <w:rFonts w:ascii="Arial" w:hAnsi="Arial" w:cs="Arial"/>
          <w:spacing w:val="-8"/>
          <w:sz w:val="24"/>
          <w:szCs w:val="24"/>
        </w:rPr>
        <w:t xml:space="preserve">, созданной в целях </w:t>
      </w:r>
      <w:r w:rsidRPr="00395F57">
        <w:rPr>
          <w:rFonts w:ascii="Arial" w:hAnsi="Arial" w:cs="Arial"/>
          <w:sz w:val="24"/>
          <w:szCs w:val="24"/>
        </w:rPr>
        <w:t xml:space="preserve">участия в предупреждении и тушении пожаров на территории организации независимо от наличия подразделений </w:t>
      </w:r>
      <w:proofErr w:type="gramStart"/>
      <w:r w:rsidRPr="00395F57">
        <w:rPr>
          <w:rFonts w:ascii="Arial" w:hAnsi="Arial" w:cs="Arial"/>
          <w:sz w:val="24"/>
          <w:szCs w:val="24"/>
        </w:rPr>
        <w:t>федеральной  противопожарной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 службы  (далее - ФПС).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1.2. В своей деятельности подразделение ДПД руководствуется </w:t>
      </w:r>
      <w:hyperlink r:id="rId4" w:history="1">
        <w:r w:rsidRPr="00395F57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395F57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области, приказами организации и настоящим Положением.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1.3. Руководство ДПД осуществляет администрация муниципального образования город Ефремов.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1.4. Государственная противопожарная служба координирует деятельность ДПД, осуществляет подготовку и повышение квалификации добровольных пожарных.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1.5. Финансовое и материально-техническое обеспечение деятельности добровольной пожарной дружины осуществляется за счет средств администрации муниципального образования город Ефремов.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 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2. ОСНОВНЫЕ ЗАДАЧИ ДПД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2.1. На </w:t>
      </w:r>
      <w:proofErr w:type="gramStart"/>
      <w:r w:rsidRPr="00395F57">
        <w:rPr>
          <w:rFonts w:ascii="Arial" w:hAnsi="Arial" w:cs="Arial"/>
          <w:sz w:val="24"/>
          <w:szCs w:val="24"/>
        </w:rPr>
        <w:t>ДПД  возлагаются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следующие основные задачи: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-осуществление профилактики пожаров;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-спасение людей и имущества при пожарах, проведении аварийно-спасательных работ на территории организации;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-участие в тушении пожаров и проведении аварийно-спасательных работ на территории организации.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3. ОСНОВНЫЕ ФУНКЦИИ ДПД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3.1. В соответствии с возложенными задачами на </w:t>
      </w:r>
      <w:proofErr w:type="gramStart"/>
      <w:r w:rsidRPr="00395F57">
        <w:rPr>
          <w:rFonts w:ascii="Arial" w:hAnsi="Arial" w:cs="Arial"/>
          <w:sz w:val="24"/>
          <w:szCs w:val="24"/>
        </w:rPr>
        <w:t>ДПД  осуществляет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следующие основные функции: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проверяют соблюдение требований пожарной безопасности в организации;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принимает участие </w:t>
      </w:r>
      <w:proofErr w:type="gramStart"/>
      <w:r w:rsidRPr="00395F57">
        <w:rPr>
          <w:rFonts w:ascii="Arial" w:hAnsi="Arial" w:cs="Arial"/>
          <w:sz w:val="24"/>
          <w:szCs w:val="24"/>
        </w:rPr>
        <w:t>в  мероприятиях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гарнизонов пожарной охраны;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принимает участие в обучении работников организации мерам пожарной безопасности, а также в осуществлении их подготовки к действиям при возникновении пожара;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проводит противопожарную пропаганду;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lastRenderedPageBreak/>
        <w:t>- участвует в тушении пожаров, и проведения АСР.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4.  ПОРЯДОК ОТБОРА И РЕГИСТРАЦИИ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ДОБРОВОЛЬНЫХ ПОЖАРНЫХ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4.1. Добровольными пожарными могут быть граждане, в возрасте не моложе 18 лет и годные по состоянию здоровья для работы в пожарной охране.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Добровольные пожарные и работники ДПД допускаются к исполнению обязанностей только после прохождения ими профессиональной подготовки, медицинского освидетельствования и регистрации в порядке, предусмотренном Федеральным законом от 06.05.2011 № 100-ФЗ «О добровольной пожарной охране».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4.2. Гражданин не может быть зарегистрирован в качестве добровольного пожарного в случаях: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признания его недееспособным или ограниченно дееспособным решением суда, вступившим в законную силу;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наличия подтвержденного заключением медицинской организации заболевания, препятствующего исполнению им обязанностей добровольного пожарного;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иных случаях, препятствующих исполнению обязанностей.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4.3. Решение о принятии гражданина в добровольные пожарные оформляется распоряжением администрации муниципального образования город Ефремов.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4.4.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5. ПРОФЕССИОНАЛЬНАЯ ПОДГОТОВКА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ДОБРОВОЛЬНЫХ ПОЖАРНЫХ ДПД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5.1. Добровольные пожарные, зарегистрированные в установленном порядке, проходят обязательную первоначальную подготовку в территориальных подразделениях ФПС по специальным программам.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Последующая подготовка добровольных пожарных осуществляется начальником </w:t>
      </w:r>
      <w:proofErr w:type="gramStart"/>
      <w:r w:rsidRPr="00395F57">
        <w:rPr>
          <w:rFonts w:ascii="Arial" w:hAnsi="Arial" w:cs="Arial"/>
          <w:sz w:val="24"/>
          <w:szCs w:val="24"/>
        </w:rPr>
        <w:t>ДПД  в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нерабочее время по программам, согласованным с начальником гарнизона пожарной охраны, а также на ежегодно проводимых учебных сборах в территориальных подразделениях ФПС.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>5.2. Повышение квалификации и последующая переподготовка членов подразделения про</w:t>
      </w:r>
      <w:r w:rsidR="00FB1046" w:rsidRPr="00395F57">
        <w:rPr>
          <w:rFonts w:ascii="Arial" w:hAnsi="Arial" w:cs="Arial"/>
          <w:sz w:val="24"/>
          <w:szCs w:val="24"/>
        </w:rPr>
        <w:t>водится в соответствии с ГОСТ Р</w:t>
      </w:r>
      <w:r w:rsidRPr="00395F57">
        <w:rPr>
          <w:rFonts w:ascii="Arial" w:hAnsi="Arial" w:cs="Arial"/>
          <w:sz w:val="24"/>
          <w:szCs w:val="24"/>
        </w:rPr>
        <w:t>58853 – 2020 «Производственные услуги. Добровольная пожарная охрана. Общие требования».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6. ИСКЛЮЧЕНИЕ ИЗ ЧИСЛА ДОБРОВОЛЬНЫХ </w:t>
      </w:r>
      <w:proofErr w:type="gramStart"/>
      <w:r w:rsidRPr="00395F57">
        <w:rPr>
          <w:rFonts w:ascii="Arial" w:hAnsi="Arial" w:cs="Arial"/>
          <w:sz w:val="24"/>
          <w:szCs w:val="24"/>
        </w:rPr>
        <w:t>ПОЖАРНЫХ  ДПД</w:t>
      </w:r>
      <w:proofErr w:type="gramEnd"/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6.1. Добровольные пожарные могут быть исключены из реестра по следующим основаниям: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по собственному желанию согласно письменному заявлению;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за невыполнение или ненадлежащее выполнение обязанностей добровольного пожарного;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в связи с состоянием здоровья, не позволяющим работать в пожарной охране.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6.2. Решение об исключении гражданина из числа добровольных пожарных принимается администрацией муниципального образования город Ефремов, с внесением соответствующей записи в реестр.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lastRenderedPageBreak/>
        <w:tab/>
        <w:t xml:space="preserve">6.3. Повторное принятие гражданина в добровольные пожарные проводится на общих основаниях.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7. ОБЯЗАННОСТИ И ПРАВА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ДОБРОВОЛЬНЫХ ПОЖАРНЫХ ДПД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7.1. Обязанности членов </w:t>
      </w:r>
      <w:proofErr w:type="gramStart"/>
      <w:r w:rsidRPr="00395F57">
        <w:rPr>
          <w:rFonts w:ascii="Arial" w:hAnsi="Arial" w:cs="Arial"/>
          <w:sz w:val="24"/>
          <w:szCs w:val="24"/>
        </w:rPr>
        <w:t>ДПД  определяются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табелем боевого расчета, в котором указываются их действия в случае пожара и профилактические задачи.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7.2. Добровольный пожарный обязан: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знать, соблюдать и требовать от других соблюдения правил пожарной безопасности;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следить за состоянием источников противопожарного </w:t>
      </w:r>
      <w:proofErr w:type="gramStart"/>
      <w:r w:rsidRPr="00395F57">
        <w:rPr>
          <w:rFonts w:ascii="Arial" w:hAnsi="Arial" w:cs="Arial"/>
          <w:sz w:val="24"/>
          <w:szCs w:val="24"/>
        </w:rPr>
        <w:t>водоснабжения,  первичных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средств тушения пожаров, обо всех обнаруженных неисправностях докладывать начальнику ДПД, а при возможности самому устранять эти неисправности;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знать и выполнять свои обязанности по табелю боевого расчета;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при получении сообщения о пожаре принять меры к быстрейшему прибытию в пожарное депо или к месту пожара для участия в его тушении, поставив при этом в известность работодателя;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повышать свои пожарно-технические знания самостоятельно и путем посещения занятий, предусмотренных программой;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вести разъяснительную работу среди работников организации о мерах пожарной безопасности;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выполнять распоряжения начальника ДПД при выполнении возложенных обязанностей;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7.3. Права добровольного пожарного.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Добровольный пожарный при выполнении возложенных на него обязанностей имеет право: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проводить проверки наличия и технического состояния первичных средств тушения пожаров и противопожарного инвентаря в помещениях организации;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пользоваться беспрепятственно и безвозмездно средствами тушения пожаров и связи организаций при тушении пожаров;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пользоваться льготами, установленными для добровольных пожарных.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8. ОБЯЗАННОСТИ И ПРАВА НАЧАЛЬНИКА ДПД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8.1. Начальник </w:t>
      </w:r>
      <w:proofErr w:type="gramStart"/>
      <w:r w:rsidRPr="00395F57">
        <w:rPr>
          <w:rFonts w:ascii="Arial" w:hAnsi="Arial" w:cs="Arial"/>
          <w:sz w:val="24"/>
          <w:szCs w:val="24"/>
        </w:rPr>
        <w:t>ДПД  обязан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осуществлять повседневное руководство ДПД;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обеспечивать постоянную готовность первичных средств тушения пожаров, имеющихся на вооружении пожарного формирования;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организовывать и проводить занятия по служебной подготовке с добровольными пожарными;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организовывать материально техническое обеспечение ДПД за счет средств администрации муниципального образования город Ефремов;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руководить тушением пожара при его возникновении до прибытия подразделений ФПС, ведомственной пожарной охраны;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на период отсутствия (в связи с отпуском, болезнью и т.п.) начальника добровольной пожарной дружины назначается исполняющий его обязанности из числа наиболее подготовленных добровольных пожарных.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8.2. Начальник </w:t>
      </w:r>
      <w:proofErr w:type="gramStart"/>
      <w:r w:rsidRPr="00395F57">
        <w:rPr>
          <w:rFonts w:ascii="Arial" w:hAnsi="Arial" w:cs="Arial"/>
          <w:sz w:val="24"/>
          <w:szCs w:val="24"/>
        </w:rPr>
        <w:t>ДПД  при</w:t>
      </w:r>
      <w:proofErr w:type="gramEnd"/>
      <w:r w:rsidRPr="00395F57">
        <w:rPr>
          <w:rFonts w:ascii="Arial" w:hAnsi="Arial" w:cs="Arial"/>
          <w:sz w:val="24"/>
          <w:szCs w:val="24"/>
        </w:rPr>
        <w:t xml:space="preserve"> осуществлении возложенных на него обязанностей помимо прав, предусмотренных настоящим Положением, вправе: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представлять информацию в надзорные органы об административном правонарушении должностных лиц и граждан за нарушение или невыполнение </w:t>
      </w:r>
      <w:r w:rsidRPr="00395F57">
        <w:rPr>
          <w:rFonts w:ascii="Arial" w:hAnsi="Arial" w:cs="Arial"/>
          <w:sz w:val="24"/>
          <w:szCs w:val="24"/>
        </w:rPr>
        <w:lastRenderedPageBreak/>
        <w:t xml:space="preserve">правил пожарной безопасности с передачей ее на рассмотрение в территориальное подразделение ФПС, вносить на рассмотрение руководителя, предложения по обеспечению пожарной безопасности организации и укреплению материально-технической базы ДПД;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использовать возможности средств массовой информации администрации муниципального образования город Ефремов для оповещения и информирования работников;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устанавливать время для отдыха добровольных пожарных после окончания оперативных действий;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 xml:space="preserve">- вносить предложения руководителям отделов о поощрении добровольных пожарных, отличившихся при тушении пожаров или внесших значительный вклад в укрепление пожарной безопасности; 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- вносить предложения руководителям отделов о предоставлении добровольным пожарным дополнительного оплачиваемого отпуска.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9. МАТЕРИАЛЬНОЕ СТИМУЛИРОВАНИЕ ДЕЯТЕЛЬНОСТИ</w:t>
      </w:r>
    </w:p>
    <w:p w:rsidR="003E3210" w:rsidRPr="00395F57" w:rsidRDefault="003E3210" w:rsidP="003E32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>ДОБРОВОЛЬНЫХ ПОЖАРНЫХ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  <w:r w:rsidRPr="00395F57">
        <w:rPr>
          <w:rFonts w:ascii="Arial" w:hAnsi="Arial" w:cs="Arial"/>
          <w:sz w:val="24"/>
          <w:szCs w:val="24"/>
        </w:rPr>
        <w:tab/>
        <w:t xml:space="preserve">9.1. Администрация муниципального образования город Ефремов вправе устанавливать виды, размеры, периодичность материального стимулирования добровольных пожарных в зависимости от личного </w:t>
      </w:r>
      <w:proofErr w:type="gramStart"/>
      <w:r w:rsidRPr="00395F57">
        <w:rPr>
          <w:rFonts w:ascii="Arial" w:hAnsi="Arial" w:cs="Arial"/>
          <w:sz w:val="24"/>
          <w:szCs w:val="24"/>
        </w:rPr>
        <w:t xml:space="preserve">вклада,   </w:t>
      </w:r>
      <w:proofErr w:type="gramEnd"/>
      <w:r w:rsidRPr="00395F57">
        <w:rPr>
          <w:rFonts w:ascii="Arial" w:hAnsi="Arial" w:cs="Arial"/>
          <w:sz w:val="24"/>
          <w:szCs w:val="24"/>
        </w:rPr>
        <w:t>в результате деятельности ДПД, предусмотренные гражданско-правовым договором на выполнение работ по участию в профилактике, тушении пожаров и проведении аварийно-спасательных работ.</w:t>
      </w:r>
    </w:p>
    <w:p w:rsidR="003E3210" w:rsidRPr="00395F57" w:rsidRDefault="003E3210" w:rsidP="003E321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E3210" w:rsidRPr="00395F57" w:rsidRDefault="003E3210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 w:rsidP="00434AF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5F57">
        <w:rPr>
          <w:rFonts w:ascii="Arial" w:eastAsia="Times New Roman" w:hAnsi="Arial" w:cs="Arial"/>
          <w:b/>
          <w:sz w:val="24"/>
          <w:szCs w:val="24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Отметка о получении</w:t>
            </w: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hAnsi="Arial" w:cs="Arial"/>
                <w:bCs/>
                <w:sz w:val="24"/>
                <w:szCs w:val="24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95F57">
              <w:rPr>
                <w:rFonts w:ascii="Arial" w:hAnsi="Arial" w:cs="Arial"/>
                <w:bCs/>
                <w:sz w:val="24"/>
                <w:szCs w:val="24"/>
              </w:rPr>
              <w:t xml:space="preserve">Отдел надзорной деятельности по Ефремовскому, Каменскому и Воловскому районам, </w:t>
            </w: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ул.     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95F57">
              <w:rPr>
                <w:rFonts w:ascii="Arial" w:hAnsi="Arial" w:cs="Arial"/>
                <w:bCs/>
                <w:sz w:val="24"/>
                <w:szCs w:val="24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434AF7" w:rsidRPr="00395F57" w:rsidTr="00434AF7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hAnsi="Arial" w:cs="Arial"/>
                <w:sz w:val="24"/>
                <w:szCs w:val="24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F7" w:rsidRPr="00395F57" w:rsidRDefault="00434A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5F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7" w:rsidRPr="00395F57" w:rsidRDefault="00434A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434AF7" w:rsidRPr="00395F57" w:rsidRDefault="00434AF7" w:rsidP="00434AF7">
      <w:pPr>
        <w:spacing w:after="0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34AF7" w:rsidRPr="00395F57" w:rsidRDefault="00434AF7" w:rsidP="00434AF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95F57">
        <w:rPr>
          <w:rFonts w:ascii="Arial" w:eastAsia="Times New Roman" w:hAnsi="Arial" w:cs="Arial"/>
          <w:b/>
          <w:sz w:val="24"/>
          <w:szCs w:val="24"/>
        </w:rPr>
        <w:t>Инспектор отдела МР, ГО и ЧС, ООС</w:t>
      </w:r>
    </w:p>
    <w:p w:rsidR="00434AF7" w:rsidRPr="00395F57" w:rsidRDefault="00434AF7" w:rsidP="00434AF7">
      <w:pPr>
        <w:spacing w:after="0"/>
        <w:rPr>
          <w:rFonts w:ascii="Arial" w:eastAsiaTheme="minorHAnsi" w:hAnsi="Arial" w:cs="Arial"/>
          <w:sz w:val="24"/>
          <w:szCs w:val="24"/>
        </w:rPr>
      </w:pPr>
      <w:r w:rsidRPr="00395F57">
        <w:rPr>
          <w:rFonts w:ascii="Arial" w:eastAsia="Times New Roman" w:hAnsi="Arial" w:cs="Arial"/>
          <w:b/>
          <w:sz w:val="24"/>
          <w:szCs w:val="24"/>
        </w:rPr>
        <w:t>Лобанов С.В.                                                                                    Тел.:  6-07-55</w:t>
      </w:r>
    </w:p>
    <w:p w:rsidR="00434AF7" w:rsidRPr="00395F57" w:rsidRDefault="00434AF7" w:rsidP="00434AF7">
      <w:pPr>
        <w:rPr>
          <w:rFonts w:ascii="Arial" w:hAnsi="Arial" w:cs="Arial"/>
          <w:sz w:val="24"/>
          <w:szCs w:val="24"/>
        </w:rPr>
      </w:pPr>
    </w:p>
    <w:p w:rsidR="00434AF7" w:rsidRPr="00395F57" w:rsidRDefault="00434AF7">
      <w:pPr>
        <w:rPr>
          <w:rFonts w:ascii="Arial" w:hAnsi="Arial" w:cs="Arial"/>
          <w:sz w:val="24"/>
          <w:szCs w:val="24"/>
        </w:rPr>
      </w:pPr>
    </w:p>
    <w:sectPr w:rsidR="00434AF7" w:rsidRPr="00395F57" w:rsidSect="006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67"/>
    <w:rsid w:val="00112819"/>
    <w:rsid w:val="00204AF6"/>
    <w:rsid w:val="002351C7"/>
    <w:rsid w:val="003318DB"/>
    <w:rsid w:val="003667C6"/>
    <w:rsid w:val="00395F57"/>
    <w:rsid w:val="003E3210"/>
    <w:rsid w:val="003F1138"/>
    <w:rsid w:val="00434AF7"/>
    <w:rsid w:val="00447847"/>
    <w:rsid w:val="005244CB"/>
    <w:rsid w:val="00596254"/>
    <w:rsid w:val="005A723E"/>
    <w:rsid w:val="005D03A4"/>
    <w:rsid w:val="0066091D"/>
    <w:rsid w:val="00782A74"/>
    <w:rsid w:val="00817B91"/>
    <w:rsid w:val="009042B0"/>
    <w:rsid w:val="00932C88"/>
    <w:rsid w:val="00941964"/>
    <w:rsid w:val="00AA6672"/>
    <w:rsid w:val="00AD6BE1"/>
    <w:rsid w:val="00AE5C72"/>
    <w:rsid w:val="00C06CAC"/>
    <w:rsid w:val="00D050CE"/>
    <w:rsid w:val="00D256B8"/>
    <w:rsid w:val="00E00AF5"/>
    <w:rsid w:val="00E41E7D"/>
    <w:rsid w:val="00E82B55"/>
    <w:rsid w:val="00F07F4F"/>
    <w:rsid w:val="00F27448"/>
    <w:rsid w:val="00F73567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A3C4"/>
  <w15:docId w15:val="{A5E3FA67-4830-466B-A3E1-C32F8F9C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3E32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321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E3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3</cp:revision>
  <cp:lastPrinted>2022-09-30T08:57:00Z</cp:lastPrinted>
  <dcterms:created xsi:type="dcterms:W3CDTF">2022-10-05T07:03:00Z</dcterms:created>
  <dcterms:modified xsi:type="dcterms:W3CDTF">2022-10-05T07:05:00Z</dcterms:modified>
</cp:coreProperties>
</file>