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5D02A4" w:rsidRPr="005D02A4" w:rsidTr="005D02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5D02A4" w:rsidRPr="005D02A4" w:rsidRDefault="005D02A4" w:rsidP="005D02A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02A4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5D02A4" w:rsidRPr="005D02A4" w:rsidTr="005D02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5D02A4" w:rsidRPr="005D02A4" w:rsidRDefault="005D02A4" w:rsidP="005D02A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02A4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5D02A4" w:rsidRPr="005D02A4" w:rsidTr="005D02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5D02A4" w:rsidRPr="005D02A4" w:rsidRDefault="005D02A4" w:rsidP="005D02A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02A4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5D02A4" w:rsidRPr="005D02A4" w:rsidTr="005D02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5D02A4" w:rsidRPr="005D02A4" w:rsidRDefault="005D02A4" w:rsidP="005D02A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D02A4" w:rsidRPr="005D02A4" w:rsidTr="005D02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5D02A4" w:rsidRPr="005D02A4" w:rsidRDefault="005D02A4" w:rsidP="005D02A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D02A4" w:rsidRPr="005D02A4" w:rsidTr="005D02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5D02A4" w:rsidRPr="005D02A4" w:rsidRDefault="005D02A4" w:rsidP="005D02A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02A4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5D02A4" w:rsidRPr="005D02A4" w:rsidTr="005D02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5D02A4" w:rsidRPr="005D02A4" w:rsidRDefault="005D02A4" w:rsidP="005D02A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D02A4" w:rsidRPr="005D02A4" w:rsidTr="005D02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9" w:type="dxa"/>
            <w:shd w:val="clear" w:color="auto" w:fill="auto"/>
          </w:tcPr>
          <w:p w:rsidR="005D02A4" w:rsidRPr="005D02A4" w:rsidRDefault="005D02A4" w:rsidP="005D02A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02A4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25.08.2023</w:t>
            </w:r>
          </w:p>
        </w:tc>
        <w:tc>
          <w:tcPr>
            <w:tcW w:w="5069" w:type="dxa"/>
            <w:shd w:val="clear" w:color="auto" w:fill="auto"/>
          </w:tcPr>
          <w:p w:rsidR="005D02A4" w:rsidRPr="005D02A4" w:rsidRDefault="005D02A4" w:rsidP="005D02A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02A4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1337</w:t>
            </w:r>
          </w:p>
        </w:tc>
      </w:tr>
    </w:tbl>
    <w:p w:rsidR="00E32B9F" w:rsidRDefault="00E32B9F" w:rsidP="005D02A4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5D02A4" w:rsidRPr="005D02A4" w:rsidRDefault="005D02A4" w:rsidP="00586D7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586D73" w:rsidRPr="005D02A4" w:rsidRDefault="005D02A4" w:rsidP="005D02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5D02A4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О ВНЕСЕНИИ ИЗМЕНЕНИЙ В ПОСТАНОВЛЕНИЕ АДМИНИСТРАЦИИ МУНИЦИПАЛЬНОГО</w:t>
      </w:r>
    </w:p>
    <w:p w:rsidR="00586D73" w:rsidRPr="005D02A4" w:rsidRDefault="005D02A4" w:rsidP="005D02A4">
      <w:pPr>
        <w:shd w:val="clear" w:color="auto" w:fill="FFFFFF"/>
        <w:spacing w:after="0" w:line="240" w:lineRule="auto"/>
        <w:ind w:hanging="284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5D02A4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ОБРАЗОВАНИЯ ГОРОД ЕФРЕМОВ ОТ </w:t>
      </w:r>
      <w:proofErr w:type="gramStart"/>
      <w:r w:rsidRPr="005D02A4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19.02.2015  №</w:t>
      </w:r>
      <w:proofErr w:type="gramEnd"/>
      <w:r w:rsidRPr="005D02A4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 346 «ОБ УСЛОВИЯХ ОПЛАТЫ</w:t>
      </w:r>
    </w:p>
    <w:p w:rsidR="00586D73" w:rsidRPr="005D02A4" w:rsidRDefault="005D02A4" w:rsidP="005D02A4">
      <w:pPr>
        <w:shd w:val="clear" w:color="auto" w:fill="FFFFFF"/>
        <w:spacing w:after="0" w:line="240" w:lineRule="auto"/>
        <w:ind w:hanging="284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proofErr w:type="gramStart"/>
      <w:r w:rsidRPr="005D02A4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ТРУДА  РАБОТНИКОВ</w:t>
      </w:r>
      <w:proofErr w:type="gramEnd"/>
      <w:r w:rsidRPr="005D02A4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 МУНИЦИПАЛЬНОГО КАЗЕННОГО УЧРЕЖДЕНИЯ МУНИЦИПАЛЬНОГО</w:t>
      </w:r>
    </w:p>
    <w:p w:rsidR="00586D73" w:rsidRPr="005D02A4" w:rsidRDefault="005D02A4" w:rsidP="005D02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5D02A4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ОБРАЗОВАНИЯ ГОРОД ЕФРЕМОВ «ЦЕНТРАЛИЗОВАННАЯ </w:t>
      </w:r>
      <w:proofErr w:type="gramStart"/>
      <w:r w:rsidRPr="005D02A4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БУХГАЛТЕРИЯ »</w:t>
      </w:r>
      <w:proofErr w:type="gramEnd"/>
    </w:p>
    <w:p w:rsidR="00586D73" w:rsidRPr="005D02A4" w:rsidRDefault="00586D73" w:rsidP="005D02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</w:p>
    <w:p w:rsidR="00586D73" w:rsidRPr="005D02A4" w:rsidRDefault="00586D73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В   соответствии     с     Трудовым      кодексом     Российской     Федерации,</w:t>
      </w:r>
    </w:p>
    <w:p w:rsidR="00586D73" w:rsidRPr="005D02A4" w:rsidRDefault="00586D73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Федеральным законом от06.10.2003 № 131-ФЗ «Об общих принципах</w:t>
      </w:r>
      <w:r w:rsidR="00434C94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организации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местного самоуправления в Российской Федерации»,</w:t>
      </w:r>
      <w:r w:rsidR="002A25B1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="002A25B1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постановлением  администрации</w:t>
      </w:r>
      <w:proofErr w:type="gramEnd"/>
      <w:r w:rsidR="002A25B1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 образования город Ефремов от 01.08.2023г. № 1184 «Об индексации заработной платы работников муниципальных учреждений муниципального образования город Ефремов»,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основании</w:t>
      </w:r>
      <w:r w:rsidR="002A25B1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Устава муниципального образования город Ефремов администрация</w:t>
      </w:r>
    </w:p>
    <w:p w:rsidR="00586D73" w:rsidRPr="005D02A4" w:rsidRDefault="00586D73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образования город Ефремов ПОСТАНОВЛЯЕТ:</w:t>
      </w:r>
    </w:p>
    <w:p w:rsidR="00586D73" w:rsidRPr="005D02A4" w:rsidRDefault="00434C94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1 Внести в постановление администрации </w:t>
      </w:r>
      <w:proofErr w:type="gramStart"/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муниципального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образования</w:t>
      </w:r>
      <w:proofErr w:type="gramEnd"/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город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Ефремов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BA1D10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19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.02.2015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г.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№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BA1D10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346</w:t>
      </w:r>
      <w:proofErr w:type="gramStart"/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«</w:t>
      </w:r>
      <w:proofErr w:type="gramEnd"/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условиях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оплаты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труда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работников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муниципального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казенного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учреждения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образования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 «</w:t>
      </w:r>
      <w:r w:rsidR="00BA1D10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Централизованная бухгалтерия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 следующие изменения:</w:t>
      </w:r>
    </w:p>
    <w:p w:rsidR="00586D73" w:rsidRPr="005D02A4" w:rsidRDefault="00434C94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Таблицу №1 раздела 2 Положения об условиях оплаты труда работников</w:t>
      </w:r>
    </w:p>
    <w:p w:rsidR="00586D73" w:rsidRPr="005D02A4" w:rsidRDefault="00434C94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униципального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казенного</w:t>
      </w:r>
      <w:proofErr w:type="gramEnd"/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учреждения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образования город</w:t>
      </w:r>
    </w:p>
    <w:p w:rsidR="00586D73" w:rsidRPr="005D02A4" w:rsidRDefault="00586D73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 «</w:t>
      </w:r>
      <w:r w:rsidR="00BA1D10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Централизованная бухгалтерия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 изложить в новой редакции:</w:t>
      </w:r>
    </w:p>
    <w:p w:rsidR="00586D73" w:rsidRPr="005D02A4" w:rsidRDefault="00434C94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9"/>
        <w:gridCol w:w="4963"/>
      </w:tblGrid>
      <w:tr w:rsidR="00434C94" w:rsidRPr="005D02A4" w:rsidTr="00434C94">
        <w:tc>
          <w:tcPr>
            <w:tcW w:w="5069" w:type="dxa"/>
          </w:tcPr>
          <w:p w:rsidR="00434C94" w:rsidRPr="005D02A4" w:rsidRDefault="00434C94" w:rsidP="00434C94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     Наименование должностей</w:t>
            </w:r>
          </w:p>
          <w:p w:rsidR="00434C94" w:rsidRPr="005D02A4" w:rsidRDefault="00434C94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434C94" w:rsidRPr="005D02A4" w:rsidRDefault="00434C94" w:rsidP="00434C94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Размер должностного оклада (руб.)</w:t>
            </w:r>
          </w:p>
          <w:p w:rsidR="00434C94" w:rsidRPr="005D02A4" w:rsidRDefault="00434C94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  <w:tr w:rsidR="00434C94" w:rsidRPr="005D02A4" w:rsidTr="00434C94">
        <w:tc>
          <w:tcPr>
            <w:tcW w:w="5069" w:type="dxa"/>
          </w:tcPr>
          <w:p w:rsidR="00434C94" w:rsidRPr="005D02A4" w:rsidRDefault="002C1654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5069" w:type="dxa"/>
          </w:tcPr>
          <w:p w:rsidR="00434C94" w:rsidRPr="005D02A4" w:rsidRDefault="00BA12AC" w:rsidP="00C85001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</w:pP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                  </w:t>
            </w:r>
            <w:r w:rsidR="004D7500"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1705</w:t>
            </w:r>
            <w:r w:rsidR="00C85001"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</w:tr>
      <w:tr w:rsidR="00434C94" w:rsidRPr="005D02A4" w:rsidTr="00434C94">
        <w:tc>
          <w:tcPr>
            <w:tcW w:w="5069" w:type="dxa"/>
          </w:tcPr>
          <w:p w:rsidR="00434C94" w:rsidRPr="005D02A4" w:rsidRDefault="00BA1D10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5069" w:type="dxa"/>
          </w:tcPr>
          <w:p w:rsidR="00434C94" w:rsidRPr="005D02A4" w:rsidRDefault="004D7500" w:rsidP="004D7500">
            <w:pPr>
              <w:tabs>
                <w:tab w:val="left" w:pos="1365"/>
              </w:tabs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     </w:t>
            </w: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ab/>
              <w:t>13699</w:t>
            </w:r>
          </w:p>
        </w:tc>
      </w:tr>
      <w:tr w:rsidR="00434C94" w:rsidRPr="005D02A4" w:rsidTr="00434C94">
        <w:tc>
          <w:tcPr>
            <w:tcW w:w="5069" w:type="dxa"/>
          </w:tcPr>
          <w:p w:rsidR="00434C94" w:rsidRPr="005D02A4" w:rsidRDefault="00BA1D10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5069" w:type="dxa"/>
          </w:tcPr>
          <w:p w:rsidR="00434C94" w:rsidRPr="005D02A4" w:rsidRDefault="004D7500" w:rsidP="004D7500">
            <w:pPr>
              <w:tabs>
                <w:tab w:val="left" w:pos="1125"/>
                <w:tab w:val="left" w:pos="1425"/>
              </w:tabs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ab/>
              <w:t xml:space="preserve">    13351</w:t>
            </w:r>
          </w:p>
        </w:tc>
      </w:tr>
      <w:tr w:rsidR="00434C94" w:rsidRPr="005D02A4" w:rsidTr="00434C94">
        <w:tc>
          <w:tcPr>
            <w:tcW w:w="5069" w:type="dxa"/>
          </w:tcPr>
          <w:p w:rsidR="00434C94" w:rsidRPr="005D02A4" w:rsidRDefault="00BA1D10" w:rsidP="002C1654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5069" w:type="dxa"/>
          </w:tcPr>
          <w:p w:rsidR="00434C94" w:rsidRPr="005D02A4" w:rsidRDefault="004D7500" w:rsidP="00C85001">
            <w:pPr>
              <w:tabs>
                <w:tab w:val="left" w:pos="1395"/>
              </w:tabs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</w:pP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ab/>
              <w:t>1214</w:t>
            </w:r>
            <w:r w:rsidR="00C85001"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>2</w:t>
            </w:r>
          </w:p>
        </w:tc>
      </w:tr>
      <w:tr w:rsidR="00434C94" w:rsidRPr="005D02A4" w:rsidTr="00434C94">
        <w:tc>
          <w:tcPr>
            <w:tcW w:w="5069" w:type="dxa"/>
          </w:tcPr>
          <w:p w:rsidR="00434C94" w:rsidRPr="005D02A4" w:rsidRDefault="00BA1D10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5069" w:type="dxa"/>
          </w:tcPr>
          <w:p w:rsidR="00434C94" w:rsidRPr="005D02A4" w:rsidRDefault="004D7500" w:rsidP="00C85001">
            <w:pPr>
              <w:tabs>
                <w:tab w:val="left" w:pos="1110"/>
                <w:tab w:val="left" w:pos="1455"/>
              </w:tabs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</w:pP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ab/>
              <w:t xml:space="preserve">     1040</w:t>
            </w:r>
            <w:r w:rsidR="00C85001"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>6</w:t>
            </w:r>
          </w:p>
        </w:tc>
      </w:tr>
      <w:tr w:rsidR="00BA1D10" w:rsidRPr="005D02A4" w:rsidTr="00434C94">
        <w:tc>
          <w:tcPr>
            <w:tcW w:w="5069" w:type="dxa"/>
          </w:tcPr>
          <w:p w:rsidR="00BA1D10" w:rsidRPr="005D02A4" w:rsidRDefault="00BA1D10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Бухгалтер 1  категории</w:t>
            </w:r>
          </w:p>
        </w:tc>
        <w:tc>
          <w:tcPr>
            <w:tcW w:w="5069" w:type="dxa"/>
          </w:tcPr>
          <w:p w:rsidR="00BA1D10" w:rsidRPr="005D02A4" w:rsidRDefault="004D7500" w:rsidP="004D7500">
            <w:pPr>
              <w:tabs>
                <w:tab w:val="left" w:pos="1470"/>
              </w:tabs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ab/>
            </w:r>
            <w:r w:rsidR="00C85001"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9020</w:t>
            </w:r>
          </w:p>
        </w:tc>
      </w:tr>
      <w:tr w:rsidR="00BA1D10" w:rsidRPr="005D02A4" w:rsidTr="00434C94">
        <w:tc>
          <w:tcPr>
            <w:tcW w:w="5069" w:type="dxa"/>
          </w:tcPr>
          <w:p w:rsidR="00BA1D10" w:rsidRPr="005D02A4" w:rsidRDefault="00BA1D10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5069" w:type="dxa"/>
          </w:tcPr>
          <w:p w:rsidR="00BA1D10" w:rsidRPr="005D02A4" w:rsidRDefault="004D7500" w:rsidP="004D7500">
            <w:pPr>
              <w:tabs>
                <w:tab w:val="left" w:pos="1575"/>
              </w:tabs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                  </w:t>
            </w:r>
            <w:r w:rsidR="00C85001"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  9020</w:t>
            </w: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ab/>
            </w:r>
          </w:p>
        </w:tc>
      </w:tr>
      <w:tr w:rsidR="00BA1D10" w:rsidRPr="005D02A4" w:rsidTr="00434C94">
        <w:tc>
          <w:tcPr>
            <w:tcW w:w="5069" w:type="dxa"/>
          </w:tcPr>
          <w:p w:rsidR="00BA1D10" w:rsidRPr="005D02A4" w:rsidRDefault="004D7500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lastRenderedPageBreak/>
              <w:t>Техник-программист</w:t>
            </w:r>
          </w:p>
        </w:tc>
        <w:tc>
          <w:tcPr>
            <w:tcW w:w="5069" w:type="dxa"/>
          </w:tcPr>
          <w:p w:rsidR="00BA1D10" w:rsidRPr="005D02A4" w:rsidRDefault="004D7500" w:rsidP="004D7500">
            <w:pPr>
              <w:tabs>
                <w:tab w:val="left" w:pos="1245"/>
                <w:tab w:val="left" w:pos="1620"/>
              </w:tabs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ab/>
              <w:t xml:space="preserve">  </w:t>
            </w:r>
            <w:r w:rsidR="00C85001"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  7806</w:t>
            </w:r>
          </w:p>
        </w:tc>
      </w:tr>
      <w:tr w:rsidR="00BA1D10" w:rsidRPr="005D02A4" w:rsidTr="00434C94">
        <w:tc>
          <w:tcPr>
            <w:tcW w:w="5069" w:type="dxa"/>
          </w:tcPr>
          <w:p w:rsidR="00BA1D10" w:rsidRPr="005D02A4" w:rsidRDefault="004D7500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Инспектор по кадрам</w:t>
            </w:r>
          </w:p>
        </w:tc>
        <w:tc>
          <w:tcPr>
            <w:tcW w:w="5069" w:type="dxa"/>
          </w:tcPr>
          <w:p w:rsidR="00BA1D10" w:rsidRPr="005D02A4" w:rsidRDefault="004D7500" w:rsidP="004D7500">
            <w:pPr>
              <w:tabs>
                <w:tab w:val="left" w:pos="1575"/>
              </w:tabs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ab/>
            </w:r>
            <w:r w:rsidR="00C85001"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r w:rsidRPr="005D02A4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8672</w:t>
            </w:r>
          </w:p>
        </w:tc>
      </w:tr>
    </w:tbl>
    <w:p w:rsidR="00586D73" w:rsidRPr="005D02A4" w:rsidRDefault="002C1654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  Комитету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делопроизводству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контролю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администрации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униципального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образования</w:t>
      </w:r>
      <w:proofErr w:type="gramEnd"/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город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(М.Г. </w:t>
      </w:r>
      <w:proofErr w:type="spellStart"/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Неликаева</w:t>
      </w:r>
      <w:proofErr w:type="spellEnd"/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обнародовать</w:t>
      </w:r>
    </w:p>
    <w:p w:rsidR="00586D73" w:rsidRPr="005D02A4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настоящее </w:t>
      </w:r>
      <w:r w:rsidR="002C1654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</w:t>
      </w:r>
      <w:r w:rsidR="002C1654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путем </w:t>
      </w:r>
      <w:r w:rsidR="002C1654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его</w:t>
      </w:r>
      <w:r w:rsidR="002C1654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размещения</w:t>
      </w:r>
      <w:r w:rsidR="002C1654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</w:t>
      </w:r>
      <w:r w:rsidR="002C1654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2C1654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официальном</w:t>
      </w:r>
      <w:r w:rsidR="002C1654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сайте</w:t>
      </w:r>
    </w:p>
    <w:p w:rsidR="00586D73" w:rsidRPr="005D02A4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</w:t>
      </w:r>
      <w:r w:rsidR="002C1654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образования</w:t>
      </w:r>
      <w:r w:rsidR="002C1654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</w:t>
      </w:r>
      <w:r w:rsidR="002C1654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</w:t>
      </w:r>
      <w:r w:rsidR="002C1654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="009B1E4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</w:t>
      </w:r>
      <w:r w:rsidR="002C1654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информационно-</w:t>
      </w:r>
      <w:r w:rsidR="002C1654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телекоммуникационной</w:t>
      </w:r>
      <w:r w:rsidR="009B1E4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сети</w:t>
      </w:r>
      <w:r w:rsidR="009B1E4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="009B1E4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«</w:t>
      </w:r>
      <w:proofErr w:type="gramEnd"/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Интернет»</w:t>
      </w:r>
      <w:r w:rsidR="009B1E4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</w:t>
      </w:r>
      <w:r w:rsidR="009B1E4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</w:t>
      </w:r>
      <w:r w:rsidR="009B1E4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местах</w:t>
      </w:r>
      <w:r w:rsidR="009B1E4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для </w:t>
      </w:r>
      <w:r w:rsidR="009B1E4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обнародования</w:t>
      </w:r>
    </w:p>
    <w:p w:rsidR="00586D73" w:rsidRPr="005D02A4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муниципальных</w:t>
      </w:r>
      <w:r w:rsidR="009B1E4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нормативных </w:t>
      </w:r>
      <w:r w:rsidR="009B1E4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правовых</w:t>
      </w:r>
      <w:r w:rsidR="009B1E4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актов</w:t>
      </w:r>
      <w:r w:rsidR="009B1E4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</w:t>
      </w:r>
      <w:r w:rsidR="009B1E4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образования </w:t>
      </w:r>
      <w:proofErr w:type="gramStart"/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</w:t>
      </w:r>
      <w:r w:rsidR="009B1E4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</w:t>
      </w:r>
      <w:proofErr w:type="gramEnd"/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E32B9F" w:rsidRPr="005D02A4" w:rsidRDefault="00E32B9F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86D73" w:rsidRPr="005D02A4" w:rsidRDefault="009B1E4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 Постановление вступает в силу со дня его официального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обнародования и распространяется на правоотношения с 01.10.202</w:t>
      </w: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г.</w:t>
      </w:r>
    </w:p>
    <w:p w:rsidR="009B1E43" w:rsidRPr="005D02A4" w:rsidRDefault="009B1E4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2A25B1" w:rsidRPr="005D02A4" w:rsidRDefault="002A25B1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2A25B1" w:rsidRPr="005D02A4" w:rsidRDefault="002A25B1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86D73" w:rsidRPr="005D02A4" w:rsidRDefault="009B1E43" w:rsidP="005D02A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</w:t>
      </w:r>
      <w:r w:rsidR="00586D73"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Глава администрации</w:t>
      </w:r>
    </w:p>
    <w:p w:rsidR="00586D73" w:rsidRPr="005D02A4" w:rsidRDefault="00586D73" w:rsidP="005D02A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образования</w:t>
      </w:r>
    </w:p>
    <w:p w:rsidR="005D02A4" w:rsidRDefault="009B1E43" w:rsidP="005D02A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</w:t>
      </w:r>
      <w:r w:rsid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 Ефремов</w:t>
      </w:r>
    </w:p>
    <w:p w:rsidR="00586D73" w:rsidRPr="005D02A4" w:rsidRDefault="00586D73" w:rsidP="005D02A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bookmarkEnd w:id="0"/>
      <w:r w:rsidRPr="005D02A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С.Г. Балтабаев</w:t>
      </w:r>
    </w:p>
    <w:p w:rsidR="009B1E43" w:rsidRPr="005D02A4" w:rsidRDefault="009B1E43" w:rsidP="005D02A4">
      <w:pPr>
        <w:tabs>
          <w:tab w:val="left" w:pos="3060"/>
        </w:tabs>
        <w:jc w:val="right"/>
        <w:rPr>
          <w:rFonts w:ascii="Arial" w:hAnsi="Arial" w:cs="Arial"/>
          <w:sz w:val="24"/>
          <w:szCs w:val="24"/>
        </w:rPr>
      </w:pPr>
    </w:p>
    <w:p w:rsidR="002A25B1" w:rsidRPr="005D02A4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5D02A4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5D02A4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5D02A4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5D02A4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5D02A4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5D02A4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5D02A4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5D02A4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5D02A4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5D02A4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5D02A4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5D02A4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5D02A4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5D02A4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5D02A4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5D02A4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9B1E43" w:rsidRPr="005D02A4" w:rsidRDefault="009B1E43" w:rsidP="009B1E43">
      <w:pPr>
        <w:jc w:val="both"/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sz w:val="24"/>
          <w:szCs w:val="24"/>
        </w:rPr>
        <w:t>Исполнитель:</w:t>
      </w:r>
    </w:p>
    <w:p w:rsidR="009B1E43" w:rsidRPr="005D02A4" w:rsidRDefault="009B1E43" w:rsidP="009B1E43">
      <w:pPr>
        <w:spacing w:after="0" w:line="240" w:lineRule="auto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5D02A4">
        <w:rPr>
          <w:rFonts w:ascii="Arial" w:hAnsi="Arial" w:cs="Arial"/>
          <w:bCs/>
          <w:spacing w:val="-3"/>
          <w:sz w:val="24"/>
          <w:szCs w:val="24"/>
        </w:rPr>
        <w:t>Комитет по экономике, развитию малого и</w:t>
      </w:r>
    </w:p>
    <w:p w:rsidR="009B1E43" w:rsidRPr="005D02A4" w:rsidRDefault="009B1E43" w:rsidP="009B1E43">
      <w:pPr>
        <w:spacing w:after="0"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5D02A4">
        <w:rPr>
          <w:rFonts w:ascii="Arial" w:hAnsi="Arial" w:cs="Arial"/>
          <w:bCs/>
          <w:spacing w:val="-3"/>
          <w:sz w:val="24"/>
          <w:szCs w:val="24"/>
        </w:rPr>
        <w:t xml:space="preserve">     среднего </w:t>
      </w:r>
      <w:proofErr w:type="gramStart"/>
      <w:r w:rsidRPr="005D02A4">
        <w:rPr>
          <w:rFonts w:ascii="Arial" w:hAnsi="Arial" w:cs="Arial"/>
          <w:bCs/>
          <w:spacing w:val="-3"/>
          <w:sz w:val="24"/>
          <w:szCs w:val="24"/>
        </w:rPr>
        <w:t>бизнеса  администрации</w:t>
      </w:r>
      <w:proofErr w:type="gramEnd"/>
    </w:p>
    <w:p w:rsidR="009B1E43" w:rsidRPr="005D02A4" w:rsidRDefault="009B1E43" w:rsidP="009B1E43">
      <w:pPr>
        <w:spacing w:after="0"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5D02A4">
        <w:rPr>
          <w:rFonts w:ascii="Arial" w:hAnsi="Arial" w:cs="Arial"/>
          <w:bCs/>
          <w:spacing w:val="-3"/>
          <w:sz w:val="24"/>
          <w:szCs w:val="24"/>
        </w:rPr>
        <w:t xml:space="preserve">        муниципального образования</w:t>
      </w:r>
    </w:p>
    <w:p w:rsidR="009B1E43" w:rsidRPr="005D02A4" w:rsidRDefault="009B1E43" w:rsidP="009B1E43">
      <w:pPr>
        <w:spacing w:after="0"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5D02A4">
        <w:rPr>
          <w:rFonts w:ascii="Arial" w:hAnsi="Arial" w:cs="Arial"/>
          <w:bCs/>
          <w:spacing w:val="-3"/>
          <w:sz w:val="24"/>
          <w:szCs w:val="24"/>
        </w:rPr>
        <w:t xml:space="preserve">               город Ефремов                                                                     Е.В.Яковлева</w:t>
      </w:r>
    </w:p>
    <w:p w:rsidR="009B1E43" w:rsidRPr="005D02A4" w:rsidRDefault="009B1E43" w:rsidP="009B1E43">
      <w:pPr>
        <w:jc w:val="both"/>
        <w:rPr>
          <w:rFonts w:ascii="Arial" w:hAnsi="Arial" w:cs="Arial"/>
          <w:sz w:val="24"/>
          <w:szCs w:val="24"/>
        </w:rPr>
      </w:pPr>
    </w:p>
    <w:p w:rsidR="009B1E43" w:rsidRPr="005D02A4" w:rsidRDefault="009B1E43" w:rsidP="009B1E43">
      <w:pPr>
        <w:jc w:val="both"/>
        <w:rPr>
          <w:rFonts w:ascii="Arial" w:hAnsi="Arial" w:cs="Arial"/>
          <w:sz w:val="24"/>
          <w:szCs w:val="24"/>
        </w:rPr>
      </w:pPr>
    </w:p>
    <w:p w:rsidR="009B1E43" w:rsidRPr="005D02A4" w:rsidRDefault="009B1E43" w:rsidP="009B1E43">
      <w:pPr>
        <w:jc w:val="both"/>
        <w:rPr>
          <w:rFonts w:ascii="Arial" w:hAnsi="Arial" w:cs="Arial"/>
          <w:sz w:val="24"/>
          <w:szCs w:val="24"/>
        </w:rPr>
      </w:pPr>
    </w:p>
    <w:p w:rsidR="009B1E43" w:rsidRPr="005D02A4" w:rsidRDefault="009B1E43" w:rsidP="009B1E43">
      <w:pPr>
        <w:jc w:val="both"/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sz w:val="24"/>
          <w:szCs w:val="24"/>
        </w:rPr>
        <w:t>Согласовано:</w:t>
      </w:r>
    </w:p>
    <w:p w:rsidR="009B1E43" w:rsidRPr="005D02A4" w:rsidRDefault="009B1E43" w:rsidP="009B1E43">
      <w:pPr>
        <w:jc w:val="both"/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sz w:val="24"/>
          <w:szCs w:val="24"/>
        </w:rPr>
        <w:t xml:space="preserve">   </w:t>
      </w:r>
    </w:p>
    <w:p w:rsidR="009B1E43" w:rsidRPr="005D02A4" w:rsidRDefault="009B1E43" w:rsidP="009B1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</w:p>
    <w:p w:rsidR="009B1E43" w:rsidRPr="005D02A4" w:rsidRDefault="009B1E43" w:rsidP="009B1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sz w:val="24"/>
          <w:szCs w:val="24"/>
        </w:rPr>
        <w:t xml:space="preserve">  по экономике администрации </w:t>
      </w:r>
    </w:p>
    <w:p w:rsidR="009B1E43" w:rsidRPr="005D02A4" w:rsidRDefault="009B1E43" w:rsidP="009B1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sz w:val="24"/>
          <w:szCs w:val="24"/>
        </w:rPr>
        <w:t xml:space="preserve">  муниципального образования</w:t>
      </w:r>
    </w:p>
    <w:p w:rsidR="009B1E43" w:rsidRPr="005D02A4" w:rsidRDefault="009B1E43" w:rsidP="009B1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sz w:val="24"/>
          <w:szCs w:val="24"/>
        </w:rPr>
        <w:t xml:space="preserve">            город Ефремов                                                          </w:t>
      </w:r>
      <w:r w:rsidR="006035BF" w:rsidRPr="005D02A4">
        <w:rPr>
          <w:rFonts w:ascii="Arial" w:hAnsi="Arial" w:cs="Arial"/>
          <w:sz w:val="24"/>
          <w:szCs w:val="24"/>
        </w:rPr>
        <w:t xml:space="preserve">        </w:t>
      </w:r>
      <w:r w:rsidRPr="005D02A4">
        <w:rPr>
          <w:rFonts w:ascii="Arial" w:hAnsi="Arial" w:cs="Arial"/>
          <w:sz w:val="24"/>
          <w:szCs w:val="24"/>
        </w:rPr>
        <w:t xml:space="preserve">О.Ю. </w:t>
      </w:r>
      <w:proofErr w:type="spellStart"/>
      <w:r w:rsidRPr="005D02A4">
        <w:rPr>
          <w:rFonts w:ascii="Arial" w:hAnsi="Arial" w:cs="Arial"/>
          <w:sz w:val="24"/>
          <w:szCs w:val="24"/>
        </w:rPr>
        <w:t>Шпортун</w:t>
      </w:r>
      <w:proofErr w:type="spellEnd"/>
    </w:p>
    <w:p w:rsidR="009B1E43" w:rsidRPr="005D02A4" w:rsidRDefault="009B1E43" w:rsidP="009B1E43">
      <w:pPr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5D02A4">
        <w:rPr>
          <w:rFonts w:ascii="Arial" w:hAnsi="Arial" w:cs="Arial"/>
          <w:bCs/>
          <w:spacing w:val="-3"/>
          <w:sz w:val="24"/>
          <w:szCs w:val="24"/>
        </w:rPr>
        <w:t xml:space="preserve">            </w:t>
      </w:r>
    </w:p>
    <w:p w:rsidR="006035BF" w:rsidRPr="005D02A4" w:rsidRDefault="006035BF" w:rsidP="006035BF">
      <w:pPr>
        <w:spacing w:after="0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5D02A4">
        <w:rPr>
          <w:rFonts w:ascii="Arial" w:hAnsi="Arial" w:cs="Arial"/>
          <w:bCs/>
          <w:spacing w:val="-3"/>
          <w:sz w:val="24"/>
          <w:szCs w:val="24"/>
        </w:rPr>
        <w:t xml:space="preserve">               Начальник </w:t>
      </w:r>
    </w:p>
    <w:p w:rsidR="006035BF" w:rsidRPr="005D02A4" w:rsidRDefault="006035BF" w:rsidP="006035BF">
      <w:pPr>
        <w:spacing w:after="0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5D02A4">
        <w:rPr>
          <w:rFonts w:ascii="Arial" w:hAnsi="Arial" w:cs="Arial"/>
          <w:bCs/>
          <w:spacing w:val="-3"/>
          <w:sz w:val="24"/>
          <w:szCs w:val="24"/>
        </w:rPr>
        <w:t xml:space="preserve">       финансового управления</w:t>
      </w:r>
    </w:p>
    <w:p w:rsidR="006035BF" w:rsidRPr="005D02A4" w:rsidRDefault="006035BF" w:rsidP="006035BF">
      <w:pPr>
        <w:spacing w:after="0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5D02A4">
        <w:rPr>
          <w:rFonts w:ascii="Arial" w:hAnsi="Arial" w:cs="Arial"/>
          <w:bCs/>
          <w:spacing w:val="-3"/>
          <w:sz w:val="24"/>
          <w:szCs w:val="24"/>
        </w:rPr>
        <w:t xml:space="preserve"> администрации муниципального </w:t>
      </w:r>
    </w:p>
    <w:p w:rsidR="006035BF" w:rsidRPr="005D02A4" w:rsidRDefault="006035BF" w:rsidP="006035BF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bCs/>
          <w:spacing w:val="-3"/>
          <w:sz w:val="24"/>
          <w:szCs w:val="24"/>
        </w:rPr>
        <w:t xml:space="preserve">    образования город Ефремов                                                        </w:t>
      </w:r>
      <w:proofErr w:type="spellStart"/>
      <w:r w:rsidRPr="005D02A4">
        <w:rPr>
          <w:rFonts w:ascii="Arial" w:hAnsi="Arial" w:cs="Arial"/>
          <w:bCs/>
          <w:spacing w:val="-3"/>
          <w:sz w:val="24"/>
          <w:szCs w:val="24"/>
        </w:rPr>
        <w:t>С.А.Гильмиярова</w:t>
      </w:r>
      <w:proofErr w:type="spellEnd"/>
    </w:p>
    <w:p w:rsidR="006035BF" w:rsidRPr="005D02A4" w:rsidRDefault="006035BF" w:rsidP="006035BF">
      <w:pPr>
        <w:rPr>
          <w:rFonts w:ascii="Arial" w:hAnsi="Arial" w:cs="Arial"/>
          <w:sz w:val="24"/>
          <w:szCs w:val="24"/>
        </w:rPr>
      </w:pPr>
    </w:p>
    <w:p w:rsidR="006035BF" w:rsidRPr="005D02A4" w:rsidRDefault="006035BF" w:rsidP="006035BF">
      <w:pPr>
        <w:rPr>
          <w:rFonts w:ascii="Arial" w:hAnsi="Arial" w:cs="Arial"/>
          <w:sz w:val="24"/>
          <w:szCs w:val="24"/>
        </w:rPr>
      </w:pPr>
    </w:p>
    <w:p w:rsidR="006035BF" w:rsidRPr="005D02A4" w:rsidRDefault="006035BF" w:rsidP="006035BF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sz w:val="24"/>
          <w:szCs w:val="24"/>
        </w:rPr>
        <w:t xml:space="preserve">        Консультант отдела по правовому </w:t>
      </w:r>
    </w:p>
    <w:p w:rsidR="006035BF" w:rsidRPr="005D02A4" w:rsidRDefault="006035BF" w:rsidP="006035BF">
      <w:pPr>
        <w:spacing w:after="0"/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sz w:val="24"/>
          <w:szCs w:val="24"/>
        </w:rPr>
        <w:t>обеспечению деятельности администрации</w:t>
      </w:r>
    </w:p>
    <w:p w:rsidR="006035BF" w:rsidRPr="005D02A4" w:rsidRDefault="006035BF" w:rsidP="006035BF">
      <w:pPr>
        <w:spacing w:after="0"/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sz w:val="24"/>
          <w:szCs w:val="24"/>
        </w:rPr>
        <w:t xml:space="preserve">          муниципального образования </w:t>
      </w:r>
    </w:p>
    <w:p w:rsidR="006035BF" w:rsidRPr="005D02A4" w:rsidRDefault="006035BF" w:rsidP="006035BF">
      <w:pPr>
        <w:spacing w:after="0"/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sz w:val="24"/>
          <w:szCs w:val="24"/>
        </w:rPr>
        <w:t xml:space="preserve">               город Ефремов                                                                           </w:t>
      </w:r>
      <w:proofErr w:type="spellStart"/>
      <w:r w:rsidRPr="005D02A4">
        <w:rPr>
          <w:rFonts w:ascii="Arial" w:hAnsi="Arial" w:cs="Arial"/>
          <w:sz w:val="24"/>
          <w:szCs w:val="24"/>
        </w:rPr>
        <w:t>К.Е.Гречихина</w:t>
      </w:r>
      <w:proofErr w:type="spellEnd"/>
    </w:p>
    <w:p w:rsidR="006035BF" w:rsidRPr="005D02A4" w:rsidRDefault="006035BF" w:rsidP="006035BF">
      <w:pPr>
        <w:rPr>
          <w:rFonts w:ascii="Arial" w:hAnsi="Arial" w:cs="Arial"/>
          <w:sz w:val="24"/>
          <w:szCs w:val="24"/>
        </w:rPr>
      </w:pPr>
    </w:p>
    <w:p w:rsidR="009B1E43" w:rsidRPr="005D02A4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5D02A4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5D02A4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5D02A4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5D02A4" w:rsidRDefault="009B1E43" w:rsidP="009B1E43">
      <w:pPr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sz w:val="24"/>
          <w:szCs w:val="24"/>
        </w:rPr>
        <w:t xml:space="preserve">      </w:t>
      </w:r>
    </w:p>
    <w:p w:rsidR="002E6E98" w:rsidRPr="005D02A4" w:rsidRDefault="002E6E98" w:rsidP="009B1E43">
      <w:pPr>
        <w:outlineLvl w:val="0"/>
        <w:rPr>
          <w:rFonts w:ascii="Arial" w:hAnsi="Arial" w:cs="Arial"/>
          <w:sz w:val="24"/>
          <w:szCs w:val="24"/>
        </w:rPr>
      </w:pPr>
    </w:p>
    <w:p w:rsidR="009B1E43" w:rsidRPr="005D02A4" w:rsidRDefault="002E6E98" w:rsidP="009B1E43">
      <w:pPr>
        <w:outlineLvl w:val="0"/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sz w:val="24"/>
          <w:szCs w:val="24"/>
        </w:rPr>
        <w:t>О</w:t>
      </w:r>
      <w:r w:rsidR="009B1E43" w:rsidRPr="005D02A4">
        <w:rPr>
          <w:rFonts w:ascii="Arial" w:hAnsi="Arial" w:cs="Arial"/>
          <w:sz w:val="24"/>
          <w:szCs w:val="24"/>
        </w:rPr>
        <w:t>бщее количество экземпляров 3</w:t>
      </w:r>
    </w:p>
    <w:p w:rsidR="009B1E43" w:rsidRPr="005D02A4" w:rsidRDefault="009B1E43" w:rsidP="009B1E43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5D02A4">
        <w:rPr>
          <w:rFonts w:ascii="Arial" w:hAnsi="Arial" w:cs="Arial"/>
          <w:b/>
          <w:sz w:val="24"/>
          <w:szCs w:val="24"/>
          <w:u w:val="single"/>
        </w:rPr>
        <w:lastRenderedPageBreak/>
        <w:t>УКАЗАТЕЛЬ  РАССЫЛКИ</w:t>
      </w:r>
      <w:proofErr w:type="gramEnd"/>
    </w:p>
    <w:p w:rsidR="009B1E43" w:rsidRPr="005D02A4" w:rsidRDefault="009B1E43" w:rsidP="002E6E98">
      <w:pPr>
        <w:spacing w:after="0"/>
        <w:ind w:firstLine="180"/>
        <w:jc w:val="center"/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sz w:val="24"/>
          <w:szCs w:val="24"/>
        </w:rPr>
        <w:t>распоряжения администрации муниципального</w:t>
      </w:r>
    </w:p>
    <w:p w:rsidR="009B1E43" w:rsidRPr="005D02A4" w:rsidRDefault="009B1E43" w:rsidP="002E6E98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5D02A4">
        <w:rPr>
          <w:rFonts w:ascii="Arial" w:hAnsi="Arial" w:cs="Arial"/>
          <w:sz w:val="24"/>
          <w:szCs w:val="24"/>
        </w:rPr>
        <w:t>образования  город</w:t>
      </w:r>
      <w:proofErr w:type="gramEnd"/>
      <w:r w:rsidRPr="005D02A4">
        <w:rPr>
          <w:rFonts w:ascii="Arial" w:hAnsi="Arial" w:cs="Arial"/>
          <w:sz w:val="24"/>
          <w:szCs w:val="24"/>
        </w:rPr>
        <w:t xml:space="preserve">  Ефремов</w:t>
      </w:r>
    </w:p>
    <w:p w:rsidR="009B1E43" w:rsidRPr="005D02A4" w:rsidRDefault="009B1E43" w:rsidP="009B1E43">
      <w:pPr>
        <w:jc w:val="center"/>
        <w:rPr>
          <w:rFonts w:ascii="Arial" w:hAnsi="Arial" w:cs="Arial"/>
          <w:sz w:val="24"/>
          <w:szCs w:val="24"/>
        </w:rPr>
      </w:pPr>
    </w:p>
    <w:p w:rsidR="009B1E43" w:rsidRPr="005D02A4" w:rsidRDefault="009B1E43" w:rsidP="009B1E43">
      <w:pPr>
        <w:jc w:val="center"/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sz w:val="24"/>
          <w:szCs w:val="24"/>
        </w:rPr>
        <w:t>от _______ 2023г.   № _______</w:t>
      </w:r>
    </w:p>
    <w:p w:rsidR="009B1E43" w:rsidRPr="005D02A4" w:rsidRDefault="009B1E43" w:rsidP="009B1E43">
      <w:pPr>
        <w:rPr>
          <w:rFonts w:ascii="Arial" w:hAnsi="Arial" w:cs="Arial"/>
          <w:sz w:val="24"/>
          <w:szCs w:val="24"/>
        </w:rPr>
      </w:pPr>
    </w:p>
    <w:tbl>
      <w:tblPr>
        <w:tblW w:w="99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3488"/>
        <w:gridCol w:w="960"/>
        <w:gridCol w:w="2021"/>
        <w:gridCol w:w="1440"/>
        <w:gridCol w:w="1451"/>
      </w:tblGrid>
      <w:tr w:rsidR="009B1E43" w:rsidRPr="005D02A4" w:rsidTr="00726D39">
        <w:trPr>
          <w:trHeight w:val="66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5D02A4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2A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B1E43" w:rsidRPr="005D02A4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2A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5D02A4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2A4">
              <w:rPr>
                <w:rFonts w:ascii="Arial" w:hAnsi="Arial" w:cs="Arial"/>
                <w:sz w:val="24"/>
                <w:szCs w:val="24"/>
              </w:rPr>
              <w:t>Наименование предприятия, организации, учреждения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5D02A4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2A4">
              <w:rPr>
                <w:rFonts w:ascii="Arial" w:hAnsi="Arial" w:cs="Arial"/>
                <w:sz w:val="24"/>
                <w:szCs w:val="24"/>
              </w:rPr>
              <w:t>Кол-во экз.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5D02A4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2A4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5D02A4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2A4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5D02A4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2A4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9B1E43" w:rsidRPr="005D02A4" w:rsidTr="00726D3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5D02A4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  <w:r w:rsidRPr="005D02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5D02A4" w:rsidRDefault="002E6E98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2A4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5D02A4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5D02A4" w:rsidRDefault="009B1E43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5D02A4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5D02A4" w:rsidRDefault="009B1E43" w:rsidP="00726D39">
            <w:pPr>
              <w:ind w:right="44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E43" w:rsidRPr="005D02A4" w:rsidTr="00726D3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5D02A4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  <w:r w:rsidRPr="005D02A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5D02A4" w:rsidRDefault="009B1E43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2A4">
              <w:rPr>
                <w:rFonts w:ascii="Arial" w:hAnsi="Arial" w:cs="Arial"/>
                <w:sz w:val="24"/>
                <w:szCs w:val="24"/>
              </w:rPr>
              <w:t xml:space="preserve">Комитет по экономике , развитию малого и среднего бизнеса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5D02A4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5D02A4" w:rsidRDefault="009B1E43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5D02A4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5D02A4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E43" w:rsidRPr="005D02A4" w:rsidTr="00726D39">
        <w:trPr>
          <w:trHeight w:val="2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5D02A4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  <w:r w:rsidRPr="005D02A4">
              <w:rPr>
                <w:rFonts w:ascii="Arial" w:hAnsi="Arial" w:cs="Arial"/>
                <w:sz w:val="24"/>
                <w:szCs w:val="24"/>
              </w:rPr>
              <w:t xml:space="preserve">3. 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5D02A4" w:rsidRDefault="009B1E43" w:rsidP="00D14F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2A4">
              <w:rPr>
                <w:rFonts w:ascii="Arial" w:hAnsi="Arial" w:cs="Arial"/>
                <w:sz w:val="24"/>
                <w:szCs w:val="24"/>
              </w:rPr>
              <w:t>М</w:t>
            </w:r>
            <w:r w:rsidR="002E6E98" w:rsidRPr="005D02A4">
              <w:rPr>
                <w:rFonts w:ascii="Arial" w:hAnsi="Arial" w:cs="Arial"/>
                <w:sz w:val="24"/>
                <w:szCs w:val="24"/>
              </w:rPr>
              <w:t>К</w:t>
            </w:r>
            <w:r w:rsidRPr="005D02A4">
              <w:rPr>
                <w:rFonts w:ascii="Arial" w:hAnsi="Arial" w:cs="Arial"/>
                <w:sz w:val="24"/>
                <w:szCs w:val="24"/>
              </w:rPr>
              <w:t>У «</w:t>
            </w:r>
            <w:r w:rsidR="00D14FDD" w:rsidRPr="005D02A4">
              <w:rPr>
                <w:rFonts w:ascii="Arial" w:hAnsi="Arial" w:cs="Arial"/>
                <w:sz w:val="24"/>
                <w:szCs w:val="24"/>
              </w:rPr>
              <w:t>ЦБ</w:t>
            </w:r>
            <w:r w:rsidRPr="005D02A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5D02A4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5D02A4" w:rsidRDefault="009B1E43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5D02A4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5D02A4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1E43" w:rsidRPr="005D02A4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5D02A4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5D02A4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5D02A4" w:rsidRDefault="009B1E43" w:rsidP="002E6E98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sz w:val="24"/>
          <w:szCs w:val="24"/>
        </w:rPr>
        <w:t xml:space="preserve">     Председатель комитета </w:t>
      </w:r>
    </w:p>
    <w:p w:rsidR="009B1E43" w:rsidRPr="005D02A4" w:rsidRDefault="009B1E43" w:rsidP="002E6E98">
      <w:pPr>
        <w:spacing w:after="0"/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sz w:val="24"/>
          <w:szCs w:val="24"/>
        </w:rPr>
        <w:t xml:space="preserve">по </w:t>
      </w:r>
      <w:proofErr w:type="gramStart"/>
      <w:r w:rsidRPr="005D02A4">
        <w:rPr>
          <w:rFonts w:ascii="Arial" w:hAnsi="Arial" w:cs="Arial"/>
          <w:sz w:val="24"/>
          <w:szCs w:val="24"/>
        </w:rPr>
        <w:t>экономике ,</w:t>
      </w:r>
      <w:proofErr w:type="gramEnd"/>
      <w:r w:rsidRPr="005D02A4">
        <w:rPr>
          <w:rFonts w:ascii="Arial" w:hAnsi="Arial" w:cs="Arial"/>
          <w:sz w:val="24"/>
          <w:szCs w:val="24"/>
        </w:rPr>
        <w:t xml:space="preserve"> развитию малого</w:t>
      </w:r>
    </w:p>
    <w:p w:rsidR="009B1E43" w:rsidRPr="005D02A4" w:rsidRDefault="009B1E43" w:rsidP="002E6E98">
      <w:pPr>
        <w:spacing w:after="0"/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sz w:val="24"/>
          <w:szCs w:val="24"/>
          <w:u w:val="single"/>
        </w:rPr>
        <w:t xml:space="preserve">        и среднего бизнеса      </w:t>
      </w:r>
      <w:r w:rsidRPr="005D02A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5D02A4">
        <w:rPr>
          <w:rFonts w:ascii="Arial" w:hAnsi="Arial" w:cs="Arial"/>
          <w:sz w:val="24"/>
          <w:szCs w:val="24"/>
          <w:u w:val="single"/>
        </w:rPr>
        <w:t>Е.В.Яковлева</w:t>
      </w:r>
      <w:r w:rsidRPr="005D02A4">
        <w:rPr>
          <w:rFonts w:ascii="Arial" w:hAnsi="Arial" w:cs="Arial"/>
          <w:sz w:val="24"/>
          <w:szCs w:val="24"/>
        </w:rPr>
        <w:t xml:space="preserve">      ____________</w:t>
      </w:r>
    </w:p>
    <w:p w:rsidR="009B1E43" w:rsidRPr="005D02A4" w:rsidRDefault="009B1E43" w:rsidP="009B1E43">
      <w:pPr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sz w:val="24"/>
          <w:szCs w:val="24"/>
        </w:rPr>
        <w:t xml:space="preserve">        (Должность отв. </w:t>
      </w:r>
      <w:proofErr w:type="gramStart"/>
      <w:r w:rsidRPr="005D02A4">
        <w:rPr>
          <w:rFonts w:ascii="Arial" w:hAnsi="Arial" w:cs="Arial"/>
          <w:sz w:val="24"/>
          <w:szCs w:val="24"/>
        </w:rPr>
        <w:t xml:space="preserve">исполнителя)   </w:t>
      </w:r>
      <w:proofErr w:type="gramEnd"/>
      <w:r w:rsidRPr="005D02A4">
        <w:rPr>
          <w:rFonts w:ascii="Arial" w:hAnsi="Arial" w:cs="Arial"/>
          <w:sz w:val="24"/>
          <w:szCs w:val="24"/>
        </w:rPr>
        <w:t xml:space="preserve">                                  (подпись)                (Ф.И.О.)                    (дата)</w:t>
      </w:r>
    </w:p>
    <w:p w:rsidR="009B1E43" w:rsidRPr="005D02A4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5D02A4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5D02A4" w:rsidRDefault="009B1E43" w:rsidP="009B1E43">
      <w:pPr>
        <w:tabs>
          <w:tab w:val="left" w:pos="5865"/>
        </w:tabs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sz w:val="24"/>
          <w:szCs w:val="24"/>
        </w:rPr>
        <w:tab/>
      </w:r>
    </w:p>
    <w:p w:rsidR="009B1E43" w:rsidRPr="005D02A4" w:rsidRDefault="009B1E43" w:rsidP="002E6E98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sz w:val="24"/>
          <w:szCs w:val="24"/>
        </w:rPr>
        <w:t xml:space="preserve">Рассылка </w:t>
      </w:r>
      <w:proofErr w:type="gramStart"/>
      <w:r w:rsidRPr="005D02A4">
        <w:rPr>
          <w:rFonts w:ascii="Arial" w:hAnsi="Arial" w:cs="Arial"/>
          <w:sz w:val="24"/>
          <w:szCs w:val="24"/>
        </w:rPr>
        <w:t>произведена  через</w:t>
      </w:r>
      <w:proofErr w:type="gramEnd"/>
      <w:r w:rsidRPr="005D02A4">
        <w:rPr>
          <w:rFonts w:ascii="Arial" w:hAnsi="Arial" w:cs="Arial"/>
          <w:sz w:val="24"/>
          <w:szCs w:val="24"/>
        </w:rPr>
        <w:t xml:space="preserve">  комитет </w:t>
      </w:r>
    </w:p>
    <w:p w:rsidR="009B1E43" w:rsidRPr="005D02A4" w:rsidRDefault="009B1E43" w:rsidP="002E6E98">
      <w:pPr>
        <w:spacing w:after="0"/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sz w:val="24"/>
          <w:szCs w:val="24"/>
        </w:rPr>
        <w:t xml:space="preserve">по делопроизводству и контролю                            ___________________                          __________                                                                                                                                                                </w:t>
      </w:r>
    </w:p>
    <w:p w:rsidR="009B1E43" w:rsidRPr="005D02A4" w:rsidRDefault="009B1E43" w:rsidP="009B1E43">
      <w:pPr>
        <w:ind w:left="3540" w:firstLine="708"/>
        <w:rPr>
          <w:rFonts w:ascii="Arial" w:hAnsi="Arial" w:cs="Arial"/>
          <w:sz w:val="24"/>
          <w:szCs w:val="24"/>
        </w:rPr>
      </w:pPr>
      <w:r w:rsidRPr="005D02A4">
        <w:rPr>
          <w:rFonts w:ascii="Arial" w:hAnsi="Arial" w:cs="Arial"/>
          <w:sz w:val="24"/>
          <w:szCs w:val="24"/>
        </w:rPr>
        <w:t>(</w:t>
      </w:r>
      <w:proofErr w:type="gramStart"/>
      <w:r w:rsidRPr="005D02A4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5D02A4">
        <w:rPr>
          <w:rFonts w:ascii="Arial" w:hAnsi="Arial" w:cs="Arial"/>
          <w:sz w:val="24"/>
          <w:szCs w:val="24"/>
        </w:rPr>
        <w:t xml:space="preserve">                                       (дата)      </w:t>
      </w:r>
    </w:p>
    <w:p w:rsidR="009B1E43" w:rsidRPr="005D02A4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5D02A4" w:rsidRDefault="009B1E43" w:rsidP="009B1E43">
      <w:pPr>
        <w:jc w:val="both"/>
        <w:rPr>
          <w:rFonts w:ascii="Arial" w:hAnsi="Arial" w:cs="Arial"/>
          <w:bCs/>
          <w:spacing w:val="-3"/>
          <w:sz w:val="24"/>
          <w:szCs w:val="24"/>
        </w:rPr>
      </w:pPr>
    </w:p>
    <w:p w:rsidR="009B1E43" w:rsidRPr="005D02A4" w:rsidRDefault="009B1E43" w:rsidP="009B1E43">
      <w:pPr>
        <w:jc w:val="both"/>
        <w:rPr>
          <w:rFonts w:ascii="Arial" w:hAnsi="Arial" w:cs="Arial"/>
          <w:bCs/>
          <w:spacing w:val="-3"/>
          <w:sz w:val="24"/>
          <w:szCs w:val="24"/>
        </w:rPr>
      </w:pPr>
    </w:p>
    <w:p w:rsidR="009B1E43" w:rsidRPr="005D02A4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5D02A4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5D02A4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5D02A4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5D02A4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5D02A4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5D02A4" w:rsidRDefault="009B1E43" w:rsidP="009B1E43">
      <w:pPr>
        <w:rPr>
          <w:rFonts w:ascii="Arial" w:hAnsi="Arial" w:cs="Arial"/>
          <w:sz w:val="24"/>
          <w:szCs w:val="24"/>
        </w:rPr>
      </w:pPr>
    </w:p>
    <w:p w:rsidR="00960EAE" w:rsidRPr="005D02A4" w:rsidRDefault="006C5C3B" w:rsidP="009B1E43">
      <w:pPr>
        <w:ind w:firstLine="708"/>
        <w:rPr>
          <w:rFonts w:ascii="Arial" w:hAnsi="Arial" w:cs="Arial"/>
          <w:sz w:val="24"/>
          <w:szCs w:val="24"/>
        </w:rPr>
      </w:pPr>
    </w:p>
    <w:sectPr w:rsidR="00960EAE" w:rsidRPr="005D02A4" w:rsidSect="00E32B9F">
      <w:pgSz w:w="11906" w:h="16838"/>
      <w:pgMar w:top="1134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73"/>
    <w:rsid w:val="000107A3"/>
    <w:rsid w:val="002A25B1"/>
    <w:rsid w:val="002C1654"/>
    <w:rsid w:val="002E6E98"/>
    <w:rsid w:val="00434C94"/>
    <w:rsid w:val="004D7500"/>
    <w:rsid w:val="00586D73"/>
    <w:rsid w:val="005D02A4"/>
    <w:rsid w:val="006035BF"/>
    <w:rsid w:val="00673384"/>
    <w:rsid w:val="006A4E18"/>
    <w:rsid w:val="006C5C3B"/>
    <w:rsid w:val="00996016"/>
    <w:rsid w:val="009B1E43"/>
    <w:rsid w:val="00A32677"/>
    <w:rsid w:val="00AC7C32"/>
    <w:rsid w:val="00B76F4D"/>
    <w:rsid w:val="00BA12AC"/>
    <w:rsid w:val="00BA1D10"/>
    <w:rsid w:val="00C85001"/>
    <w:rsid w:val="00CF0D57"/>
    <w:rsid w:val="00D14FDD"/>
    <w:rsid w:val="00DB055A"/>
    <w:rsid w:val="00E32B9F"/>
    <w:rsid w:val="00E76AE8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2049"/>
  <w15:docId w15:val="{395620BF-EBC1-4EE6-A514-F1C77590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C488-752D-4C1E-910A-F3721CFA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Архипова</cp:lastModifiedBy>
  <cp:revision>2</cp:revision>
  <cp:lastPrinted>2023-08-16T09:35:00Z</cp:lastPrinted>
  <dcterms:created xsi:type="dcterms:W3CDTF">2023-08-25T07:23:00Z</dcterms:created>
  <dcterms:modified xsi:type="dcterms:W3CDTF">2023-08-25T07:23:00Z</dcterms:modified>
</cp:coreProperties>
</file>