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8F0D2" w14:textId="02E93C80" w:rsidR="00C75C72" w:rsidRDefault="002D16F7">
      <w:r>
        <w:t xml:space="preserve">Документы доступны по данной ссылке: </w:t>
      </w:r>
      <w:hyperlink r:id="rId4" w:history="1">
        <w:r w:rsidRPr="00EE7681">
          <w:rPr>
            <w:rStyle w:val="a3"/>
          </w:rPr>
          <w:t>https://cloud.armgs.team/public/835Q/JUxYVANXV</w:t>
        </w:r>
      </w:hyperlink>
      <w:r>
        <w:t>.</w:t>
      </w:r>
      <w:bookmarkStart w:id="0" w:name="_GoBack"/>
      <w:bookmarkEnd w:id="0"/>
    </w:p>
    <w:sectPr w:rsidR="00C75C72" w:rsidSect="002D16F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3B"/>
    <w:rsid w:val="002D16F7"/>
    <w:rsid w:val="00C75C72"/>
    <w:rsid w:val="00FA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E292"/>
  <w15:chartTrackingRefBased/>
  <w15:docId w15:val="{4BF772D9-D89A-49F9-9B23-04BAD198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16F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D1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armgs.team/public/835Q/JUxYVANX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Груздов</dc:creator>
  <cp:keywords/>
  <dc:description/>
  <cp:lastModifiedBy>Груздов</cp:lastModifiedBy>
  <cp:revision>2</cp:revision>
  <dcterms:created xsi:type="dcterms:W3CDTF">2026-03-25T07:26:00Z</dcterms:created>
  <dcterms:modified xsi:type="dcterms:W3CDTF">2026-03-25T07:29:00Z</dcterms:modified>
</cp:coreProperties>
</file>