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33" w:rsidRDefault="00490B31" w:rsidP="00553F51">
      <w:pPr>
        <w:rPr>
          <w:rFonts w:cs="Times New Roman"/>
          <w:b/>
          <w:sz w:val="26"/>
          <w:szCs w:val="26"/>
        </w:rPr>
      </w:pPr>
      <w:r w:rsidRPr="00D90FF2">
        <w:rPr>
          <w:rFonts w:cs="Times New Roman"/>
          <w:b/>
          <w:sz w:val="26"/>
          <w:szCs w:val="26"/>
        </w:rPr>
        <w:t xml:space="preserve">                                                    </w:t>
      </w:r>
    </w:p>
    <w:p w:rsidR="00553F51" w:rsidRDefault="00553F51" w:rsidP="00553F51">
      <w:pPr>
        <w:rPr>
          <w:rFonts w:cs="Times New Roman"/>
          <w:b/>
          <w:sz w:val="26"/>
          <w:szCs w:val="26"/>
        </w:rPr>
      </w:pPr>
    </w:p>
    <w:p w:rsidR="00553F51" w:rsidRDefault="00553F51" w:rsidP="00553F51">
      <w:pPr>
        <w:rPr>
          <w:rFonts w:cs="Times New Roman"/>
          <w:b/>
          <w:sz w:val="26"/>
          <w:szCs w:val="26"/>
        </w:rPr>
      </w:pPr>
    </w:p>
    <w:p w:rsidR="00553F51" w:rsidRDefault="00553F51" w:rsidP="00553F51">
      <w:pPr>
        <w:rPr>
          <w:rFonts w:cs="Times New Roman"/>
          <w:b/>
          <w:sz w:val="26"/>
          <w:szCs w:val="26"/>
        </w:rPr>
      </w:pPr>
    </w:p>
    <w:p w:rsidR="00553F51" w:rsidRDefault="00553F51" w:rsidP="00553F51">
      <w:pPr>
        <w:rPr>
          <w:rFonts w:cs="Times New Roman"/>
          <w:b/>
          <w:sz w:val="26"/>
          <w:szCs w:val="26"/>
        </w:rPr>
      </w:pPr>
    </w:p>
    <w:p w:rsidR="00553F51" w:rsidRDefault="00553F51" w:rsidP="00553F51">
      <w:pPr>
        <w:rPr>
          <w:rFonts w:cs="Times New Roman"/>
          <w:b/>
          <w:sz w:val="26"/>
          <w:szCs w:val="26"/>
        </w:rPr>
      </w:pPr>
    </w:p>
    <w:p w:rsidR="00553F51" w:rsidRDefault="00553F51" w:rsidP="00553F51">
      <w:pPr>
        <w:rPr>
          <w:rFonts w:cs="Times New Roman"/>
          <w:b/>
          <w:sz w:val="26"/>
          <w:szCs w:val="26"/>
        </w:rPr>
      </w:pPr>
    </w:p>
    <w:p w:rsidR="00553F51" w:rsidRDefault="00553F51" w:rsidP="00553F51">
      <w:pPr>
        <w:rPr>
          <w:rFonts w:cs="Times New Roman"/>
          <w:b/>
          <w:sz w:val="26"/>
          <w:szCs w:val="26"/>
        </w:rPr>
      </w:pPr>
    </w:p>
    <w:p w:rsidR="003161C1" w:rsidRDefault="003161C1" w:rsidP="00984751">
      <w:pPr>
        <w:tabs>
          <w:tab w:val="left" w:pos="7395"/>
        </w:tabs>
        <w:jc w:val="right"/>
        <w:rPr>
          <w:rFonts w:cs="Times New Roman"/>
          <w:b/>
          <w:szCs w:val="28"/>
        </w:rPr>
      </w:pPr>
    </w:p>
    <w:p w:rsidR="00E51679" w:rsidRPr="00683E5F" w:rsidRDefault="001E5AA3" w:rsidP="00444FD1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683E5F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1C2C02" w:rsidRPr="00683E5F">
        <w:rPr>
          <w:rFonts w:eastAsia="Times New Roman" w:cs="Times New Roman"/>
          <w:b/>
          <w:bCs/>
          <w:sz w:val="26"/>
          <w:szCs w:val="26"/>
          <w:lang w:eastAsia="ru-RU"/>
        </w:rPr>
        <w:t>«</w:t>
      </w:r>
      <w:r w:rsidR="00E51679" w:rsidRPr="00683E5F">
        <w:rPr>
          <w:rFonts w:eastAsia="Times New Roman" w:cs="Times New Roman"/>
          <w:b/>
          <w:bCs/>
          <w:sz w:val="26"/>
          <w:szCs w:val="26"/>
          <w:lang w:eastAsia="ru-RU"/>
        </w:rPr>
        <w:t>Об утверждении схемы размещения нестационарных</w:t>
      </w:r>
    </w:p>
    <w:p w:rsidR="00E51679" w:rsidRPr="00683E5F" w:rsidRDefault="00E51679" w:rsidP="00444FD1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683E5F">
        <w:rPr>
          <w:rFonts w:eastAsia="Times New Roman" w:cs="Times New Roman"/>
          <w:b/>
          <w:bCs/>
          <w:sz w:val="26"/>
          <w:szCs w:val="26"/>
          <w:lang w:eastAsia="ru-RU"/>
        </w:rPr>
        <w:t>торговых объектов на территории муниципального</w:t>
      </w:r>
    </w:p>
    <w:p w:rsidR="00E51679" w:rsidRPr="00683E5F" w:rsidRDefault="00E51679" w:rsidP="00444FD1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683E5F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образования </w:t>
      </w:r>
      <w:proofErr w:type="spellStart"/>
      <w:r w:rsidR="00F36EA6">
        <w:rPr>
          <w:rFonts w:eastAsia="Times New Roman" w:cs="Times New Roman"/>
          <w:b/>
          <w:bCs/>
          <w:sz w:val="26"/>
          <w:szCs w:val="26"/>
          <w:lang w:eastAsia="ru-RU"/>
        </w:rPr>
        <w:t>Ефремовский</w:t>
      </w:r>
      <w:proofErr w:type="spellEnd"/>
      <w:r w:rsidR="00F36EA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муниципальный округ Тульской области</w:t>
      </w:r>
      <w:r w:rsidR="001C2C02" w:rsidRPr="00683E5F">
        <w:rPr>
          <w:rFonts w:eastAsia="Times New Roman" w:cs="Times New Roman"/>
          <w:b/>
          <w:bCs/>
          <w:sz w:val="26"/>
          <w:szCs w:val="26"/>
          <w:lang w:eastAsia="ru-RU"/>
        </w:rPr>
        <w:t>»</w:t>
      </w:r>
      <w:r w:rsidR="003968AC" w:rsidRPr="00683E5F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96B33" w:rsidRPr="00683E5F" w:rsidRDefault="00796B33" w:rsidP="003161C1">
      <w:pPr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51679" w:rsidRPr="00F36EA6" w:rsidRDefault="00481DFD" w:rsidP="00796B33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F36EA6">
        <w:rPr>
          <w:rFonts w:eastAsia="Times New Roman" w:cs="Times New Roman"/>
          <w:color w:val="000000"/>
          <w:sz w:val="26"/>
          <w:szCs w:val="26"/>
        </w:rPr>
        <w:t>На основании закона Тульской области от ____2024 года № ____-</w:t>
      </w:r>
      <w:r w:rsidR="001E5AA3" w:rsidRPr="00F36EA6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F36EA6">
        <w:rPr>
          <w:rFonts w:eastAsia="Times New Roman" w:cs="Times New Roman"/>
          <w:color w:val="000000"/>
          <w:sz w:val="26"/>
          <w:szCs w:val="26"/>
        </w:rPr>
        <w:t xml:space="preserve">ЗТО                 «О наделении муниципального образования город Ефремов статусом муниципального округа», </w:t>
      </w:r>
      <w:r w:rsidRPr="00F36EA6">
        <w:rPr>
          <w:rFonts w:eastAsia="Times New Roman" w:cs="Times New Roman"/>
          <w:sz w:val="26"/>
          <w:szCs w:val="26"/>
          <w:lang w:eastAsia="ru-RU"/>
        </w:rPr>
        <w:t>в</w:t>
      </w:r>
      <w:r w:rsidR="00E51679" w:rsidRPr="00F36EA6">
        <w:rPr>
          <w:rFonts w:eastAsia="Times New Roman" w:cs="Times New Roman"/>
          <w:sz w:val="26"/>
          <w:szCs w:val="26"/>
          <w:lang w:eastAsia="ru-RU"/>
        </w:rPr>
        <w:t xml:space="preserve">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="00E51679" w:rsidRPr="00F36EA6">
          <w:rPr>
            <w:rFonts w:eastAsia="Times New Roman" w:cs="Times New Roman"/>
            <w:sz w:val="26"/>
            <w:szCs w:val="26"/>
            <w:lang w:eastAsia="ru-RU"/>
          </w:rPr>
          <w:t>N 131-ФЗ</w:t>
        </w:r>
      </w:hyperlink>
      <w:r w:rsidR="00E51679" w:rsidRPr="00F36EA6">
        <w:rPr>
          <w:rFonts w:eastAsia="Times New Roman" w:cs="Times New Roman"/>
          <w:sz w:val="26"/>
          <w:szCs w:val="26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="00E51679" w:rsidRPr="00F36EA6">
          <w:rPr>
            <w:rFonts w:eastAsia="Times New Roman" w:cs="Times New Roman"/>
            <w:sz w:val="26"/>
            <w:szCs w:val="26"/>
            <w:lang w:eastAsia="ru-RU"/>
          </w:rPr>
          <w:t>N 381-ФЗ</w:t>
        </w:r>
      </w:hyperlink>
      <w:r w:rsidR="00E51679" w:rsidRPr="00F36EA6">
        <w:rPr>
          <w:rFonts w:eastAsia="Times New Roman" w:cs="Times New Roman"/>
          <w:sz w:val="26"/>
          <w:szCs w:val="26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="00E51679" w:rsidRPr="00F36EA6">
          <w:rPr>
            <w:rFonts w:eastAsia="Times New Roman" w:cs="Times New Roman"/>
            <w:sz w:val="26"/>
            <w:szCs w:val="26"/>
            <w:lang w:eastAsia="ru-RU"/>
          </w:rPr>
          <w:t>приказом</w:t>
        </w:r>
      </w:hyperlink>
      <w:r w:rsidR="00E51679" w:rsidRPr="00F36E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161C1" w:rsidRPr="00F36EA6">
        <w:rPr>
          <w:rFonts w:eastAsia="Times New Roman" w:cs="Times New Roman"/>
          <w:sz w:val="26"/>
          <w:szCs w:val="26"/>
          <w:lang w:eastAsia="ru-RU"/>
        </w:rPr>
        <w:t>министерства промышленности и торговли Тульской области</w:t>
      </w:r>
      <w:r w:rsidR="00E51679" w:rsidRPr="00F36E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161C1" w:rsidRPr="00F36E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51679" w:rsidRPr="00F36EA6">
        <w:rPr>
          <w:rFonts w:eastAsia="Times New Roman" w:cs="Times New Roman"/>
          <w:sz w:val="26"/>
          <w:szCs w:val="26"/>
          <w:lang w:eastAsia="ru-RU"/>
        </w:rPr>
        <w:t xml:space="preserve">от </w:t>
      </w:r>
      <w:r w:rsidR="003161C1" w:rsidRPr="00F36EA6">
        <w:rPr>
          <w:rFonts w:eastAsia="Times New Roman" w:cs="Times New Roman"/>
          <w:sz w:val="26"/>
          <w:szCs w:val="26"/>
          <w:lang w:eastAsia="ru-RU"/>
        </w:rPr>
        <w:t>08.09.2022</w:t>
      </w:r>
      <w:r w:rsidR="00E51679" w:rsidRPr="00F36EA6">
        <w:rPr>
          <w:rFonts w:eastAsia="Times New Roman" w:cs="Times New Roman"/>
          <w:sz w:val="26"/>
          <w:szCs w:val="26"/>
          <w:lang w:eastAsia="ru-RU"/>
        </w:rPr>
        <w:t xml:space="preserve"> N </w:t>
      </w:r>
      <w:r w:rsidR="003161C1" w:rsidRPr="00F36EA6">
        <w:rPr>
          <w:rFonts w:eastAsia="Times New Roman" w:cs="Times New Roman"/>
          <w:sz w:val="26"/>
          <w:szCs w:val="26"/>
          <w:lang w:eastAsia="ru-RU"/>
        </w:rPr>
        <w:t>147</w:t>
      </w:r>
      <w:r w:rsidR="00E51679" w:rsidRPr="00F36EA6">
        <w:rPr>
          <w:rFonts w:eastAsia="Times New Roman" w:cs="Times New Roman"/>
          <w:sz w:val="26"/>
          <w:szCs w:val="26"/>
          <w:lang w:eastAsia="ru-RU"/>
        </w:rPr>
        <w:t xml:space="preserve">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="00E51679" w:rsidRPr="00F36EA6">
          <w:rPr>
            <w:rFonts w:eastAsia="Times New Roman" w:cs="Times New Roman"/>
            <w:sz w:val="26"/>
            <w:szCs w:val="26"/>
            <w:lang w:eastAsia="ru-RU"/>
          </w:rPr>
          <w:t>Устава</w:t>
        </w:r>
      </w:hyperlink>
      <w:r w:rsidR="00E51679" w:rsidRPr="00F36EA6">
        <w:rPr>
          <w:rFonts w:eastAsia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3968AC" w:rsidRPr="00F36EA6">
        <w:rPr>
          <w:rFonts w:eastAsia="Times New Roman" w:cs="Times New Roman"/>
          <w:sz w:val="26"/>
          <w:szCs w:val="26"/>
          <w:lang w:eastAsia="ru-RU"/>
        </w:rPr>
        <w:t>город Ефремов</w:t>
      </w:r>
      <w:r w:rsidR="00E51679" w:rsidRPr="00F36EA6">
        <w:rPr>
          <w:rFonts w:eastAsia="Times New Roman" w:cs="Times New Roman"/>
          <w:sz w:val="26"/>
          <w:szCs w:val="26"/>
          <w:lang w:eastAsia="ru-RU"/>
        </w:rPr>
        <w:t xml:space="preserve">, администрация муниципального образования </w:t>
      </w:r>
      <w:r w:rsidR="003968AC" w:rsidRPr="00F36EA6">
        <w:rPr>
          <w:rFonts w:eastAsia="Times New Roman" w:cs="Times New Roman"/>
          <w:sz w:val="26"/>
          <w:szCs w:val="26"/>
          <w:lang w:eastAsia="ru-RU"/>
        </w:rPr>
        <w:t>город Ефремов</w:t>
      </w:r>
      <w:r w:rsidR="00E51679" w:rsidRPr="00F36EA6">
        <w:rPr>
          <w:rFonts w:eastAsia="Times New Roman" w:cs="Times New Roman"/>
          <w:sz w:val="26"/>
          <w:szCs w:val="26"/>
          <w:lang w:eastAsia="ru-RU"/>
        </w:rPr>
        <w:t xml:space="preserve"> ПОСТАНОВЛЯЕТ:</w:t>
      </w:r>
    </w:p>
    <w:p w:rsidR="00282C31" w:rsidRPr="00F36EA6" w:rsidRDefault="001D26B4" w:rsidP="00F36EA6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F36EA6">
        <w:rPr>
          <w:rFonts w:eastAsia="Times New Roman" w:cs="Times New Roman"/>
          <w:sz w:val="26"/>
          <w:szCs w:val="26"/>
          <w:lang w:eastAsia="ru-RU"/>
        </w:rPr>
        <w:t xml:space="preserve">    1.</w:t>
      </w:r>
      <w:r w:rsidR="00481DFD" w:rsidRPr="00F36EA6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F36EA6" w:rsidRPr="00F36EA6">
        <w:rPr>
          <w:rFonts w:eastAsia="Times New Roman" w:cs="Times New Roman"/>
          <w:sz w:val="26"/>
          <w:szCs w:val="26"/>
          <w:lang w:eastAsia="ru-RU"/>
        </w:rPr>
        <w:t xml:space="preserve">схему размещения </w:t>
      </w:r>
      <w:r w:rsidR="00F36EA6" w:rsidRPr="00F36EA6">
        <w:rPr>
          <w:rFonts w:eastAsia="Times New Roman" w:cs="Times New Roman"/>
          <w:bCs/>
          <w:sz w:val="26"/>
          <w:szCs w:val="26"/>
          <w:lang w:eastAsia="ru-RU"/>
        </w:rPr>
        <w:t>нестационарных</w:t>
      </w:r>
      <w:r w:rsidR="00F36EA6" w:rsidRPr="00F36E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36EA6" w:rsidRPr="00F36EA6">
        <w:rPr>
          <w:rFonts w:eastAsia="Times New Roman" w:cs="Times New Roman"/>
          <w:bCs/>
          <w:sz w:val="26"/>
          <w:szCs w:val="26"/>
          <w:lang w:eastAsia="ru-RU"/>
        </w:rPr>
        <w:t>торговых объектов на территории муниципального</w:t>
      </w:r>
      <w:r w:rsidR="00F36EA6" w:rsidRPr="00F36E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36EA6" w:rsidRPr="00F36EA6">
        <w:rPr>
          <w:rFonts w:eastAsia="Times New Roman" w:cs="Times New Roman"/>
          <w:bCs/>
          <w:sz w:val="26"/>
          <w:szCs w:val="26"/>
          <w:lang w:eastAsia="ru-RU"/>
        </w:rPr>
        <w:t xml:space="preserve">образования </w:t>
      </w:r>
      <w:proofErr w:type="spellStart"/>
      <w:r w:rsidR="00F36EA6" w:rsidRPr="00F36EA6">
        <w:rPr>
          <w:rFonts w:eastAsia="Times New Roman" w:cs="Times New Roman"/>
          <w:bCs/>
          <w:sz w:val="26"/>
          <w:szCs w:val="26"/>
          <w:lang w:eastAsia="ru-RU"/>
        </w:rPr>
        <w:t>Ефремовский</w:t>
      </w:r>
      <w:proofErr w:type="spellEnd"/>
      <w:r w:rsidR="00F36EA6" w:rsidRPr="00F36EA6">
        <w:rPr>
          <w:rFonts w:eastAsia="Times New Roman" w:cs="Times New Roman"/>
          <w:bCs/>
          <w:sz w:val="26"/>
          <w:szCs w:val="26"/>
          <w:lang w:eastAsia="ru-RU"/>
        </w:rPr>
        <w:t xml:space="preserve"> муниципальный округ Тульской области</w:t>
      </w:r>
      <w:r w:rsidR="00F36EA6" w:rsidRPr="00F36EA6">
        <w:rPr>
          <w:rFonts w:eastAsia="Times New Roman" w:cs="Times New Roman"/>
          <w:bCs/>
          <w:sz w:val="26"/>
          <w:szCs w:val="26"/>
          <w:lang w:eastAsia="ru-RU"/>
        </w:rPr>
        <w:t xml:space="preserve"> (приложение)</w:t>
      </w:r>
      <w:r w:rsidR="00F36EA6" w:rsidRPr="00F36EA6">
        <w:rPr>
          <w:rFonts w:eastAsia="Times New Roman" w:cs="Times New Roman"/>
          <w:sz w:val="26"/>
          <w:szCs w:val="26"/>
          <w:lang w:eastAsia="ru-RU"/>
        </w:rPr>
        <w:t>.</w:t>
      </w:r>
    </w:p>
    <w:p w:rsidR="003968AC" w:rsidRPr="00F36EA6" w:rsidRDefault="00F36EA6" w:rsidP="001C2C0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36EA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161C1" w:rsidRPr="00F36EA6">
        <w:rPr>
          <w:rFonts w:ascii="Times New Roman" w:hAnsi="Times New Roman" w:cs="Times New Roman"/>
          <w:sz w:val="26"/>
          <w:szCs w:val="26"/>
        </w:rPr>
        <w:t>2</w:t>
      </w:r>
      <w:r w:rsidR="006445C7" w:rsidRPr="00F36EA6">
        <w:rPr>
          <w:rFonts w:ascii="Times New Roman" w:hAnsi="Times New Roman" w:cs="Times New Roman"/>
          <w:sz w:val="26"/>
          <w:szCs w:val="26"/>
        </w:rPr>
        <w:t>. Комитету</w:t>
      </w:r>
      <w:r w:rsidR="003968AC" w:rsidRPr="00F36EA6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город Ефремов</w:t>
      </w:r>
      <w:r w:rsidRPr="00F36EA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36EA6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Pr="00F36EA6">
        <w:rPr>
          <w:rFonts w:ascii="Times New Roman" w:hAnsi="Times New Roman" w:cs="Times New Roman"/>
          <w:sz w:val="26"/>
          <w:szCs w:val="26"/>
        </w:rPr>
        <w:t xml:space="preserve"> М.Г.)</w:t>
      </w:r>
      <w:r w:rsidR="00460507" w:rsidRPr="00F36EA6">
        <w:rPr>
          <w:rFonts w:ascii="Times New Roman" w:hAnsi="Times New Roman" w:cs="Times New Roman"/>
          <w:sz w:val="26"/>
          <w:szCs w:val="26"/>
        </w:rPr>
        <w:t xml:space="preserve"> </w:t>
      </w:r>
      <w:r w:rsidR="003968AC" w:rsidRPr="00F36EA6">
        <w:rPr>
          <w:rFonts w:ascii="Times New Roman" w:hAnsi="Times New Roman" w:cs="Times New Roman"/>
          <w:sz w:val="26"/>
          <w:szCs w:val="26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36EA6" w:rsidRPr="00F36EA6" w:rsidRDefault="00F36EA6" w:rsidP="00F36EA6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F36EA6">
        <w:rPr>
          <w:bCs/>
          <w:sz w:val="26"/>
          <w:szCs w:val="26"/>
        </w:rPr>
        <w:t xml:space="preserve">     3. </w:t>
      </w:r>
      <w:r w:rsidRPr="00F36EA6">
        <w:rPr>
          <w:bCs/>
          <w:sz w:val="26"/>
          <w:szCs w:val="26"/>
        </w:rPr>
        <w:t xml:space="preserve"> </w:t>
      </w:r>
      <w:r w:rsidRPr="00F36EA6">
        <w:rPr>
          <w:bCs/>
          <w:sz w:val="26"/>
          <w:szCs w:val="26"/>
        </w:rPr>
        <w:t>П</w:t>
      </w:r>
      <w:r w:rsidRPr="00F36EA6">
        <w:rPr>
          <w:bCs/>
          <w:sz w:val="26"/>
          <w:szCs w:val="26"/>
        </w:rPr>
        <w:t>остановлени</w:t>
      </w:r>
      <w:r w:rsidRPr="00F36EA6">
        <w:rPr>
          <w:bCs/>
          <w:sz w:val="26"/>
          <w:szCs w:val="26"/>
        </w:rPr>
        <w:t>е</w:t>
      </w:r>
      <w:r w:rsidRPr="00F36EA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F36EA6">
        <w:rPr>
          <w:rFonts w:eastAsia="Times New Roman" w:cs="Times New Roman"/>
          <w:bCs/>
          <w:sz w:val="26"/>
          <w:szCs w:val="26"/>
          <w:lang w:eastAsia="ru-RU"/>
        </w:rPr>
        <w:t>администрации муниципального образования</w:t>
      </w:r>
      <w:r w:rsidRPr="00F36E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36EA6">
        <w:rPr>
          <w:rFonts w:eastAsia="Times New Roman" w:cs="Times New Roman"/>
          <w:bCs/>
          <w:sz w:val="26"/>
          <w:szCs w:val="26"/>
          <w:lang w:eastAsia="ru-RU"/>
        </w:rPr>
        <w:t xml:space="preserve">город </w:t>
      </w:r>
      <w:proofErr w:type="gramStart"/>
      <w:r w:rsidRPr="00F36EA6">
        <w:rPr>
          <w:rFonts w:eastAsia="Times New Roman" w:cs="Times New Roman"/>
          <w:bCs/>
          <w:sz w:val="26"/>
          <w:szCs w:val="26"/>
          <w:lang w:eastAsia="ru-RU"/>
        </w:rPr>
        <w:t xml:space="preserve">Ефремов </w:t>
      </w:r>
      <w:r w:rsidRPr="00F36EA6">
        <w:rPr>
          <w:rFonts w:eastAsia="Times New Roman" w:cs="Times New Roman"/>
          <w:bCs/>
          <w:sz w:val="26"/>
          <w:szCs w:val="26"/>
          <w:lang w:eastAsia="ru-RU"/>
        </w:rPr>
        <w:t xml:space="preserve"> №</w:t>
      </w:r>
      <w:proofErr w:type="gramEnd"/>
      <w:r w:rsidRPr="00F36EA6">
        <w:rPr>
          <w:rFonts w:eastAsia="Times New Roman" w:cs="Times New Roman"/>
          <w:bCs/>
          <w:sz w:val="26"/>
          <w:szCs w:val="26"/>
          <w:lang w:eastAsia="ru-RU"/>
        </w:rPr>
        <w:t xml:space="preserve"> 435 от 03.03.2015</w:t>
      </w:r>
      <w:r w:rsidRPr="00F36E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36EA6">
        <w:rPr>
          <w:rFonts w:eastAsia="Times New Roman" w:cs="Times New Roman"/>
          <w:bCs/>
          <w:sz w:val="26"/>
          <w:szCs w:val="26"/>
          <w:lang w:eastAsia="ru-RU"/>
        </w:rPr>
        <w:t>« Об утверждении схемы размещения нестационарных</w:t>
      </w:r>
      <w:r w:rsidRPr="00F36E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36EA6">
        <w:rPr>
          <w:rFonts w:eastAsia="Times New Roman" w:cs="Times New Roman"/>
          <w:bCs/>
          <w:sz w:val="26"/>
          <w:szCs w:val="26"/>
          <w:lang w:eastAsia="ru-RU"/>
        </w:rPr>
        <w:t>торговых объектов на территории муниципального</w:t>
      </w:r>
      <w:r w:rsidRPr="00F36E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36EA6">
        <w:rPr>
          <w:rFonts w:eastAsia="Times New Roman" w:cs="Times New Roman"/>
          <w:bCs/>
          <w:sz w:val="26"/>
          <w:szCs w:val="26"/>
          <w:lang w:eastAsia="ru-RU"/>
        </w:rPr>
        <w:t>образования город Ефремов»</w:t>
      </w:r>
      <w:r w:rsidRPr="00F36EA6">
        <w:rPr>
          <w:rFonts w:eastAsia="Times New Roman" w:cs="Times New Roman"/>
          <w:bCs/>
          <w:sz w:val="26"/>
          <w:szCs w:val="26"/>
          <w:lang w:eastAsia="ru-RU"/>
        </w:rPr>
        <w:t xml:space="preserve"> ( с внесенными изменениями), признать утратившим силу с 01 января 2025 года.</w:t>
      </w:r>
    </w:p>
    <w:p w:rsidR="00E51679" w:rsidRPr="00F36EA6" w:rsidRDefault="003161C1" w:rsidP="00F80F4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36EA6">
        <w:rPr>
          <w:rFonts w:ascii="Times New Roman" w:hAnsi="Times New Roman" w:cs="Times New Roman"/>
          <w:sz w:val="26"/>
          <w:szCs w:val="26"/>
        </w:rPr>
        <w:t xml:space="preserve"> </w:t>
      </w:r>
      <w:r w:rsidR="00F36EA6" w:rsidRPr="00F36EA6">
        <w:rPr>
          <w:rFonts w:ascii="Times New Roman" w:hAnsi="Times New Roman" w:cs="Times New Roman"/>
          <w:sz w:val="26"/>
          <w:szCs w:val="26"/>
        </w:rPr>
        <w:t xml:space="preserve">    4</w:t>
      </w:r>
      <w:r w:rsidR="003968AC" w:rsidRPr="00F36EA6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</w:t>
      </w:r>
      <w:r w:rsidR="00F36EA6" w:rsidRPr="00F36EA6">
        <w:rPr>
          <w:rFonts w:ascii="Times New Roman" w:hAnsi="Times New Roman" w:cs="Times New Roman"/>
          <w:sz w:val="26"/>
          <w:szCs w:val="26"/>
        </w:rPr>
        <w:t>1 01 января 2025 года</w:t>
      </w:r>
      <w:r w:rsidR="003968AC" w:rsidRPr="00F36EA6">
        <w:rPr>
          <w:rFonts w:ascii="Times New Roman" w:hAnsi="Times New Roman" w:cs="Times New Roman"/>
          <w:sz w:val="26"/>
          <w:szCs w:val="26"/>
        </w:rPr>
        <w:t>.</w:t>
      </w:r>
    </w:p>
    <w:p w:rsidR="00460507" w:rsidRPr="00F36EA6" w:rsidRDefault="00460507" w:rsidP="00F80F4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51679" w:rsidRPr="00F36EA6" w:rsidRDefault="00E51679" w:rsidP="00E51679">
      <w:pPr>
        <w:rPr>
          <w:rFonts w:eastAsia="Times New Roman" w:cs="Times New Roman"/>
          <w:sz w:val="26"/>
          <w:szCs w:val="26"/>
          <w:lang w:eastAsia="ru-RU"/>
        </w:rPr>
      </w:pPr>
      <w:r w:rsidRPr="00F36EA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</w:t>
      </w:r>
      <w:r w:rsidR="00960F47" w:rsidRPr="00F36EA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Глава</w:t>
      </w:r>
      <w:r w:rsidRPr="00F36EA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администрации</w:t>
      </w:r>
    </w:p>
    <w:p w:rsidR="00E51679" w:rsidRPr="00F36EA6" w:rsidRDefault="00E51679" w:rsidP="00E51679">
      <w:pPr>
        <w:rPr>
          <w:rFonts w:eastAsia="Times New Roman" w:cs="Times New Roman"/>
          <w:sz w:val="26"/>
          <w:szCs w:val="26"/>
          <w:lang w:eastAsia="ru-RU"/>
        </w:rPr>
      </w:pPr>
      <w:r w:rsidRPr="00F36EA6">
        <w:rPr>
          <w:rFonts w:eastAsia="Times New Roman" w:cs="Times New Roman"/>
          <w:b/>
          <w:bCs/>
          <w:sz w:val="26"/>
          <w:szCs w:val="26"/>
          <w:lang w:eastAsia="ru-RU"/>
        </w:rPr>
        <w:t>муниципального образования</w:t>
      </w:r>
    </w:p>
    <w:p w:rsidR="00E51679" w:rsidRPr="00F36EA6" w:rsidRDefault="003968AC" w:rsidP="00E51679">
      <w:pPr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36EA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город Ефремов</w:t>
      </w:r>
      <w:r w:rsidR="00E51679" w:rsidRPr="00F36EA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                               </w:t>
      </w:r>
      <w:r w:rsidR="00364366" w:rsidRPr="00F36EA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                            </w:t>
      </w:r>
      <w:proofErr w:type="spellStart"/>
      <w:r w:rsidR="00F36EA6" w:rsidRPr="00F36EA6">
        <w:rPr>
          <w:rFonts w:eastAsia="Times New Roman" w:cs="Times New Roman"/>
          <w:b/>
          <w:bCs/>
          <w:sz w:val="26"/>
          <w:szCs w:val="26"/>
          <w:lang w:eastAsia="ru-RU"/>
        </w:rPr>
        <w:t>С.Н.Давыдова</w:t>
      </w:r>
      <w:proofErr w:type="spellEnd"/>
    </w:p>
    <w:p w:rsidR="00280965" w:rsidRPr="00F36EA6" w:rsidRDefault="00280965">
      <w:pPr>
        <w:rPr>
          <w:rFonts w:cs="Times New Roman"/>
          <w:sz w:val="26"/>
          <w:szCs w:val="26"/>
        </w:rPr>
      </w:pPr>
    </w:p>
    <w:p w:rsidR="00280965" w:rsidRPr="00F36EA6" w:rsidRDefault="00280965">
      <w:pPr>
        <w:rPr>
          <w:rFonts w:cs="Times New Roman"/>
          <w:sz w:val="26"/>
          <w:szCs w:val="26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280965" w:rsidRDefault="00280965">
      <w:pPr>
        <w:rPr>
          <w:rFonts w:cs="Times New Roman"/>
          <w:szCs w:val="28"/>
        </w:rPr>
      </w:pPr>
    </w:p>
    <w:p w:rsidR="00EE4A49" w:rsidRDefault="00EE4A49">
      <w:pPr>
        <w:rPr>
          <w:rFonts w:cs="Times New Roman"/>
          <w:szCs w:val="28"/>
        </w:rPr>
        <w:sectPr w:rsidR="00EE4A49" w:rsidSect="00F316FA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E04D16" w:rsidRPr="00571F12" w:rsidRDefault="00E04D16" w:rsidP="00E04D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71F12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Приложение</w:t>
      </w:r>
    </w:p>
    <w:p w:rsidR="00E04D16" w:rsidRPr="00571F12" w:rsidRDefault="00E04D16" w:rsidP="00E04D16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2"/>
        </w:rPr>
      </w:pPr>
      <w:r w:rsidRPr="00571F12">
        <w:rPr>
          <w:rFonts w:cs="Times New Roman"/>
          <w:color w:val="000000"/>
          <w:sz w:val="22"/>
        </w:rPr>
        <w:t xml:space="preserve">                                                                                   </w:t>
      </w:r>
      <w:r w:rsidRPr="00571F12">
        <w:rPr>
          <w:rFonts w:eastAsia="Times New Roman" w:cs="Times New Roman"/>
          <w:color w:val="000000"/>
          <w:sz w:val="22"/>
        </w:rPr>
        <w:t xml:space="preserve">к постановлению администрации </w:t>
      </w:r>
    </w:p>
    <w:p w:rsidR="00E04D16" w:rsidRPr="00571F12" w:rsidRDefault="00E04D16" w:rsidP="00E04D16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2"/>
        </w:rPr>
      </w:pPr>
      <w:r w:rsidRPr="00571F12">
        <w:rPr>
          <w:rFonts w:cs="Times New Roman"/>
          <w:color w:val="000000"/>
          <w:sz w:val="22"/>
        </w:rPr>
        <w:t xml:space="preserve">                                                                                       </w:t>
      </w:r>
      <w:r w:rsidRPr="00571F12">
        <w:rPr>
          <w:rFonts w:eastAsia="Times New Roman" w:cs="Times New Roman"/>
          <w:color w:val="000000"/>
          <w:sz w:val="22"/>
        </w:rPr>
        <w:t>муниципального образования</w:t>
      </w:r>
    </w:p>
    <w:p w:rsidR="00E04D16" w:rsidRPr="00571F12" w:rsidRDefault="00E04D16" w:rsidP="00E04D16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2"/>
        </w:rPr>
      </w:pPr>
      <w:r w:rsidRPr="00571F12">
        <w:rPr>
          <w:rFonts w:eastAsia="Times New Roman" w:cs="Times New Roman"/>
          <w:color w:val="000000"/>
          <w:sz w:val="22"/>
        </w:rPr>
        <w:t xml:space="preserve">  город Ефремов </w:t>
      </w:r>
    </w:p>
    <w:p w:rsidR="00E04D16" w:rsidRPr="00571F12" w:rsidRDefault="00E04D16" w:rsidP="00E04D16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2"/>
        </w:rPr>
      </w:pPr>
      <w:r w:rsidRPr="00571F12">
        <w:rPr>
          <w:rFonts w:eastAsia="Times New Roman" w:cs="Times New Roman"/>
          <w:color w:val="000000"/>
          <w:sz w:val="22"/>
        </w:rPr>
        <w:t xml:space="preserve">                                                                                        от </w:t>
      </w:r>
      <w:r w:rsidRPr="00571F12">
        <w:rPr>
          <w:rFonts w:eastAsia="Times New Roman" w:cs="Times New Roman"/>
          <w:sz w:val="22"/>
        </w:rPr>
        <w:t xml:space="preserve">__________ </w:t>
      </w:r>
      <w:r w:rsidRPr="00571F12">
        <w:rPr>
          <w:rFonts w:eastAsia="Times New Roman" w:cs="Times New Roman"/>
          <w:color w:val="000000"/>
          <w:sz w:val="22"/>
        </w:rPr>
        <w:t>г. № ______</w:t>
      </w:r>
    </w:p>
    <w:p w:rsidR="00E04D16" w:rsidRDefault="00E04D16">
      <w:pPr>
        <w:rPr>
          <w:rFonts w:cs="Times New Roman"/>
          <w:szCs w:val="28"/>
        </w:rPr>
      </w:pPr>
    </w:p>
    <w:p w:rsidR="00E379C9" w:rsidRDefault="00E379C9">
      <w:pPr>
        <w:rPr>
          <w:rFonts w:cs="Times New Roman"/>
          <w:szCs w:val="28"/>
        </w:rPr>
      </w:pPr>
    </w:p>
    <w:p w:rsidR="00E379C9" w:rsidRPr="00571F12" w:rsidRDefault="00E379C9" w:rsidP="00E379C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Cs w:val="28"/>
        </w:rPr>
        <w:tab/>
      </w:r>
      <w:r w:rsidRPr="00571F12">
        <w:rPr>
          <w:rFonts w:ascii="Times New Roman" w:eastAsia="Times New Roman" w:hAnsi="Times New Roman" w:cs="Times New Roman"/>
          <w:color w:val="000000"/>
          <w:sz w:val="22"/>
          <w:szCs w:val="22"/>
        </w:rPr>
        <w:t>Приложение</w:t>
      </w:r>
    </w:p>
    <w:p w:rsidR="00E379C9" w:rsidRPr="00571F12" w:rsidRDefault="00E379C9" w:rsidP="00E379C9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2"/>
        </w:rPr>
      </w:pPr>
      <w:r w:rsidRPr="00571F12">
        <w:rPr>
          <w:rFonts w:cs="Times New Roman"/>
          <w:color w:val="000000"/>
          <w:sz w:val="22"/>
        </w:rPr>
        <w:t xml:space="preserve">                                                                                   </w:t>
      </w:r>
      <w:r w:rsidRPr="00571F12">
        <w:rPr>
          <w:rFonts w:eastAsia="Times New Roman" w:cs="Times New Roman"/>
          <w:color w:val="000000"/>
          <w:sz w:val="22"/>
        </w:rPr>
        <w:t xml:space="preserve">к постановлению администрации </w:t>
      </w:r>
    </w:p>
    <w:p w:rsidR="00E379C9" w:rsidRPr="00571F12" w:rsidRDefault="00E379C9" w:rsidP="00E379C9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2"/>
        </w:rPr>
      </w:pPr>
      <w:r w:rsidRPr="00571F12">
        <w:rPr>
          <w:rFonts w:cs="Times New Roman"/>
          <w:color w:val="000000"/>
          <w:sz w:val="22"/>
        </w:rPr>
        <w:t xml:space="preserve">                                                                                       </w:t>
      </w:r>
      <w:r w:rsidRPr="00571F12">
        <w:rPr>
          <w:rFonts w:eastAsia="Times New Roman" w:cs="Times New Roman"/>
          <w:color w:val="000000"/>
          <w:sz w:val="22"/>
        </w:rPr>
        <w:t>муниципального образования</w:t>
      </w:r>
    </w:p>
    <w:p w:rsidR="00E379C9" w:rsidRPr="00571F12" w:rsidRDefault="00E379C9" w:rsidP="00E379C9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2"/>
        </w:rPr>
      </w:pPr>
      <w:r w:rsidRPr="00571F12">
        <w:rPr>
          <w:rFonts w:eastAsia="Times New Roman" w:cs="Times New Roman"/>
          <w:color w:val="000000"/>
          <w:sz w:val="22"/>
        </w:rPr>
        <w:t xml:space="preserve">  город Ефремов </w:t>
      </w:r>
    </w:p>
    <w:p w:rsidR="00E379C9" w:rsidRPr="00571F12" w:rsidRDefault="00E379C9" w:rsidP="00E379C9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2"/>
        </w:rPr>
      </w:pPr>
      <w:r w:rsidRPr="00571F12">
        <w:rPr>
          <w:rFonts w:eastAsia="Times New Roman" w:cs="Times New Roman"/>
          <w:color w:val="000000"/>
          <w:sz w:val="22"/>
        </w:rPr>
        <w:t xml:space="preserve">                                                                                        от </w:t>
      </w:r>
      <w:r>
        <w:rPr>
          <w:rFonts w:eastAsia="Times New Roman" w:cs="Times New Roman"/>
          <w:sz w:val="22"/>
        </w:rPr>
        <w:t>03.03.2015</w:t>
      </w:r>
      <w:r w:rsidRPr="00571F12">
        <w:rPr>
          <w:rFonts w:eastAsia="Times New Roman" w:cs="Times New Roman"/>
          <w:sz w:val="22"/>
        </w:rPr>
        <w:t xml:space="preserve"> </w:t>
      </w:r>
      <w:r w:rsidRPr="00571F12">
        <w:rPr>
          <w:rFonts w:eastAsia="Times New Roman" w:cs="Times New Roman"/>
          <w:color w:val="000000"/>
          <w:sz w:val="22"/>
        </w:rPr>
        <w:t xml:space="preserve">г. № </w:t>
      </w:r>
      <w:r>
        <w:rPr>
          <w:rFonts w:eastAsia="Times New Roman" w:cs="Times New Roman"/>
          <w:color w:val="000000"/>
          <w:sz w:val="22"/>
        </w:rPr>
        <w:t>435</w:t>
      </w:r>
    </w:p>
    <w:p w:rsidR="00E379C9" w:rsidRDefault="00E379C9" w:rsidP="00E379C9">
      <w:pPr>
        <w:rPr>
          <w:rFonts w:cs="Times New Roman"/>
          <w:szCs w:val="28"/>
        </w:rPr>
      </w:pPr>
    </w:p>
    <w:p w:rsidR="00E379C9" w:rsidRDefault="00E379C9" w:rsidP="00E379C9">
      <w:pPr>
        <w:tabs>
          <w:tab w:val="left" w:pos="12865"/>
        </w:tabs>
        <w:rPr>
          <w:rFonts w:cs="Times New Roman"/>
          <w:szCs w:val="28"/>
        </w:rPr>
      </w:pPr>
    </w:p>
    <w:p w:rsidR="00280965" w:rsidRPr="00771790" w:rsidRDefault="00280965" w:rsidP="0028096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71790">
        <w:rPr>
          <w:rFonts w:ascii="Times New Roman" w:hAnsi="Times New Roman" w:cs="Times New Roman"/>
          <w:b/>
          <w:bCs/>
        </w:rPr>
        <w:t>СХЕМА</w:t>
      </w:r>
    </w:p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71790">
        <w:rPr>
          <w:rFonts w:ascii="Times New Roman" w:hAnsi="Times New Roman" w:cs="Times New Roman"/>
          <w:b/>
          <w:bCs/>
        </w:rPr>
        <w:t>размещения нестационарных торговых объектов на террито</w:t>
      </w:r>
      <w:r>
        <w:rPr>
          <w:rFonts w:ascii="Times New Roman" w:hAnsi="Times New Roman" w:cs="Times New Roman"/>
          <w:b/>
          <w:bCs/>
        </w:rPr>
        <w:t>рии  муниципального образования</w:t>
      </w:r>
    </w:p>
    <w:p w:rsidR="00280965" w:rsidRPr="00771790" w:rsidRDefault="00280965" w:rsidP="0028096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71790">
        <w:rPr>
          <w:rFonts w:ascii="Times New Roman" w:hAnsi="Times New Roman" w:cs="Times New Roman"/>
          <w:b/>
          <w:bCs/>
        </w:rPr>
        <w:t xml:space="preserve">город Ефремов  </w:t>
      </w:r>
    </w:p>
    <w:p w:rsidR="00280965" w:rsidRPr="00771790" w:rsidRDefault="00280965" w:rsidP="00280965">
      <w:pPr>
        <w:pStyle w:val="ConsPlusNormal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4"/>
        <w:gridCol w:w="6"/>
        <w:gridCol w:w="8"/>
        <w:gridCol w:w="16"/>
        <w:gridCol w:w="1118"/>
        <w:gridCol w:w="1559"/>
        <w:gridCol w:w="3260"/>
        <w:gridCol w:w="1418"/>
        <w:gridCol w:w="1559"/>
        <w:gridCol w:w="2268"/>
        <w:gridCol w:w="1984"/>
        <w:gridCol w:w="1843"/>
      </w:tblGrid>
      <w:tr w:rsidR="0049091B" w:rsidRPr="00771790" w:rsidTr="00354034">
        <w:trPr>
          <w:trHeight w:val="1308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№\№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Широта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Долгота</w:t>
            </w:r>
          </w:p>
        </w:tc>
        <w:tc>
          <w:tcPr>
            <w:tcW w:w="3260" w:type="dxa"/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Адресные ориентиры размещения нестационарного объекта (относительно адресованных зданий, а при их отсутствии -относительно элементов планировочной структуры улично-дорожной сети)</w:t>
            </w:r>
          </w:p>
        </w:tc>
        <w:tc>
          <w:tcPr>
            <w:tcW w:w="1418" w:type="dxa"/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нестационарного торгового объекта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091B" w:rsidRPr="00D91FD0" w:rsidRDefault="0049091B" w:rsidP="007837B5">
            <w:pPr>
              <w:jc w:val="center"/>
              <w:rPr>
                <w:rFonts w:cs="Times New Roman"/>
                <w:b/>
                <w:sz w:val="22"/>
              </w:rPr>
            </w:pPr>
            <w:r w:rsidRPr="00D91FD0">
              <w:rPr>
                <w:rFonts w:cs="Times New Roman"/>
                <w:b/>
                <w:sz w:val="22"/>
              </w:rPr>
              <w:t>Период размещения нестационарного торгового объекта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091B" w:rsidRPr="00D91FD0" w:rsidRDefault="0072014C" w:rsidP="007837B5">
            <w:pPr>
              <w:jc w:val="center"/>
              <w:rPr>
                <w:rFonts w:cs="Times New Roman"/>
                <w:b/>
                <w:sz w:val="22"/>
              </w:rPr>
            </w:pPr>
            <w:r w:rsidRPr="00D91FD0">
              <w:rPr>
                <w:rFonts w:cs="Times New Roman"/>
                <w:b/>
                <w:sz w:val="22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</w:tr>
      <w:tr w:rsidR="0049091B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49091B" w:rsidRPr="00771790" w:rsidRDefault="0049091B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91B" w:rsidRPr="00771790" w:rsidRDefault="0072014C" w:rsidP="000925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091B" w:rsidRPr="00771790" w:rsidRDefault="0072014C" w:rsidP="000925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9091B" w:rsidRPr="00771790" w:rsidRDefault="0072014C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9091B" w:rsidRPr="00771790" w:rsidRDefault="0072014C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B" w:rsidRPr="00771790" w:rsidRDefault="0072014C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091B" w:rsidRPr="00771790" w:rsidRDefault="0072014C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091B" w:rsidRPr="00771790" w:rsidRDefault="0072014C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091B" w:rsidRPr="00771790" w:rsidRDefault="0072014C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96A9D" w:rsidRPr="00771790" w:rsidTr="00354034">
        <w:trPr>
          <w:trHeight w:val="52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53.137466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38.119046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Больничный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-д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1418" w:type="dxa"/>
          </w:tcPr>
          <w:p w:rsidR="00296A9D" w:rsidRPr="00771790" w:rsidRDefault="00481DF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65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53.137466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38.119046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Больничный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-д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vAlign w:val="bottom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9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53.137466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38.119046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Больничный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-д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6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53.134841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38.116283</w:t>
            </w:r>
          </w:p>
        </w:tc>
        <w:tc>
          <w:tcPr>
            <w:tcW w:w="3260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Воронежское шоссе, ост.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B60A2">
              <w:rPr>
                <w:rFonts w:cs="Times New Roman"/>
                <w:sz w:val="20"/>
                <w:szCs w:val="20"/>
              </w:rPr>
              <w:t>комплекс "рынок"</w:t>
            </w:r>
          </w:p>
        </w:tc>
        <w:tc>
          <w:tcPr>
            <w:tcW w:w="1418" w:type="dxa"/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с 1мая по 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4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53.134841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38.116283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Воронежское шоссе, остановочный комплекс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непродовольственные товары</w:t>
            </w:r>
          </w:p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36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53.134863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38.116201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Воронежское шоссе, </w:t>
            </w:r>
            <w:r>
              <w:rPr>
                <w:rFonts w:cs="Times New Roman"/>
                <w:sz w:val="20"/>
                <w:szCs w:val="20"/>
              </w:rPr>
              <w:t>в районе Центрального рынка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6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0957BC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53.142370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38.113425</w:t>
            </w:r>
          </w:p>
        </w:tc>
        <w:tc>
          <w:tcPr>
            <w:tcW w:w="3260" w:type="dxa"/>
          </w:tcPr>
          <w:p w:rsidR="00296A9D" w:rsidRPr="000957BC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57BC">
              <w:rPr>
                <w:rFonts w:cs="Times New Roman"/>
                <w:sz w:val="20"/>
                <w:szCs w:val="20"/>
              </w:rPr>
              <w:t>ул.Комсомольская в районе д.30</w:t>
            </w:r>
          </w:p>
        </w:tc>
        <w:tc>
          <w:tcPr>
            <w:tcW w:w="1418" w:type="dxa"/>
          </w:tcPr>
          <w:p w:rsidR="00296A9D" w:rsidRPr="000957BC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296A9D" w:rsidRPr="000957BC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0957BC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0957BC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6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53.146277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38.110781</w:t>
            </w:r>
          </w:p>
        </w:tc>
        <w:tc>
          <w:tcPr>
            <w:tcW w:w="3260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 xml:space="preserve">ул.Горького в районе </w:t>
            </w:r>
            <w:r>
              <w:rPr>
                <w:rFonts w:cs="Times New Roman"/>
                <w:sz w:val="20"/>
                <w:szCs w:val="20"/>
              </w:rPr>
              <w:t>д.70</w:t>
            </w:r>
          </w:p>
        </w:tc>
        <w:tc>
          <w:tcPr>
            <w:tcW w:w="1418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с1 июля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6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53.139333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38.118071</w:t>
            </w:r>
          </w:p>
        </w:tc>
        <w:tc>
          <w:tcPr>
            <w:tcW w:w="3260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B60A2">
              <w:rPr>
                <w:rFonts w:cs="Times New Roman"/>
                <w:sz w:val="20"/>
                <w:szCs w:val="20"/>
              </w:rPr>
              <w:t>ул.Гоголя</w:t>
            </w:r>
            <w:proofErr w:type="spellEnd"/>
            <w:r w:rsidRPr="00AB60A2">
              <w:rPr>
                <w:rFonts w:cs="Times New Roman"/>
                <w:sz w:val="20"/>
                <w:szCs w:val="20"/>
              </w:rPr>
              <w:t>, на против м-на «Ключ»</w:t>
            </w:r>
          </w:p>
        </w:tc>
        <w:tc>
          <w:tcPr>
            <w:tcW w:w="1418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с 1июля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1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38.085797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ул.Дружбы, в районе пересечения с ул.Мира</w:t>
            </w:r>
          </w:p>
        </w:tc>
        <w:tc>
          <w:tcPr>
            <w:tcW w:w="1418" w:type="dxa"/>
          </w:tcPr>
          <w:p w:rsidR="00296A9D" w:rsidRPr="00A53A14" w:rsidRDefault="00296A9D" w:rsidP="008677B6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A53A14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296A9D" w:rsidRPr="00A53A14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3A14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83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38.085858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ул.Дружбы, в районе пересечения с ул.Мира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1мая по31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1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38.085643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>Дружбы ,в</w:t>
            </w:r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районе д.№7 по ул. Мира, </w:t>
            </w:r>
          </w:p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4 места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 xml:space="preserve">овощи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84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38.085611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>ул.Дружбы ,в</w:t>
            </w:r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районе д.№7 по ул. Мира, </w:t>
            </w:r>
          </w:p>
          <w:p w:rsidR="00296A9D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3 мест</w:t>
            </w:r>
          </w:p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2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53.152377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38.079498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96A9D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ул.Дружбы, в районе д.22</w:t>
            </w:r>
          </w:p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53.139311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38.081149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</w:t>
            </w:r>
            <w:r w:rsidR="00481DFD">
              <w:rPr>
                <w:rFonts w:cs="Times New Roman"/>
                <w:sz w:val="20"/>
                <w:szCs w:val="20"/>
              </w:rPr>
              <w:t xml:space="preserve"> </w:t>
            </w:r>
            <w:r w:rsidRPr="00771790">
              <w:rPr>
                <w:rFonts w:cs="Times New Roman"/>
                <w:sz w:val="20"/>
                <w:szCs w:val="20"/>
              </w:rPr>
              <w:t>Интернациональная, в р-н м-на «Флагман»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53.139369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38.081159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</w:t>
            </w:r>
            <w:r w:rsidR="00481DFD">
              <w:rPr>
                <w:rFonts w:cs="Times New Roman"/>
                <w:sz w:val="20"/>
                <w:szCs w:val="20"/>
              </w:rPr>
              <w:t xml:space="preserve"> </w:t>
            </w:r>
            <w:r w:rsidRPr="00771790">
              <w:rPr>
                <w:rFonts w:cs="Times New Roman"/>
                <w:sz w:val="20"/>
                <w:szCs w:val="20"/>
              </w:rPr>
              <w:t>Интернациональная, в р-н м-на «Флагман»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1августа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53.139367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38.081181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Интернациональная, в р-н м-на «Флагман»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1августа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53.139701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38.081205</w:t>
            </w:r>
          </w:p>
        </w:tc>
        <w:tc>
          <w:tcPr>
            <w:tcW w:w="3260" w:type="dxa"/>
          </w:tcPr>
          <w:p w:rsidR="00296A9D" w:rsidRPr="00AB60A2" w:rsidRDefault="00296A9D" w:rsidP="008677B6">
            <w:pPr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 xml:space="preserve">ул.Интернациональная в районе </w:t>
            </w:r>
            <w:r w:rsidRPr="00AB60A2">
              <w:rPr>
                <w:rFonts w:eastAsia="Times New Roman" w:cs="Times New Roman"/>
                <w:sz w:val="20"/>
                <w:szCs w:val="20"/>
              </w:rPr>
              <w:t xml:space="preserve"> дома 7 В</w:t>
            </w:r>
          </w:p>
        </w:tc>
        <w:tc>
          <w:tcPr>
            <w:tcW w:w="1418" w:type="dxa"/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киоск</w:t>
            </w:r>
          </w:p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53.143459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38.119086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 Пересечение ул. Лермонтова- Комсомольская 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58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53.142128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38.112952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Комсомольская, в р-не м-н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71790">
              <w:rPr>
                <w:rFonts w:cs="Times New Roman"/>
                <w:sz w:val="20"/>
                <w:szCs w:val="20"/>
              </w:rPr>
              <w:t>в «Магнит», квартал24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января по 30 апреля;</w:t>
            </w:r>
          </w:p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1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53.142130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38.112971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Комсомольская в районе м-на «Магнит», квартал 24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мая</w:t>
            </w:r>
            <w:r w:rsidRPr="00771790">
              <w:rPr>
                <w:rFonts w:ascii="Times New Roman" w:hAnsi="Times New Roman" w:cs="Times New Roman"/>
              </w:rPr>
              <w:t xml:space="preserve">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1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53.142135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38.112928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Комсомольская в районе м-на «Магнит», к</w:t>
            </w:r>
            <w:r w:rsidR="00481DFD">
              <w:rPr>
                <w:rFonts w:cs="Times New Roman"/>
                <w:sz w:val="20"/>
                <w:szCs w:val="20"/>
              </w:rPr>
              <w:t>в</w:t>
            </w:r>
            <w:r w:rsidRPr="00771790">
              <w:rPr>
                <w:rFonts w:cs="Times New Roman"/>
                <w:sz w:val="20"/>
                <w:szCs w:val="20"/>
              </w:rPr>
              <w:t>артал 24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1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53.142133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38.113038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Комсомольская в район м-на «Магнит»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20 декабря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620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53.142138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38.113194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перекресток ул.Горького - ул.Комсомольская в районе д.51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  <w:lang w:val="en-US"/>
              </w:rPr>
              <w:t>6</w:t>
            </w:r>
            <w:r w:rsidRPr="007717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с1 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53.137979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38.118051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Красная площадь в районе м-на «Хлеб№1»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января по 30 апреля;</w:t>
            </w:r>
          </w:p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53.137977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38.118080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Красная площадь в  районе </w:t>
            </w:r>
            <w:r>
              <w:rPr>
                <w:rFonts w:cs="Times New Roman"/>
                <w:sz w:val="20"/>
                <w:szCs w:val="20"/>
              </w:rPr>
              <w:t>торгового комплекса - 20 мест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услуг, непродовольственные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752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53.137256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38.118035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Красная площадь в районе торгового комплекса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1мая по 31августа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34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53.141679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38.109513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A9D" w:rsidRPr="00AB60A2" w:rsidRDefault="00296A9D" w:rsidP="008677B6">
            <w:pPr>
              <w:rPr>
                <w:rFonts w:eastAsia="Times New Roman" w:cs="Times New Roman"/>
                <w:sz w:val="20"/>
                <w:szCs w:val="20"/>
              </w:rPr>
            </w:pPr>
            <w:r w:rsidRPr="00AB60A2">
              <w:rPr>
                <w:rFonts w:eastAsia="Times New Roman" w:cs="Times New Roman"/>
                <w:sz w:val="20"/>
                <w:szCs w:val="20"/>
              </w:rPr>
              <w:t>ул. Короткова, в районе магазина  ООО «Садко»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A9D" w:rsidRPr="00AB60A2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B60A2">
              <w:rPr>
                <w:rFonts w:eastAsia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A9D" w:rsidRPr="00AB60A2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B60A2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9D" w:rsidRPr="00AB60A2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B60A2">
              <w:rPr>
                <w:rFonts w:eastAsia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9D" w:rsidRPr="00AB60A2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B60A2">
              <w:rPr>
                <w:rFonts w:eastAsia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6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53.134775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38.116300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96A9D" w:rsidRPr="00AB60A2" w:rsidRDefault="00296A9D" w:rsidP="008677B6">
            <w:pPr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ул. Колхозная, в районе входа в «Центральный рынок»</w:t>
            </w:r>
          </w:p>
          <w:p w:rsidR="00296A9D" w:rsidRPr="00AB60A2" w:rsidRDefault="00296A9D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AB60A2">
              <w:rPr>
                <w:rFonts w:ascii="Times New Roman" w:eastAsia="Times New Roman" w:hAnsi="Times New Roman" w:cs="Times New Roman"/>
              </w:rPr>
              <w:t>овощи-фрукты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53.147074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38.120976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Ленина, кв.16, остановочный комплекс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53.146935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38.121463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 ул.Ломоносова  в районе д.17 по  ул.Ленина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53.145246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38.112333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Ленина, кв.24 остановочный комплекс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53.145536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38.113992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Ленина, в районе д37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прием за услуги сотовой связи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53.145583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38.114312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 ул.  Ленина, в р-не м-на «Флагман»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7717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71790">
              <w:rPr>
                <w:rFonts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искусственные цветы</w:t>
            </w:r>
            <w:r>
              <w:rPr>
                <w:rFonts w:ascii="Times New Roman" w:hAnsi="Times New Roman" w:cs="Times New Roman"/>
              </w:rPr>
              <w:t>, праздничная торговля, 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53.145501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38.113920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Ленина, в районе д37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  <w:r w:rsidRPr="007717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53.145669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38.114862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пересечение ул. Ленина-Свердлова в районе м-на «Связной»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53.145055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38.111441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Ленина-Горького</w:t>
            </w:r>
          </w:p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перекресток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мая по 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53.145910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38.115137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ул. Ленина, квартал </w:t>
            </w:r>
            <w:r w:rsidRPr="0077179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771790">
              <w:rPr>
                <w:rFonts w:ascii="Times New Roman" w:hAnsi="Times New Roman" w:cs="Times New Roman"/>
              </w:rPr>
              <w:t>продажа билетов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53.145614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38.114440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ул. Ленина, квартал </w:t>
            </w:r>
            <w:r w:rsidRPr="0077179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елочный базар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 декабря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53.145926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38.116586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Ленина, в р-не д.33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января по 30 апреля;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с 1 сентября по 31 </w:t>
            </w:r>
            <w:r w:rsidRPr="00771790">
              <w:rPr>
                <w:rFonts w:ascii="Times New Roman" w:hAnsi="Times New Roman" w:cs="Times New Roman"/>
              </w:rPr>
              <w:lastRenderedPageBreak/>
              <w:t>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53.144699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38.105342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Ленина в районе дома №40 – остановочный комплекс   м-н Талисман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3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53.144285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38.107269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Ленина в районе д. 55</w:t>
            </w:r>
          </w:p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330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38.116691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 xml:space="preserve">Ленина в районе д. </w:t>
            </w:r>
            <w:r>
              <w:rPr>
                <w:rFonts w:eastAsia="Times New Roman" w:cs="Times New Roman"/>
                <w:sz w:val="20"/>
                <w:szCs w:val="20"/>
              </w:rPr>
              <w:t>31</w:t>
            </w:r>
          </w:p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643642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павильон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643642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овощи-фрукты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706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38.116568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Ленина в районе д.31 – 10 мест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D7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торговля, 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360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38.116820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ул.Ленина в районе д.29а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услуги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13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38.110960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Ленина в районе детского парка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60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53.144968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38.111053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</w:rPr>
              <w:t>Ленина в районе д.51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90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38.118269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Default="00354034" w:rsidP="008677B6">
            <w:pPr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 xml:space="preserve">Лермонтова в районе </w:t>
            </w:r>
            <w:r>
              <w:rPr>
                <w:rFonts w:eastAsia="Times New Roman" w:cs="Times New Roman"/>
                <w:sz w:val="20"/>
                <w:szCs w:val="20"/>
              </w:rPr>
              <w:t>Центральной библиотеки- 2 места</w:t>
            </w:r>
          </w:p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мая</w:t>
            </w:r>
            <w:r w:rsidRPr="00771790">
              <w:rPr>
                <w:rFonts w:ascii="Times New Roman" w:hAnsi="Times New Roman" w:cs="Times New Roman"/>
              </w:rPr>
              <w:t xml:space="preserve"> по 31 </w:t>
            </w:r>
            <w:r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8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53.146739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38.074893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Ленинградская в районе ОАО «</w:t>
            </w:r>
            <w:proofErr w:type="spellStart"/>
            <w:r w:rsidRPr="00771790">
              <w:rPr>
                <w:rFonts w:eastAsia="Times New Roman" w:cs="Times New Roman"/>
                <w:sz w:val="20"/>
                <w:szCs w:val="20"/>
              </w:rPr>
              <w:t>Ефремовский</w:t>
            </w:r>
            <w:proofErr w:type="spell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хлебозавод»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овощи-фрукты</w:t>
            </w:r>
            <w:r>
              <w:rPr>
                <w:rFonts w:ascii="Times New Roman" w:eastAsia="Times New Roman" w:hAnsi="Times New Roman" w:cs="Times New Roman"/>
              </w:rPr>
              <w:t>, 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8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53.146739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38.074963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Ленинградская в районе м-на «Околица»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5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53.144001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38.093360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пересечение 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Ленинградская - Союзная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53.113078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38.137251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микрорайон "Южный"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 павильон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53.114584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38.137995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м/р южный, в р-не магазина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53.114552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38.137995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микрорайон "Южный»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53.114396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38.138043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микрорайон "Южный»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53.114510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38.138006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микрорайон "Южный»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января по 30 апреля;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53.151065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38.085765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Мира в районе дома №5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53.149328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38.085885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Мира, 2а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53.150914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38.086430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Мира, в районе д.7 по ул.Мира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20 по 31декабря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53.151218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38.086103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Мира в районе м-на «Связной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 xml:space="preserve">передвижной  </w:t>
            </w:r>
            <w:r w:rsidRPr="00771790">
              <w:rPr>
                <w:rFonts w:ascii="Times New Roman" w:eastAsia="Times New Roman" w:hAnsi="Times New Roman" w:cs="Times New Roman"/>
              </w:rPr>
              <w:lastRenderedPageBreak/>
              <w:t>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 с1 мая по 31 </w:t>
            </w:r>
            <w:r w:rsidRPr="00771790">
              <w:rPr>
                <w:rFonts w:ascii="Times New Roman" w:hAnsi="Times New Roman" w:cs="Times New Roman"/>
              </w:rPr>
              <w:lastRenderedPageBreak/>
              <w:t>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53.151990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38.086491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771790">
              <w:rPr>
                <w:rFonts w:eastAsia="Times New Roman" w:cs="Times New Roman"/>
                <w:sz w:val="20"/>
                <w:szCs w:val="20"/>
              </w:rPr>
              <w:t>Мира,в</w:t>
            </w:r>
            <w:proofErr w:type="spell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районе д.№7, остановочный комплекс</w:t>
            </w:r>
            <w:r>
              <w:rPr>
                <w:rFonts w:eastAsia="Times New Roman" w:cs="Times New Roman"/>
                <w:sz w:val="20"/>
                <w:szCs w:val="20"/>
              </w:rPr>
              <w:t>,2 места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товары, непродовольственные товары, 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38.085930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Мира, в районе д. №7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 xml:space="preserve">прием оплат за услуги </w:t>
            </w:r>
            <w:proofErr w:type="spellStart"/>
            <w:r w:rsidRPr="00771790">
              <w:rPr>
                <w:rFonts w:ascii="Times New Roman" w:eastAsia="Times New Roman" w:hAnsi="Times New Roman" w:cs="Times New Roman"/>
              </w:rPr>
              <w:t>сот.связи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53.151236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38.085969</w:t>
            </w:r>
          </w:p>
        </w:tc>
        <w:tc>
          <w:tcPr>
            <w:tcW w:w="3260" w:type="dxa"/>
          </w:tcPr>
          <w:p w:rsidR="00354034" w:rsidRPr="000957BC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957BC">
              <w:rPr>
                <w:rFonts w:cs="Times New Roman"/>
                <w:sz w:val="20"/>
                <w:szCs w:val="20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</w:rPr>
              <w:t>Дружбы в районе пересечения с ул.Мира д.5</w:t>
            </w:r>
          </w:p>
        </w:tc>
        <w:tc>
          <w:tcPr>
            <w:tcW w:w="1418" w:type="dxa"/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61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38.085870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Мира, в районе м-на «Хлеб №3»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мая по31 августа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38.086079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Мира, в районе м-на «Хлеб №3»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января по 30 апреля;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0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53.140384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38.080887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Менделеева, в районе</w:t>
            </w:r>
            <w:r>
              <w:rPr>
                <w:rFonts w:ascii="Times New Roman" w:eastAsia="Times New Roman" w:hAnsi="Times New Roman" w:cs="Times New Roman"/>
              </w:rPr>
              <w:t xml:space="preserve"> д.1 возле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остано</w:t>
            </w:r>
            <w:r>
              <w:rPr>
                <w:rFonts w:ascii="Times New Roman" w:eastAsia="Times New Roman" w:hAnsi="Times New Roman" w:cs="Times New Roman"/>
              </w:rPr>
              <w:t>вочного комплекса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28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53.140413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38.080758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Менделеева, в районе </w:t>
            </w:r>
            <w:r>
              <w:rPr>
                <w:rFonts w:ascii="Times New Roman" w:eastAsia="Times New Roman" w:hAnsi="Times New Roman" w:cs="Times New Roman"/>
              </w:rPr>
              <w:t>д.5 остановочный комплекс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53.148708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38.084978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Октябрьская, в районе </w:t>
            </w:r>
            <w:r>
              <w:rPr>
                <w:rFonts w:ascii="Times New Roman" w:eastAsia="Times New Roman" w:hAnsi="Times New Roman" w:cs="Times New Roman"/>
              </w:rPr>
              <w:t>остановочного комплекса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53.153184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38.091624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ул. Строителей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1790">
              <w:rPr>
                <w:rFonts w:ascii="Times New Roman" w:hAnsi="Times New Roman" w:cs="Times New Roman"/>
              </w:rPr>
              <w:t>р-не  м-на «Магнит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 мая по31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53.148562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38.120025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ул. Словацкого Восстания в р</w:t>
            </w:r>
            <w:r>
              <w:rPr>
                <w:rFonts w:ascii="Times New Roman" w:hAnsi="Times New Roman" w:cs="Times New Roman"/>
              </w:rPr>
              <w:t>айоне д.17/9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53.141750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38.116759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Свердлова, в районе </w:t>
            </w:r>
            <w:r>
              <w:rPr>
                <w:rFonts w:ascii="Times New Roman" w:hAnsi="Times New Roman" w:cs="Times New Roman"/>
              </w:rPr>
              <w:t>Комсомольского сквера, остановочный комплекс</w:t>
            </w:r>
          </w:p>
        </w:tc>
        <w:tc>
          <w:tcPr>
            <w:tcW w:w="1418" w:type="dxa"/>
            <w:vAlign w:val="bottom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  <w:r w:rsidRPr="007717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53.144273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38.114730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ул. Свердлова в районе  фонтана</w:t>
            </w:r>
          </w:p>
        </w:tc>
        <w:tc>
          <w:tcPr>
            <w:tcW w:w="1418" w:type="dxa"/>
            <w:vAlign w:val="bottom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елочный базар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с20 по31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16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53.142603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38.115994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Свердлова в районе ДДЮТ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53.142436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38.116109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Свердлова в районе ДДЮТ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мороженное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53.142228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38.116238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Свердлова в районе ДДЮТ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 xml:space="preserve">прием оплат за услуги </w:t>
            </w:r>
            <w:proofErr w:type="spellStart"/>
            <w:r w:rsidRPr="00771790">
              <w:rPr>
                <w:rFonts w:ascii="Times New Roman" w:eastAsia="Times New Roman" w:hAnsi="Times New Roman" w:cs="Times New Roman"/>
              </w:rPr>
              <w:t>сот.связи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53.142319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38.116170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№33 </w:t>
            </w:r>
          </w:p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останов</w:t>
            </w:r>
            <w:r>
              <w:rPr>
                <w:rFonts w:ascii="Times New Roman" w:eastAsia="Times New Roman" w:hAnsi="Times New Roman" w:cs="Times New Roman"/>
              </w:rPr>
              <w:t>очный комплекс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53.142201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38.116254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№33 </w:t>
            </w:r>
          </w:p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остан</w:t>
            </w:r>
            <w:r>
              <w:rPr>
                <w:rFonts w:ascii="Times New Roman" w:eastAsia="Times New Roman" w:hAnsi="Times New Roman" w:cs="Times New Roman"/>
              </w:rPr>
              <w:t>овочный комплекс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57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53.145231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38.115046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 xml:space="preserve">ул. </w:t>
            </w:r>
            <w:r w:rsidRPr="000E4077">
              <w:rPr>
                <w:rFonts w:ascii="Times New Roman" w:eastAsia="Times New Roman" w:hAnsi="Times New Roman" w:cs="Times New Roman"/>
              </w:rPr>
              <w:t>Свердлова в р-не дома №50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53.138307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38.118604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 xml:space="preserve">Свердлова квартал 43 остановочный комплекс в р-не Красной </w:t>
            </w:r>
            <w:r w:rsidRPr="00771790">
              <w:rPr>
                <w:rFonts w:ascii="Times New Roman" w:eastAsia="Times New Roman" w:hAnsi="Times New Roman" w:cs="Times New Roman"/>
              </w:rPr>
              <w:t>площади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53.138380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38.118545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Свердлова остановочный комплекс в р-не Кр</w:t>
            </w:r>
            <w:r>
              <w:rPr>
                <w:rFonts w:ascii="Times New Roman" w:eastAsia="Times New Roman" w:hAnsi="Times New Roman" w:cs="Times New Roman"/>
              </w:rPr>
              <w:t xml:space="preserve">асной </w:t>
            </w:r>
            <w:r w:rsidRPr="00771790">
              <w:rPr>
                <w:rFonts w:ascii="Times New Roman" w:eastAsia="Times New Roman" w:hAnsi="Times New Roman" w:cs="Times New Roman"/>
              </w:rPr>
              <w:t>площади, квартал 43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53.146677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38.114273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Свердлова, квартал №17в р-не  Универмага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53.145042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38.114479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№24 в р-не </w:t>
            </w:r>
            <w:r>
              <w:rPr>
                <w:rFonts w:ascii="Times New Roman" w:eastAsia="Times New Roman" w:hAnsi="Times New Roman" w:cs="Times New Roman"/>
              </w:rPr>
              <w:t>Сбербанк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53.145106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38.114417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№24 в р-не </w:t>
            </w:r>
            <w:r>
              <w:rPr>
                <w:rFonts w:ascii="Times New Roman" w:eastAsia="Times New Roman" w:hAnsi="Times New Roman" w:cs="Times New Roman"/>
              </w:rPr>
              <w:t>Сбербанка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4D0E5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D0E5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4D0E5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D0E54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53.145077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38.114452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№24 в р-не </w:t>
            </w:r>
            <w:r>
              <w:rPr>
                <w:rFonts w:ascii="Times New Roman" w:eastAsia="Times New Roman" w:hAnsi="Times New Roman" w:cs="Times New Roman"/>
              </w:rPr>
              <w:t>Сбербанка</w:t>
            </w:r>
          </w:p>
        </w:tc>
        <w:tc>
          <w:tcPr>
            <w:tcW w:w="1418" w:type="dxa"/>
          </w:tcPr>
          <w:p w:rsidR="00354034" w:rsidRPr="00A53A14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3A14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354034" w:rsidRPr="00A53A1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53A1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A53A14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38.114492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№24 в р-не </w:t>
            </w:r>
            <w:r>
              <w:rPr>
                <w:rFonts w:ascii="Times New Roman" w:eastAsia="Times New Roman" w:hAnsi="Times New Roman" w:cs="Times New Roman"/>
              </w:rPr>
              <w:t>Сбербанка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молочные продукты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53.145563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38.114217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№24 в р-не </w:t>
            </w:r>
            <w:r>
              <w:rPr>
                <w:rFonts w:ascii="Times New Roman" w:eastAsia="Times New Roman" w:hAnsi="Times New Roman" w:cs="Times New Roman"/>
              </w:rPr>
              <w:t>Сбербанка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января по 30 апреля;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53.146854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38.114191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в р-не </w:t>
            </w:r>
            <w:r>
              <w:rPr>
                <w:rFonts w:ascii="Times New Roman" w:eastAsia="Times New Roman" w:hAnsi="Times New Roman" w:cs="Times New Roman"/>
              </w:rPr>
              <w:t xml:space="preserve">Универмаг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кварт.17,             8 мест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53.150636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38.112333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Свердлова, остановочный комплекс  ПАТП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53.147044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38.114156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 в р-не </w:t>
            </w:r>
            <w:r>
              <w:rPr>
                <w:rFonts w:ascii="Times New Roman" w:eastAsia="Times New Roman" w:hAnsi="Times New Roman" w:cs="Times New Roman"/>
              </w:rPr>
              <w:t>магазина «Универмаг»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кв.17</w:t>
            </w:r>
          </w:p>
        </w:tc>
        <w:tc>
          <w:tcPr>
            <w:tcW w:w="1418" w:type="dxa"/>
          </w:tcPr>
          <w:p w:rsidR="00354034" w:rsidRPr="00A53A14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3A14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354034" w:rsidRPr="00A53A1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A53A1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53A1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A53A14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53.147033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38.114140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 в р-не </w:t>
            </w:r>
            <w:r>
              <w:rPr>
                <w:rFonts w:ascii="Times New Roman" w:eastAsia="Times New Roman" w:hAnsi="Times New Roman" w:cs="Times New Roman"/>
              </w:rPr>
              <w:t xml:space="preserve">магазина «Универмаг» </w:t>
            </w:r>
            <w:r w:rsidRPr="00771790">
              <w:rPr>
                <w:rFonts w:ascii="Times New Roman" w:eastAsia="Times New Roman" w:hAnsi="Times New Roman" w:cs="Times New Roman"/>
              </w:rPr>
              <w:t>кв.17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овощи-фрукты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52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53.151758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38.065746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Тульское шоссе, в районе</w:t>
            </w:r>
            <w:r>
              <w:rPr>
                <w:rFonts w:ascii="Times New Roman" w:eastAsia="Times New Roman" w:hAnsi="Times New Roman" w:cs="Times New Roman"/>
              </w:rPr>
              <w:t xml:space="preserve"> старого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кладбища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павильон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53.151354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38.065523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Тульское шоссе ,в районе</w:t>
            </w:r>
            <w:r>
              <w:rPr>
                <w:rFonts w:ascii="Times New Roman" w:eastAsia="Times New Roman" w:hAnsi="Times New Roman" w:cs="Times New Roman"/>
              </w:rPr>
              <w:t xml:space="preserve"> старого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кладбища  10 мест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искусственные 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53.154982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38.070112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Тульское шоссе 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71790">
              <w:rPr>
                <w:rFonts w:ascii="Times New Roman" w:eastAsia="Times New Roman" w:hAnsi="Times New Roman" w:cs="Times New Roman"/>
              </w:rPr>
              <w:t>в районе</w:t>
            </w:r>
            <w:r>
              <w:rPr>
                <w:rFonts w:ascii="Times New Roman" w:eastAsia="Times New Roman" w:hAnsi="Times New Roman" w:cs="Times New Roman"/>
              </w:rPr>
              <w:t xml:space="preserve"> нового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кладбища  8мест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искусственные 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53.149560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38.076219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Тульское шоссе, остановочный комплекс в районе д.26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диски, кассеты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53.149070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38.077541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Тульское шоссе в р-не дома №1 по ул. Газовая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4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53.149745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38.0782046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Тульское шоссе в районе дома №16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ремонт обуви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53.149504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38.077126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Тульское шоссе в районе дома №18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53.1493734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38.078035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Тульское шоссе в районе дома №18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784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53.149463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38.077075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.Тульское шоссе, в районе м-на «</w:t>
            </w:r>
            <w:r>
              <w:rPr>
                <w:rFonts w:cs="Times New Roman"/>
                <w:sz w:val="20"/>
                <w:szCs w:val="20"/>
              </w:rPr>
              <w:t>Пятерочка</w:t>
            </w:r>
            <w:r w:rsidRPr="0077179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с1 января по 30 апреля;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53.149508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38.077005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Тульское шоссе в районе м-на «</w:t>
            </w:r>
            <w:r>
              <w:rPr>
                <w:rFonts w:cs="Times New Roman"/>
                <w:sz w:val="20"/>
                <w:szCs w:val="20"/>
              </w:rPr>
              <w:t>Пятерочка</w:t>
            </w:r>
            <w:r w:rsidRPr="00771790">
              <w:rPr>
                <w:rFonts w:cs="Times New Roman"/>
                <w:sz w:val="20"/>
                <w:szCs w:val="20"/>
              </w:rPr>
              <w:t>» - 3 места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2B6771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2B6771">
              <w:rPr>
                <w:rFonts w:ascii="Times New Roman" w:hAnsi="Times New Roman" w:cs="Times New Roman"/>
              </w:rPr>
              <w:t>искусственные цветы, праздничная торговля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53.149512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38.076967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Тульское шоссе в районе  м-на «</w:t>
            </w:r>
            <w:r>
              <w:rPr>
                <w:rFonts w:cs="Times New Roman"/>
                <w:sz w:val="20"/>
                <w:szCs w:val="20"/>
              </w:rPr>
              <w:t>Пятерочка</w:t>
            </w:r>
            <w:r w:rsidRPr="0077179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елочный базар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с20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6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53.151458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38.063335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Тульское шоссе в районе д.135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 по 31октябрь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6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38.091604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Тульское шоссе в районе </w:t>
            </w:r>
            <w:r>
              <w:rPr>
                <w:rFonts w:cs="Times New Roman"/>
                <w:sz w:val="20"/>
                <w:szCs w:val="20"/>
              </w:rPr>
              <w:t>парка им.Бунина -10 мест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56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бытового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апреля по 30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50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53.148534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38.086396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771790" w:rsidRDefault="00354034" w:rsidP="003540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Тульское шоссе в районе </w:t>
            </w:r>
            <w:r>
              <w:rPr>
                <w:rFonts w:cs="Times New Roman"/>
                <w:sz w:val="20"/>
                <w:szCs w:val="20"/>
              </w:rPr>
              <w:t>МПЦ «Октябрьский»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495FE2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FE2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495FE2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FE2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16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38.078091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0957BC" w:rsidRDefault="00354034" w:rsidP="008677B6">
            <w:pPr>
              <w:rPr>
                <w:rFonts w:cs="Times New Roman"/>
                <w:sz w:val="20"/>
                <w:szCs w:val="20"/>
              </w:rPr>
            </w:pPr>
            <w:r w:rsidRPr="000957BC">
              <w:rPr>
                <w:rFonts w:cs="Times New Roman"/>
                <w:sz w:val="20"/>
                <w:szCs w:val="20"/>
              </w:rPr>
              <w:t>Тульское шоссе в районе д.1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0957BC">
              <w:rPr>
                <w:rFonts w:ascii="Times New Roman" w:eastAsia="Times New Roman" w:hAnsi="Times New Roman" w:cs="Times New Roman"/>
              </w:rPr>
              <w:t>яйцо, мясо птицы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84" w:type="dxa"/>
            <w:gridSpan w:val="4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53.140889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38.116866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Тургенева напротив д.35 по ул. Свердлова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 по 31октябрь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675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53.196722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38.442751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Вязово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63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53.202212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38.433923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район,д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Закопы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51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53.241762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38.471065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Солдатское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528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53.284031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38.469317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Костомарово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54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53.276011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38.446776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Красногорье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66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53.256133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38.453199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Козье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585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53.160652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38.503672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Слободское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434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53.165430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38.309079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Кобылинка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526"/>
        </w:trPr>
        <w:tc>
          <w:tcPr>
            <w:tcW w:w="5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53.164364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38.268539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Благодать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562AE" w:rsidRDefault="004562AE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562AE" w:rsidRDefault="004562AE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0965" w:rsidRDefault="00280965" w:rsidP="00280965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560"/>
        <w:gridCol w:w="3259"/>
        <w:gridCol w:w="1418"/>
        <w:gridCol w:w="1559"/>
        <w:gridCol w:w="2268"/>
        <w:gridCol w:w="1984"/>
        <w:gridCol w:w="1843"/>
      </w:tblGrid>
      <w:tr w:rsidR="004562AE" w:rsidTr="00C32278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53.160457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38.233679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Красная Заря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4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53.132523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38.149754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Стрельцы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53.118823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38.152837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Пушкари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7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53.186697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38.341396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Федоровка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6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53.169258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38.321328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Кытино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53.201884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38.592284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Греково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53.211474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38.524171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Лаврово, 2 места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53.209844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38.490046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Дубики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53.123117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38.621362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Хомяково</w:t>
            </w:r>
            <w:proofErr w:type="spellEnd"/>
            <w:r>
              <w:rPr>
                <w:rFonts w:cs="Times New Roman"/>
                <w:sz w:val="20"/>
                <w:szCs w:val="20"/>
              </w:rPr>
              <w:t>, 2 места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53.129790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38.573218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Алексеевка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53.202260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38.488330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Лубянки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53.143891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38.574562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с.Мечнянка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53.180993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38.448965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п.Козьминский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53.190811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38.536982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 Шилово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</w:t>
            </w: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53.069327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38.235591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с.Лобаново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 районе д.1а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4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C1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53.317947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38.281677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с.Павло</w:t>
            </w:r>
            <w:proofErr w:type="spellEnd"/>
            <w:r>
              <w:rPr>
                <w:rFonts w:cs="Times New Roman"/>
                <w:sz w:val="20"/>
                <w:szCs w:val="20"/>
              </w:rPr>
              <w:t>- Хутор- 3 места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771790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4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53.240007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38.982906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д.Большие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Медведки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771790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53.111845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38.140359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микрорайон Южный, ул.Молодежная в районе д.10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прием оплат за услуги сот.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71790">
              <w:rPr>
                <w:rFonts w:ascii="Times New Roman" w:eastAsia="Times New Roman" w:hAnsi="Times New Roman" w:cs="Times New Roman"/>
              </w:rPr>
              <w:t>связи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6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53.153817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38.034926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д.Ясеновая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ул.Большая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 районе д.7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771790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6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53.168593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38.319820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д.Кытино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ул.Садовая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 районе д.1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771790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6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53.295112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38.239739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32D01"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 w:rsidRPr="00432D01"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 w:rsidRPr="00432D01">
              <w:rPr>
                <w:rFonts w:cs="Times New Roman"/>
                <w:sz w:val="20"/>
                <w:szCs w:val="20"/>
              </w:rPr>
              <w:t>п.Мирный</w:t>
            </w:r>
            <w:proofErr w:type="spellEnd"/>
            <w:r w:rsidRPr="00432D0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432D01">
              <w:rPr>
                <w:rFonts w:cs="Times New Roman"/>
                <w:sz w:val="20"/>
                <w:szCs w:val="20"/>
              </w:rPr>
              <w:t>ул.Центральная</w:t>
            </w:r>
            <w:proofErr w:type="spellEnd"/>
            <w:r w:rsidRPr="00432D01">
              <w:rPr>
                <w:rFonts w:cs="Times New Roman"/>
                <w:sz w:val="20"/>
                <w:szCs w:val="20"/>
              </w:rPr>
              <w:t xml:space="preserve"> в районе д.12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53.056542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38.200760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32D01"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 w:rsidRPr="00432D01">
              <w:rPr>
                <w:rFonts w:cs="Times New Roman"/>
                <w:sz w:val="20"/>
                <w:szCs w:val="20"/>
              </w:rPr>
              <w:t xml:space="preserve"> район, д. Рогачевка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2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53.215932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38.415652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д.Стрелечья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Поляна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53.041823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38.246215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район,д.Сретенка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4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53.033168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38.528412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п. Первомайский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53.109202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38.114016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Иноземка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53.069283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38.236781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с. Лобаново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6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53.143417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38.119850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ул.Комсомольская, квартал  31 в районе магазина «Магнит»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38.063670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ул.Тульское шоссе, в районе д.135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53.138634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38.114324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Горького в                                                                                 районе д.1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бахчевый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развал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53.230855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38.252206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район, 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Овсянниково</w:t>
            </w:r>
            <w:proofErr w:type="spellEnd"/>
            <w:r>
              <w:rPr>
                <w:rFonts w:cs="Times New Roman"/>
                <w:sz w:val="20"/>
                <w:szCs w:val="20"/>
              </w:rPr>
              <w:t>, в районе магазина Садко</w:t>
            </w:r>
          </w:p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38.091510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Тульское шоссе</w:t>
            </w:r>
            <w:r>
              <w:rPr>
                <w:rFonts w:cs="Times New Roman"/>
                <w:sz w:val="20"/>
                <w:szCs w:val="20"/>
              </w:rPr>
              <w:t xml:space="preserve">, 49 </w:t>
            </w:r>
            <w:r w:rsidRPr="00771790">
              <w:rPr>
                <w:rFonts w:cs="Times New Roman"/>
                <w:sz w:val="20"/>
                <w:szCs w:val="20"/>
              </w:rPr>
              <w:t xml:space="preserve"> в районе </w:t>
            </w:r>
            <w:r>
              <w:rPr>
                <w:rFonts w:cs="Times New Roman"/>
                <w:sz w:val="20"/>
                <w:szCs w:val="20"/>
              </w:rPr>
              <w:t>парка им. Бунина</w:t>
            </w:r>
          </w:p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3D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38.116626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023D2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F023D2">
              <w:rPr>
                <w:rFonts w:cs="Times New Roman"/>
                <w:sz w:val="20"/>
                <w:szCs w:val="20"/>
              </w:rPr>
              <w:t>ул.Ленина в районе д.31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F023D2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3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F023D2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3D2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38.116691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F023D2">
              <w:rPr>
                <w:rFonts w:cs="Times New Roman"/>
                <w:sz w:val="20"/>
                <w:szCs w:val="20"/>
              </w:rPr>
              <w:t>ул.Ленина в районе д.31</w:t>
            </w:r>
          </w:p>
          <w:p w:rsidR="002E6E20" w:rsidRPr="00F023D2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F023D2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3D2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RPr="001554AA" w:rsidTr="00C32278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38.091550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1554AA">
              <w:rPr>
                <w:rFonts w:cs="Times New Roman"/>
                <w:sz w:val="20"/>
                <w:szCs w:val="20"/>
              </w:rPr>
              <w:t>ул.Тульское шоссе, 49  в районе парка им. Бунина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1554AA">
              <w:rPr>
                <w:rFonts w:ascii="Times New Roman" w:eastAsia="Times New Roman" w:hAnsi="Times New Roman" w:cs="Times New Roman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1554AA">
              <w:rPr>
                <w:rFonts w:ascii="Times New Roman" w:eastAsia="Times New Roman" w:hAnsi="Times New Roman" w:cs="Times New Roman"/>
              </w:rPr>
              <w:t>услуги бытового обслуживая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 xml:space="preserve">с 1 мая по 30 сентября </w:t>
            </w:r>
          </w:p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9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38.085839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1554AA">
              <w:rPr>
                <w:rFonts w:cs="Times New Roman"/>
                <w:sz w:val="20"/>
                <w:szCs w:val="20"/>
              </w:rPr>
              <w:t>ул.Мира, в районе д.5а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1554AA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1554AA">
              <w:rPr>
                <w:rFonts w:ascii="Times New Roman" w:eastAsia="Times New Roman" w:hAnsi="Times New Roman" w:cs="Times New Roman"/>
              </w:rPr>
              <w:t>продовольственные товары -молочная продукция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53.147041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38.114176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ул.Свердлова в районе ТПО «Универмаг»</w:t>
            </w:r>
          </w:p>
          <w:p w:rsidR="002E6E20" w:rsidRPr="001554AA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фрукты-овощи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38.105201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0E4077">
              <w:rPr>
                <w:rFonts w:cs="Times New Roman"/>
                <w:sz w:val="20"/>
                <w:szCs w:val="20"/>
              </w:rPr>
              <w:t>ул.Ленина, в районе ТЦ «Талисман»</w:t>
            </w:r>
          </w:p>
          <w:p w:rsidR="002E6E20" w:rsidRPr="000E4077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0E4077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0E4077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6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53.1481</w:t>
            </w:r>
            <w:r w:rsidR="00510D6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</w:t>
            </w:r>
            <w:r w:rsidR="00510D6F">
              <w:rPr>
                <w:rFonts w:ascii="Tahoma" w:hAnsi="Tahoma" w:cs="Tahoma"/>
                <w:color w:val="000000"/>
                <w:sz w:val="16"/>
                <w:szCs w:val="16"/>
              </w:rPr>
              <w:t>082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rPr>
                <w:rFonts w:cs="Times New Roman"/>
              </w:rPr>
            </w:pPr>
          </w:p>
          <w:p w:rsidR="002E6E20" w:rsidRPr="000E4077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0E4077">
              <w:rPr>
                <w:rFonts w:cs="Times New Roman"/>
                <w:sz w:val="20"/>
                <w:szCs w:val="20"/>
              </w:rPr>
              <w:t>ул.Тульское шоссе ,парк им.Бунина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0E4077">
              <w:rPr>
                <w:rFonts w:ascii="Times New Roman" w:eastAsia="Times New Roman" w:hAnsi="Times New Roman" w:cs="Times New Roman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0E4077">
              <w:rPr>
                <w:rFonts w:ascii="Times New Roman" w:eastAsia="Times New Roman" w:hAnsi="Times New Roman" w:cs="Times New Roman"/>
              </w:rPr>
              <w:t>услуги бытового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 xml:space="preserve">с 1 мая по 30 сентября </w:t>
            </w:r>
          </w:p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7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t>155</w:t>
            </w: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38.115050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7618EE">
              <w:rPr>
                <w:rFonts w:cs="Times New Roman"/>
                <w:sz w:val="20"/>
                <w:szCs w:val="20"/>
              </w:rPr>
              <w:t>ул.Свердлова в районе д.50,рядом с аптекой «Твой доктор»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618EE">
              <w:rPr>
                <w:rFonts w:ascii="Times New Roman" w:eastAsia="Times New Roman" w:hAnsi="Times New Roman" w:cs="Times New Roman"/>
              </w:rPr>
              <w:t>киоск</w:t>
            </w: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t>12</w:t>
            </w: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618EE">
              <w:rPr>
                <w:rFonts w:ascii="Times New Roman" w:eastAsia="Times New Roman" w:hAnsi="Times New Roman" w:cs="Times New Roman"/>
              </w:rPr>
              <w:t>печатная продукция</w:t>
            </w: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t>круглогодично</w:t>
            </w: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8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38.081410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rPr>
                <w:rFonts w:cs="Times New Roman"/>
              </w:rPr>
            </w:pPr>
          </w:p>
          <w:p w:rsidR="002E6E20" w:rsidRPr="007618EE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7618EE">
              <w:rPr>
                <w:rFonts w:cs="Times New Roman"/>
                <w:sz w:val="20"/>
                <w:szCs w:val="20"/>
              </w:rPr>
              <w:t>ул.Интернациональная в районе магазина «Красное и Белое»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618EE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618EE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6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44D2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D2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</w:t>
            </w:r>
            <w:r w:rsidR="00510D6F">
              <w:rPr>
                <w:rFonts w:ascii="Tahoma" w:hAnsi="Tahoma" w:cs="Tahoma"/>
                <w:color w:val="000000"/>
                <w:sz w:val="16"/>
                <w:szCs w:val="16"/>
              </w:rPr>
              <w:t>138841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</w:t>
            </w:r>
            <w:r w:rsidR="00510D6F">
              <w:rPr>
                <w:rFonts w:ascii="Tahoma" w:hAnsi="Tahoma" w:cs="Tahoma"/>
                <w:color w:val="000000"/>
                <w:sz w:val="16"/>
                <w:szCs w:val="16"/>
              </w:rPr>
              <w:t>093088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44D28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F44D28">
              <w:rPr>
                <w:rFonts w:cs="Times New Roman"/>
                <w:sz w:val="20"/>
                <w:szCs w:val="20"/>
              </w:rPr>
              <w:t>ул.Энтузиастов в районе д.23</w:t>
            </w:r>
          </w:p>
          <w:p w:rsidR="002E6E20" w:rsidRPr="00F44D28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44D2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F44D28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44D2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D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44D2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F44D28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44D2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D28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510D6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510D6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430748">
              <w:rPr>
                <w:rFonts w:cs="Times New Roman"/>
                <w:sz w:val="20"/>
                <w:szCs w:val="20"/>
              </w:rPr>
              <w:t>ул.Мира в районе д.5</w:t>
            </w:r>
          </w:p>
          <w:p w:rsidR="002E6E20" w:rsidRPr="00430748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0748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0748">
              <w:rPr>
                <w:rFonts w:ascii="Times New Roman" w:eastAsia="Times New Roman" w:hAnsi="Times New Roman" w:cs="Times New Roman"/>
              </w:rPr>
              <w:t>мороженное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5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510D6F" w:rsidP="00E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53.14933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430748" w:rsidRDefault="00510D6F" w:rsidP="00FD1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38.07795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430748">
              <w:rPr>
                <w:rFonts w:cs="Times New Roman"/>
                <w:sz w:val="20"/>
                <w:szCs w:val="20"/>
              </w:rPr>
              <w:t>ул.Тульское шоссе в районе д.18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0748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0748">
              <w:rPr>
                <w:rFonts w:ascii="Times New Roman" w:eastAsia="Times New Roman" w:hAnsi="Times New Roman" w:cs="Times New Roman"/>
              </w:rPr>
              <w:t>мороженное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Pr="00771790" w:rsidRDefault="00280965" w:rsidP="0028096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E44DAB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_______________________________________</w:t>
      </w:r>
      <w:r w:rsidR="00CC7F88">
        <w:rPr>
          <w:rFonts w:ascii="Times New Roman" w:hAnsi="Times New Roman" w:cs="Times New Roman"/>
        </w:rPr>
        <w:t>__________________________________</w:t>
      </w:r>
    </w:p>
    <w:p w:rsidR="00280965" w:rsidRPr="00771790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Pr="00771790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Pr="00771790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sectPr w:rsidR="00280965" w:rsidSect="00EC6EEA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8A62F6"/>
    <w:multiLevelType w:val="multilevel"/>
    <w:tmpl w:val="A0D0B3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" w15:restartNumberingAfterBreak="0">
    <w:nsid w:val="76E3257A"/>
    <w:multiLevelType w:val="multilevel"/>
    <w:tmpl w:val="FAF08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0272"/>
    <w:rsid w:val="00091908"/>
    <w:rsid w:val="00092513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356"/>
    <w:rsid w:val="00122D21"/>
    <w:rsid w:val="00122D27"/>
    <w:rsid w:val="00123E3A"/>
    <w:rsid w:val="00124F49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0B0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8D2"/>
    <w:rsid w:val="00171F2B"/>
    <w:rsid w:val="00172685"/>
    <w:rsid w:val="00172FEB"/>
    <w:rsid w:val="0017327E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6A17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6B4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AA3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35CC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57E7F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65"/>
    <w:rsid w:val="002809F9"/>
    <w:rsid w:val="00282C31"/>
    <w:rsid w:val="002842A6"/>
    <w:rsid w:val="0029184D"/>
    <w:rsid w:val="0029350E"/>
    <w:rsid w:val="002938BB"/>
    <w:rsid w:val="00294B9A"/>
    <w:rsid w:val="00294BEC"/>
    <w:rsid w:val="002967F6"/>
    <w:rsid w:val="00296A9D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14D6"/>
    <w:rsid w:val="002C2F8F"/>
    <w:rsid w:val="002C4D54"/>
    <w:rsid w:val="002C509D"/>
    <w:rsid w:val="002C53F6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E6E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1C1"/>
    <w:rsid w:val="00316782"/>
    <w:rsid w:val="003202E8"/>
    <w:rsid w:val="00320869"/>
    <w:rsid w:val="00321514"/>
    <w:rsid w:val="00321EE0"/>
    <w:rsid w:val="00322A9F"/>
    <w:rsid w:val="00323F21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4034"/>
    <w:rsid w:val="00355508"/>
    <w:rsid w:val="003561F3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014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6FA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383B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2AE"/>
    <w:rsid w:val="004563B9"/>
    <w:rsid w:val="00460507"/>
    <w:rsid w:val="00460B79"/>
    <w:rsid w:val="00461845"/>
    <w:rsid w:val="00461DC2"/>
    <w:rsid w:val="00461E8C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1EF3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1DFD"/>
    <w:rsid w:val="00482549"/>
    <w:rsid w:val="00482CD2"/>
    <w:rsid w:val="00483587"/>
    <w:rsid w:val="00483800"/>
    <w:rsid w:val="0048390D"/>
    <w:rsid w:val="004840B4"/>
    <w:rsid w:val="0048645F"/>
    <w:rsid w:val="0049010F"/>
    <w:rsid w:val="0049091B"/>
    <w:rsid w:val="00490B31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B7AA4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8CA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0D6F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3F51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2645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1E1A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45C7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340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3E5F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079A5"/>
    <w:rsid w:val="00710028"/>
    <w:rsid w:val="007112C0"/>
    <w:rsid w:val="007129D2"/>
    <w:rsid w:val="00712EBB"/>
    <w:rsid w:val="007137C5"/>
    <w:rsid w:val="007151D2"/>
    <w:rsid w:val="0071592E"/>
    <w:rsid w:val="007163E7"/>
    <w:rsid w:val="0072014C"/>
    <w:rsid w:val="0072096E"/>
    <w:rsid w:val="0072145A"/>
    <w:rsid w:val="00722E98"/>
    <w:rsid w:val="00724152"/>
    <w:rsid w:val="007241A0"/>
    <w:rsid w:val="0072574C"/>
    <w:rsid w:val="007279E0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7B5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6B33"/>
    <w:rsid w:val="00797D1E"/>
    <w:rsid w:val="007A05C0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5741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580"/>
    <w:rsid w:val="00862849"/>
    <w:rsid w:val="00862CBF"/>
    <w:rsid w:val="008644B0"/>
    <w:rsid w:val="00864632"/>
    <w:rsid w:val="0086688A"/>
    <w:rsid w:val="00867114"/>
    <w:rsid w:val="008677B6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2BC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134D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1C17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3BFA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BF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4D27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9E5"/>
    <w:rsid w:val="00B00C5D"/>
    <w:rsid w:val="00B03E52"/>
    <w:rsid w:val="00B042EF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67A"/>
    <w:rsid w:val="00B20A0C"/>
    <w:rsid w:val="00B22A29"/>
    <w:rsid w:val="00B23403"/>
    <w:rsid w:val="00B24086"/>
    <w:rsid w:val="00B24849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40BE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278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95673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C7F88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3C49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10E9"/>
    <w:rsid w:val="00D72990"/>
    <w:rsid w:val="00D72E8B"/>
    <w:rsid w:val="00D7301E"/>
    <w:rsid w:val="00D73333"/>
    <w:rsid w:val="00D73A76"/>
    <w:rsid w:val="00D73AF7"/>
    <w:rsid w:val="00D74CD6"/>
    <w:rsid w:val="00D74EF6"/>
    <w:rsid w:val="00D75105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1FD0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4D16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9C9"/>
    <w:rsid w:val="00E37D15"/>
    <w:rsid w:val="00E41B7E"/>
    <w:rsid w:val="00E426F6"/>
    <w:rsid w:val="00E42DF5"/>
    <w:rsid w:val="00E441F5"/>
    <w:rsid w:val="00E44DAB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CE0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67C8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52B8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C6EEA"/>
    <w:rsid w:val="00ED0A2E"/>
    <w:rsid w:val="00ED2FE9"/>
    <w:rsid w:val="00ED31F8"/>
    <w:rsid w:val="00ED367A"/>
    <w:rsid w:val="00ED3F1E"/>
    <w:rsid w:val="00ED4426"/>
    <w:rsid w:val="00ED46B6"/>
    <w:rsid w:val="00ED48E2"/>
    <w:rsid w:val="00ED62E3"/>
    <w:rsid w:val="00ED6824"/>
    <w:rsid w:val="00EE0CFE"/>
    <w:rsid w:val="00EE1225"/>
    <w:rsid w:val="00EE186E"/>
    <w:rsid w:val="00EE1E31"/>
    <w:rsid w:val="00EE4A49"/>
    <w:rsid w:val="00EE56E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6EA6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A39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46C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39E4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3C69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B7D90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1DD4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3AE0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59AE"/>
  <w15:docId w15:val="{4122403E-FAE3-4EF3-A7C0-72C246DF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33"/>
    <w:rPr>
      <w:rFonts w:ascii="Tahoma" w:hAnsi="Tahoma" w:cs="Tahoma"/>
      <w:sz w:val="16"/>
      <w:szCs w:val="16"/>
    </w:rPr>
  </w:style>
  <w:style w:type="character" w:customStyle="1" w:styleId="1">
    <w:name w:val="Название Знак1"/>
    <w:basedOn w:val="a0"/>
    <w:uiPriority w:val="10"/>
    <w:rsid w:val="002809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Яшина</cp:lastModifiedBy>
  <cp:revision>2</cp:revision>
  <cp:lastPrinted>2024-02-05T13:05:00Z</cp:lastPrinted>
  <dcterms:created xsi:type="dcterms:W3CDTF">2024-11-06T11:49:00Z</dcterms:created>
  <dcterms:modified xsi:type="dcterms:W3CDTF">2024-11-06T11:49:00Z</dcterms:modified>
</cp:coreProperties>
</file>